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034DE" w14:textId="77777777" w:rsidR="004579F3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4921CF" w14:textId="77777777" w:rsidR="004579F3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A2D11A" w14:textId="77777777" w:rsidR="004579F3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3C9030" w14:textId="77777777" w:rsidR="004579F3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744EB1" w14:textId="77777777" w:rsidR="004579F3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FB9A30" w14:textId="77777777" w:rsidR="004579F3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5724FD" w14:textId="77777777" w:rsidR="004579F3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932D9FF" w14:textId="77777777" w:rsidR="004579F3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E1EE8A" w14:textId="77777777" w:rsidR="004579F3" w:rsidRDefault="004579F3" w:rsidP="00530B22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rPr>
          <w:rFonts w:ascii="Times New Roman" w:hAnsi="Times New Roman"/>
          <w:b/>
          <w:color w:val="000000"/>
          <w:sz w:val="28"/>
          <w:szCs w:val="28"/>
        </w:rPr>
      </w:pPr>
    </w:p>
    <w:p w14:paraId="6C891B57" w14:textId="77777777" w:rsidR="004579F3" w:rsidRPr="00530B22" w:rsidRDefault="004579F3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40"/>
          <w:szCs w:val="28"/>
        </w:rPr>
      </w:pPr>
    </w:p>
    <w:p w14:paraId="62EAD882" w14:textId="77777777" w:rsidR="003941C0" w:rsidRPr="00530B22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40"/>
          <w:szCs w:val="28"/>
        </w:rPr>
      </w:pPr>
      <w:r w:rsidRPr="00530B22">
        <w:rPr>
          <w:rFonts w:ascii="Times New Roman" w:hAnsi="Times New Roman"/>
          <w:b/>
          <w:color w:val="000000"/>
          <w:sz w:val="40"/>
          <w:szCs w:val="28"/>
        </w:rPr>
        <w:t>АДАПТИРОВАННАЯ ПРОГРАММА</w:t>
      </w:r>
    </w:p>
    <w:p w14:paraId="6680CF76" w14:textId="77777777" w:rsidR="003941C0" w:rsidRPr="00530B22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40"/>
          <w:szCs w:val="28"/>
        </w:rPr>
      </w:pPr>
      <w:r w:rsidRPr="00530B22">
        <w:rPr>
          <w:rFonts w:ascii="Times New Roman" w:hAnsi="Times New Roman"/>
          <w:b/>
          <w:color w:val="000000"/>
          <w:sz w:val="40"/>
          <w:szCs w:val="28"/>
        </w:rPr>
        <w:t xml:space="preserve">ПРОФЕССИОНАЛЬНОГО МОДУЛЯ </w:t>
      </w:r>
    </w:p>
    <w:p w14:paraId="76A3D2B5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5D758BA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738B7F" w14:textId="77777777" w:rsidR="003941C0" w:rsidRPr="00496A0B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BB5C42" w14:textId="77777777" w:rsidR="003941C0" w:rsidRPr="00856577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856577">
        <w:rPr>
          <w:rFonts w:ascii="Times New Roman" w:hAnsi="Times New Roman"/>
          <w:b/>
          <w:color w:val="000000"/>
          <w:sz w:val="32"/>
          <w:szCs w:val="28"/>
        </w:rPr>
        <w:t xml:space="preserve">ПМ 01. Выполнение работ по </w:t>
      </w:r>
      <w:proofErr w:type="gramStart"/>
      <w:r w:rsidRPr="00856577">
        <w:rPr>
          <w:rFonts w:ascii="Times New Roman" w:hAnsi="Times New Roman"/>
          <w:b/>
          <w:color w:val="000000"/>
          <w:sz w:val="32"/>
          <w:szCs w:val="28"/>
        </w:rPr>
        <w:t>обработке  текстильных</w:t>
      </w:r>
      <w:proofErr w:type="gramEnd"/>
      <w:r w:rsidRPr="00856577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="00530B22">
        <w:rPr>
          <w:rFonts w:ascii="Times New Roman" w:hAnsi="Times New Roman"/>
          <w:b/>
          <w:color w:val="000000"/>
          <w:sz w:val="32"/>
          <w:szCs w:val="28"/>
        </w:rPr>
        <w:t>изделий из различного материала</w:t>
      </w:r>
    </w:p>
    <w:p w14:paraId="06CF10A5" w14:textId="77777777" w:rsidR="003941C0" w:rsidRPr="00F87DC6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rPr>
          <w:rFonts w:ascii="Times New Roman" w:hAnsi="Times New Roman"/>
          <w:b/>
          <w:color w:val="000000"/>
          <w:sz w:val="44"/>
          <w:szCs w:val="28"/>
        </w:rPr>
      </w:pPr>
    </w:p>
    <w:p w14:paraId="50BE340D" w14:textId="77777777" w:rsidR="003941C0" w:rsidRPr="00856577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32"/>
          <w:szCs w:val="32"/>
        </w:rPr>
      </w:pPr>
      <w:r w:rsidRPr="00856577">
        <w:rPr>
          <w:rFonts w:ascii="Times New Roman" w:hAnsi="Times New Roman"/>
          <w:color w:val="000000"/>
          <w:sz w:val="32"/>
          <w:szCs w:val="32"/>
        </w:rPr>
        <w:t>МДК.01.01 Технология обработки текстильных изделий</w:t>
      </w:r>
    </w:p>
    <w:p w14:paraId="2BDFB3B6" w14:textId="77777777" w:rsidR="003941C0" w:rsidRPr="00530B22" w:rsidRDefault="003941C0" w:rsidP="00530B22">
      <w:pPr>
        <w:widowControl w:val="0"/>
        <w:autoSpaceDE w:val="0"/>
        <w:autoSpaceDN w:val="0"/>
        <w:adjustRightInd w:val="0"/>
        <w:spacing w:after="0" w:line="235" w:lineRule="auto"/>
        <w:ind w:left="3620"/>
        <w:rPr>
          <w:rFonts w:ascii="Times New Roman" w:hAnsi="Times New Roman"/>
          <w:sz w:val="32"/>
          <w:szCs w:val="32"/>
        </w:rPr>
      </w:pPr>
      <w:r w:rsidRPr="000D6FD5">
        <w:rPr>
          <w:rFonts w:ascii="Times New Roman" w:hAnsi="Times New Roman"/>
          <w:sz w:val="32"/>
          <w:szCs w:val="32"/>
        </w:rPr>
        <w:t>в профессии: 19601 швея</w:t>
      </w:r>
    </w:p>
    <w:p w14:paraId="3FFE108E" w14:textId="77777777" w:rsidR="003941C0" w:rsidRPr="00530B22" w:rsidRDefault="003941C0" w:rsidP="0039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30B22">
        <w:rPr>
          <w:rFonts w:ascii="Times New Roman" w:eastAsia="Times New Roman" w:hAnsi="Times New Roman" w:cs="Times New Roman"/>
          <w:i/>
          <w:sz w:val="32"/>
          <w:szCs w:val="32"/>
        </w:rPr>
        <w:t>(О</w:t>
      </w:r>
      <w:r w:rsidRPr="00530B22">
        <w:rPr>
          <w:rFonts w:ascii="Times New Roman" w:hAnsi="Times New Roman" w:cs="Times New Roman"/>
          <w:i/>
          <w:sz w:val="32"/>
          <w:szCs w:val="32"/>
        </w:rPr>
        <w:t>ВЗ</w:t>
      </w:r>
      <w:r w:rsidRPr="00530B22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14:paraId="10CDDD59" w14:textId="77777777" w:rsidR="00530B22" w:rsidRDefault="00530B22" w:rsidP="0039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B156EE" w14:textId="77777777" w:rsidR="00530B22" w:rsidRDefault="00530B22" w:rsidP="0039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260B9C2" w14:textId="77777777" w:rsidR="00530B22" w:rsidRPr="000D6FD5" w:rsidRDefault="00530B22" w:rsidP="0039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</w:rPr>
      </w:pPr>
    </w:p>
    <w:p w14:paraId="33C32464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44"/>
          <w:szCs w:val="28"/>
        </w:rPr>
      </w:pPr>
    </w:p>
    <w:p w14:paraId="6057CCCB" w14:textId="77777777" w:rsidR="00530B22" w:rsidRPr="004415ED" w:rsidRDefault="00530B22" w:rsidP="00530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235877FE" w14:textId="77777777" w:rsidR="00530B22" w:rsidRDefault="00530B22" w:rsidP="00530B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14000280" w14:textId="77777777" w:rsidR="00530B22" w:rsidRPr="005D705D" w:rsidRDefault="00530B22" w:rsidP="00530B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</w:t>
      </w:r>
      <w:proofErr w:type="gramStart"/>
      <w:r w:rsidRPr="005D705D">
        <w:rPr>
          <w:rFonts w:ascii="Times New Roman" w:hAnsi="Times New Roman"/>
          <w:color w:val="000000"/>
          <w:sz w:val="32"/>
          <w:szCs w:val="32"/>
        </w:rPr>
        <w:t xml:space="preserve">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14:paraId="5F6C96F4" w14:textId="77777777" w:rsidR="00530B22" w:rsidRPr="004D469E" w:rsidRDefault="00530B22" w:rsidP="00530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63E80028" w14:textId="77777777" w:rsidR="00530B22" w:rsidRPr="004D469E" w:rsidRDefault="00530B22" w:rsidP="00530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565ADF7D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44"/>
          <w:szCs w:val="28"/>
        </w:rPr>
      </w:pPr>
    </w:p>
    <w:p w14:paraId="773C99E5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44"/>
          <w:szCs w:val="28"/>
        </w:rPr>
      </w:pPr>
    </w:p>
    <w:p w14:paraId="6AE8DE13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44"/>
          <w:szCs w:val="28"/>
        </w:rPr>
      </w:pPr>
    </w:p>
    <w:p w14:paraId="029C70B9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44"/>
          <w:szCs w:val="28"/>
        </w:rPr>
      </w:pPr>
    </w:p>
    <w:p w14:paraId="469D1963" w14:textId="77777777" w:rsidR="00530B22" w:rsidRDefault="003941C0" w:rsidP="00530B22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577">
        <w:rPr>
          <w:rFonts w:ascii="Times New Roman" w:hAnsi="Times New Roman"/>
          <w:color w:val="000000"/>
          <w:sz w:val="28"/>
          <w:szCs w:val="28"/>
        </w:rPr>
        <w:t>201</w:t>
      </w:r>
      <w:r w:rsidR="00913006">
        <w:rPr>
          <w:rFonts w:ascii="Times New Roman" w:hAnsi="Times New Roman"/>
          <w:color w:val="000000"/>
          <w:sz w:val="28"/>
          <w:szCs w:val="28"/>
        </w:rPr>
        <w:t>9</w:t>
      </w:r>
      <w:r w:rsidRPr="0085657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3E3BCF1" w14:textId="77777777" w:rsidR="00530B22" w:rsidRPr="00856577" w:rsidRDefault="00530B22" w:rsidP="00530B22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D42918" w14:textId="77777777" w:rsidR="00530B22" w:rsidRPr="00530B22" w:rsidRDefault="003941C0" w:rsidP="00530B22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="00530B22" w:rsidRPr="00D76137">
        <w:rPr>
          <w:rFonts w:ascii="Times New Roman" w:hAnsi="Times New Roman"/>
          <w:color w:val="000000"/>
          <w:sz w:val="28"/>
          <w:szCs w:val="28"/>
        </w:rPr>
        <w:t xml:space="preserve">Адаптированная программа </w:t>
      </w:r>
      <w:r w:rsidR="00530B22" w:rsidRPr="00A8356C">
        <w:rPr>
          <w:rFonts w:ascii="Times New Roman" w:hAnsi="Times New Roman"/>
          <w:b/>
          <w:i/>
          <w:color w:val="000000"/>
          <w:sz w:val="28"/>
          <w:szCs w:val="28"/>
        </w:rPr>
        <w:t>ПМ 01. Выполнение работ по обработке  текстильных изделий из различного материала</w:t>
      </w:r>
      <w:r w:rsidR="00530B22" w:rsidRPr="00A8356C">
        <w:rPr>
          <w:rFonts w:ascii="Times New Roman" w:hAnsi="Times New Roman"/>
          <w:b/>
          <w:color w:val="000000"/>
          <w:sz w:val="36"/>
          <w:szCs w:val="28"/>
        </w:rPr>
        <w:t xml:space="preserve"> </w:t>
      </w:r>
      <w:r w:rsidR="00530B22" w:rsidRPr="00D76137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по профессии  «Швея» обучающихся с ограниченными возможностями здоровья на базе выпускников специальных (коррекционных) школ </w:t>
      </w:r>
      <w:r w:rsidR="00530B22">
        <w:rPr>
          <w:rFonts w:ascii="Times New Roman" w:hAnsi="Times New Roman"/>
          <w:color w:val="000000"/>
          <w:sz w:val="28"/>
          <w:szCs w:val="28"/>
        </w:rPr>
        <w:t>VIII</w:t>
      </w:r>
      <w:r w:rsidR="00530B22"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 w:rsidR="00530B22">
        <w:rPr>
          <w:rFonts w:ascii="Times New Roman" w:hAnsi="Times New Roman"/>
          <w:color w:val="000000"/>
          <w:sz w:val="28"/>
          <w:szCs w:val="28"/>
        </w:rPr>
        <w:t xml:space="preserve">, сроком обучения 1 год 10 месяцев, </w:t>
      </w:r>
      <w:r w:rsidR="00530B22" w:rsidRPr="00D76137">
        <w:rPr>
          <w:rFonts w:ascii="Times New Roman" w:hAnsi="Times New Roman"/>
          <w:color w:val="000000"/>
          <w:sz w:val="28"/>
          <w:szCs w:val="28"/>
        </w:rPr>
        <w:t xml:space="preserve">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="00530B22" w:rsidRPr="00A930AD">
        <w:rPr>
          <w:rFonts w:ascii="Times New Roman" w:hAnsi="Times New Roman"/>
          <w:sz w:val="28"/>
          <w:szCs w:val="28"/>
        </w:rPr>
        <w:t xml:space="preserve">29.01.08 «Оператор швейного оборудования»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="00530B22" w:rsidRPr="00A930AD">
          <w:rPr>
            <w:rFonts w:ascii="Times New Roman" w:hAnsi="Times New Roman"/>
            <w:sz w:val="28"/>
            <w:szCs w:val="28"/>
          </w:rPr>
          <w:t>2013 г</w:t>
        </w:r>
      </w:smartTag>
      <w:r w:rsidR="00530B22" w:rsidRPr="00A930AD">
        <w:rPr>
          <w:rFonts w:ascii="Times New Roman" w:hAnsi="Times New Roman"/>
          <w:sz w:val="28"/>
          <w:szCs w:val="28"/>
        </w:rPr>
        <w:t>. N 767),</w:t>
      </w:r>
      <w:r w:rsidR="00530B22"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30B22" w:rsidRPr="00D76137">
        <w:rPr>
          <w:rFonts w:ascii="Times New Roman" w:hAnsi="Times New Roman"/>
          <w:color w:val="000000"/>
          <w:sz w:val="28"/>
          <w:szCs w:val="28"/>
        </w:rPr>
        <w:t>Федерального базисного плана для профессиональной</w:t>
      </w:r>
      <w:r w:rsidR="00530B22"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30B22" w:rsidRPr="00D76137">
        <w:rPr>
          <w:rFonts w:ascii="Times New Roman" w:hAnsi="Times New Roman"/>
          <w:color w:val="000000"/>
          <w:sz w:val="28"/>
          <w:szCs w:val="28"/>
        </w:rPr>
        <w:t>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14:paraId="40393265" w14:textId="77777777" w:rsidR="00530B22" w:rsidRPr="00D76137" w:rsidRDefault="00530B22" w:rsidP="00530B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4F1AC4" w14:textId="77777777" w:rsidR="00530B22" w:rsidRPr="00D76137" w:rsidRDefault="00530B22" w:rsidP="00530B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C2B563" w14:textId="77777777" w:rsidR="00530B22" w:rsidRPr="00D76137" w:rsidRDefault="00530B22" w:rsidP="00530B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B544E5" w14:textId="77777777" w:rsidR="00530B22" w:rsidRPr="00D76137" w:rsidRDefault="00530B22" w:rsidP="00530B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20EC4A" w14:textId="77777777" w:rsidR="00530B22" w:rsidRPr="00B0782A" w:rsidRDefault="00530B22" w:rsidP="00530B22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14:paraId="6915D0AF" w14:textId="77777777" w:rsidR="00530B22" w:rsidRPr="002F6C43" w:rsidRDefault="00530B22" w:rsidP="00530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F6C43"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i/>
          <w:sz w:val="28"/>
          <w:szCs w:val="28"/>
        </w:rPr>
        <w:t>ГАПОУ  БТОТиС</w:t>
      </w:r>
    </w:p>
    <w:p w14:paraId="04F3C8E2" w14:textId="77777777" w:rsidR="00530B22" w:rsidRPr="002F6C43" w:rsidRDefault="00530B22" w:rsidP="00530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6E2A85" w14:textId="77777777" w:rsidR="00530B22" w:rsidRPr="002F6C43" w:rsidRDefault="00530B22" w:rsidP="00530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В.А. Каверзина, преподаватель </w:t>
      </w:r>
      <w:r w:rsidRPr="002F6C43">
        <w:rPr>
          <w:rFonts w:ascii="Times New Roman" w:hAnsi="Times New Roman"/>
          <w:bCs/>
          <w:i/>
          <w:sz w:val="28"/>
          <w:szCs w:val="28"/>
        </w:rPr>
        <w:t>ГАПОУ  БТОТиС</w:t>
      </w:r>
    </w:p>
    <w:p w14:paraId="7861EE6E" w14:textId="77777777" w:rsidR="00530B22" w:rsidRPr="002F6C43" w:rsidRDefault="00530B22" w:rsidP="00530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04E20D" w14:textId="77777777" w:rsidR="00530B22" w:rsidRPr="002F6C43" w:rsidRDefault="00530B22" w:rsidP="00530B2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6102BC" w14:textId="77777777" w:rsidR="00530B22" w:rsidRPr="002F6C43" w:rsidRDefault="00530B22" w:rsidP="00530B2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B2C35C" w14:textId="77777777" w:rsidR="00530B22" w:rsidRPr="002F6C43" w:rsidRDefault="00530B22" w:rsidP="00530B2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FD6AD3" w14:textId="77777777" w:rsidR="00530B22" w:rsidRPr="002F6C43" w:rsidRDefault="00530B22" w:rsidP="00530B2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F808A7" w14:textId="77777777" w:rsidR="00530B22" w:rsidRPr="002F6C43" w:rsidRDefault="00530B22" w:rsidP="00530B2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70CD00" w14:textId="77777777" w:rsidR="00530B22" w:rsidRPr="002F6C43" w:rsidRDefault="00530B22" w:rsidP="0053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sz w:val="28"/>
          <w:szCs w:val="28"/>
        </w:rPr>
        <w:tab/>
        <w:t xml:space="preserve">Рабочая программа  учебной дисциплины одобрена ЦК </w:t>
      </w:r>
      <w:r>
        <w:rPr>
          <w:rFonts w:ascii="Times New Roman" w:hAnsi="Times New Roman"/>
          <w:sz w:val="28"/>
          <w:szCs w:val="28"/>
        </w:rPr>
        <w:t xml:space="preserve">профессионального блока </w:t>
      </w:r>
      <w:r w:rsidRPr="002F6C43">
        <w:rPr>
          <w:rFonts w:ascii="Times New Roman" w:hAnsi="Times New Roman"/>
          <w:sz w:val="28"/>
          <w:szCs w:val="28"/>
        </w:rPr>
        <w:t xml:space="preserve"> ГАПОУ  БТОТиС, протокол № 1 «30»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sz w:val="28"/>
          <w:szCs w:val="28"/>
        </w:rPr>
        <w:t>августа  2019 г.</w:t>
      </w:r>
    </w:p>
    <w:p w14:paraId="7A756D23" w14:textId="77777777" w:rsidR="00530B22" w:rsidRDefault="00530B22" w:rsidP="0053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05E8C663" w14:textId="77777777" w:rsidR="003941C0" w:rsidRDefault="003941C0" w:rsidP="00530B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44"/>
          <w:szCs w:val="28"/>
        </w:rPr>
      </w:pPr>
    </w:p>
    <w:p w14:paraId="4E0F8261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44"/>
          <w:szCs w:val="28"/>
        </w:rPr>
      </w:pPr>
    </w:p>
    <w:p w14:paraId="4409A8D7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44"/>
          <w:szCs w:val="28"/>
        </w:rPr>
      </w:pPr>
    </w:p>
    <w:p w14:paraId="419F25A2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73966A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5E1CD4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4ACF6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C18D5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41C0" w:rsidRPr="00D76137">
          <w:footerReference w:type="default" r:id="rId7"/>
          <w:pgSz w:w="11904" w:h="16838"/>
          <w:pgMar w:top="1107" w:right="1120" w:bottom="1440" w:left="1699" w:header="720" w:footer="720" w:gutter="0"/>
          <w:cols w:space="720" w:equalWidth="0">
            <w:col w:w="9081"/>
          </w:cols>
          <w:noEndnote/>
        </w:sectPr>
      </w:pPr>
    </w:p>
    <w:p w14:paraId="27817773" w14:textId="77777777" w:rsidR="003941C0" w:rsidRPr="00530B22" w:rsidRDefault="003941C0" w:rsidP="00530B22">
      <w:pPr>
        <w:pStyle w:val="a7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4" w:lineRule="auto"/>
        <w:ind w:right="15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B2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ПАСПОРТПРОФЕССИОНАЛЬНОГО МОДУЛЯ</w:t>
      </w:r>
    </w:p>
    <w:p w14:paraId="2CD048FA" w14:textId="77777777" w:rsidR="00530B22" w:rsidRPr="00530B22" w:rsidRDefault="00530B22" w:rsidP="00530B22">
      <w:pPr>
        <w:pStyle w:val="a7"/>
        <w:widowControl w:val="0"/>
        <w:overflowPunct w:val="0"/>
        <w:autoSpaceDE w:val="0"/>
        <w:autoSpaceDN w:val="0"/>
        <w:adjustRightInd w:val="0"/>
        <w:spacing w:after="0" w:line="274" w:lineRule="auto"/>
        <w:ind w:right="1520"/>
        <w:rPr>
          <w:rFonts w:ascii="Times New Roman" w:hAnsi="Times New Roman"/>
          <w:sz w:val="24"/>
          <w:szCs w:val="24"/>
        </w:rPr>
      </w:pPr>
    </w:p>
    <w:p w14:paraId="4D8C5C43" w14:textId="77777777" w:rsidR="003941C0" w:rsidRPr="00530B22" w:rsidRDefault="003941C0" w:rsidP="00530B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530B22">
        <w:rPr>
          <w:rFonts w:ascii="Times New Roman" w:hAnsi="Times New Roman"/>
          <w:b/>
          <w:bCs/>
          <w:i/>
          <w:caps/>
          <w:color w:val="000000"/>
          <w:sz w:val="28"/>
          <w:szCs w:val="28"/>
        </w:rPr>
        <w:t xml:space="preserve">ПМ.01. </w:t>
      </w:r>
      <w:r w:rsidR="00530B22" w:rsidRPr="00530B2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Выполнение работ по обработке текстильных изделий из различных материалов  </w:t>
      </w:r>
    </w:p>
    <w:p w14:paraId="1CBC4E15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7F0C4A00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b/>
          <w:bCs/>
          <w:color w:val="000000"/>
          <w:sz w:val="28"/>
          <w:szCs w:val="28"/>
        </w:rPr>
        <w:t>1.1. Область применения адаптированной программы</w:t>
      </w:r>
    </w:p>
    <w:p w14:paraId="157FE20E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14:paraId="660FF6E5" w14:textId="77777777" w:rsidR="003941C0" w:rsidRPr="00D76137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t xml:space="preserve">Адаптированная программа </w:t>
      </w:r>
      <w:r w:rsidR="00530B22">
        <w:rPr>
          <w:rFonts w:ascii="Times New Roman" w:hAnsi="Times New Roman"/>
          <w:color w:val="000000"/>
          <w:sz w:val="28"/>
          <w:szCs w:val="28"/>
        </w:rPr>
        <w:t xml:space="preserve">профессионального модуля ПМ.01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Выполнение работ по обработке текстильных изделий из </w:t>
      </w:r>
      <w:r w:rsidR="00530B22">
        <w:rPr>
          <w:rFonts w:ascii="Times New Roman" w:hAnsi="Times New Roman"/>
          <w:color w:val="000000"/>
          <w:sz w:val="28"/>
          <w:szCs w:val="28"/>
        </w:rPr>
        <w:t>различных материалов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для профессиональной подготовки новых рабочих с огран</w:t>
      </w:r>
      <w:r>
        <w:rPr>
          <w:rFonts w:ascii="Times New Roman" w:hAnsi="Times New Roman"/>
          <w:color w:val="000000"/>
          <w:sz w:val="28"/>
          <w:szCs w:val="28"/>
        </w:rPr>
        <w:t>иченными возможностями здоровья.</w:t>
      </w:r>
      <w:r w:rsidR="00530B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D76137">
        <w:rPr>
          <w:rFonts w:ascii="Times New Roman" w:hAnsi="Times New Roman"/>
          <w:color w:val="000000"/>
          <w:sz w:val="28"/>
          <w:szCs w:val="28"/>
        </w:rPr>
        <w:t>азработана</w:t>
      </w:r>
      <w:r w:rsidR="00530B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предназначена для изучения профессионального модуля, реализующих программу </w:t>
      </w:r>
      <w:r w:rsidRPr="0015342A">
        <w:rPr>
          <w:rFonts w:ascii="Times New Roman" w:hAnsi="Times New Roman"/>
          <w:sz w:val="28"/>
          <w:szCs w:val="28"/>
        </w:rPr>
        <w:t>обучения для лиц с ограниченными возможностями здоровья, не имеющих основного общего образования.</w:t>
      </w:r>
    </w:p>
    <w:p w14:paraId="0D7F97CB" w14:textId="77777777" w:rsidR="003941C0" w:rsidRPr="00EA58D3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97"/>
        <w:jc w:val="both"/>
        <w:rPr>
          <w:rFonts w:ascii="Times New Roman" w:hAnsi="Times New Roman"/>
          <w:color w:val="000000"/>
          <w:sz w:val="28"/>
          <w:szCs w:val="28"/>
        </w:rPr>
      </w:pPr>
      <w:r w:rsidRPr="00EA58D3">
        <w:rPr>
          <w:rFonts w:ascii="Times New Roman" w:hAnsi="Times New Roman"/>
          <w:color w:val="000000"/>
          <w:sz w:val="28"/>
          <w:szCs w:val="28"/>
        </w:rPr>
        <w:t>Адаптированная программа является частью программы профессиональной подготовки квалифицированных рабочих в части освоения основного вида профессиональной деятельности (ВПД): Выполнение работ по обработке текстильных изделий из различных материалов и соответствующих профессиональных компетенций</w:t>
      </w:r>
    </w:p>
    <w:p w14:paraId="72EF1019" w14:textId="77777777" w:rsidR="003941C0" w:rsidRPr="00EA58D3" w:rsidRDefault="003941C0" w:rsidP="003941C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/>
          <w:sz w:val="28"/>
          <w:szCs w:val="28"/>
        </w:rPr>
      </w:pPr>
    </w:p>
    <w:p w14:paraId="5849889D" w14:textId="77777777" w:rsidR="003941C0" w:rsidRPr="00EA58D3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8D3">
        <w:rPr>
          <w:rFonts w:ascii="Times New Roman" w:hAnsi="Times New Roman"/>
          <w:color w:val="000000"/>
          <w:sz w:val="28"/>
          <w:szCs w:val="28"/>
        </w:rPr>
        <w:t>(ПК):</w:t>
      </w:r>
    </w:p>
    <w:p w14:paraId="180AE0DB" w14:textId="77777777" w:rsidR="003941C0" w:rsidRPr="00EA58D3" w:rsidRDefault="003941C0" w:rsidP="003941C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/>
          <w:sz w:val="28"/>
          <w:szCs w:val="28"/>
        </w:rPr>
      </w:pPr>
    </w:p>
    <w:p w14:paraId="7460E1A9" w14:textId="77777777" w:rsidR="003941C0" w:rsidRPr="00EA58D3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 1</w:t>
      </w:r>
      <w:r w:rsidRPr="00EA58D3">
        <w:rPr>
          <w:rFonts w:ascii="Times New Roman" w:hAnsi="Times New Roman"/>
          <w:color w:val="000000"/>
          <w:sz w:val="28"/>
          <w:szCs w:val="28"/>
        </w:rPr>
        <w:t>.1.Выполнять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14:paraId="43BE01C3" w14:textId="77777777" w:rsidR="003941C0" w:rsidRPr="00EA58D3" w:rsidRDefault="003941C0" w:rsidP="003941C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/>
          <w:sz w:val="28"/>
          <w:szCs w:val="28"/>
        </w:rPr>
      </w:pPr>
    </w:p>
    <w:p w14:paraId="6B5668EF" w14:textId="77777777" w:rsidR="003941C0" w:rsidRPr="00EA58D3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 1</w:t>
      </w:r>
      <w:r w:rsidRPr="00EA58D3">
        <w:rPr>
          <w:rFonts w:ascii="Times New Roman" w:hAnsi="Times New Roman"/>
          <w:color w:val="000000"/>
          <w:sz w:val="28"/>
          <w:szCs w:val="28"/>
        </w:rPr>
        <w:t>.2. Контролировать соответствие цвета деталей, изделий ниток прикладных материалов.</w:t>
      </w:r>
    </w:p>
    <w:p w14:paraId="6D048385" w14:textId="77777777" w:rsidR="003941C0" w:rsidRPr="00EA58D3" w:rsidRDefault="003941C0" w:rsidP="003941C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color w:val="000000"/>
          <w:sz w:val="28"/>
          <w:szCs w:val="28"/>
        </w:rPr>
      </w:pPr>
    </w:p>
    <w:p w14:paraId="61367854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7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 1</w:t>
      </w:r>
      <w:r w:rsidRPr="00EA58D3">
        <w:rPr>
          <w:rFonts w:ascii="Times New Roman" w:hAnsi="Times New Roman"/>
          <w:color w:val="000000"/>
          <w:sz w:val="28"/>
          <w:szCs w:val="28"/>
        </w:rPr>
        <w:t xml:space="preserve">.3.Контролировать качество кроя и качество выполненных операций. </w:t>
      </w:r>
    </w:p>
    <w:p w14:paraId="01B327D4" w14:textId="77777777" w:rsidR="003941C0" w:rsidRPr="00EA58D3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7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 1</w:t>
      </w:r>
      <w:r w:rsidRPr="00EA58D3">
        <w:rPr>
          <w:rFonts w:ascii="Times New Roman" w:hAnsi="Times New Roman"/>
          <w:color w:val="000000"/>
          <w:sz w:val="28"/>
          <w:szCs w:val="28"/>
        </w:rPr>
        <w:t>.4.Устранять мелкие неполадки в оборудования.</w:t>
      </w:r>
    </w:p>
    <w:p w14:paraId="510BA66A" w14:textId="77777777" w:rsidR="003941C0" w:rsidRPr="00EA58D3" w:rsidRDefault="003941C0" w:rsidP="003941C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/>
          <w:sz w:val="28"/>
          <w:szCs w:val="28"/>
        </w:rPr>
      </w:pPr>
    </w:p>
    <w:p w14:paraId="46FC0567" w14:textId="77777777" w:rsidR="003941C0" w:rsidRPr="00EA58D3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 1</w:t>
      </w:r>
      <w:r w:rsidRPr="00EA58D3">
        <w:rPr>
          <w:rFonts w:ascii="Times New Roman" w:hAnsi="Times New Roman"/>
          <w:color w:val="000000"/>
          <w:sz w:val="28"/>
          <w:szCs w:val="28"/>
        </w:rPr>
        <w:t>.5.Соблюдать правила безопасного труда.</w:t>
      </w:r>
    </w:p>
    <w:p w14:paraId="4D68298B" w14:textId="77777777" w:rsidR="003941C0" w:rsidRPr="00EA58D3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rPr>
          <w:rFonts w:ascii="Times New Roman" w:hAnsi="Times New Roman"/>
          <w:sz w:val="28"/>
          <w:szCs w:val="28"/>
        </w:rPr>
      </w:pPr>
      <w:r w:rsidRPr="00EA58D3">
        <w:rPr>
          <w:rFonts w:ascii="Times New Roman" w:hAnsi="Times New Roman"/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по профессии «Швея», при повышении квалификации и переподготовке.</w:t>
      </w:r>
    </w:p>
    <w:p w14:paraId="300E8D44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4E4664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6137">
        <w:rPr>
          <w:rFonts w:ascii="Times New Roman" w:hAnsi="Times New Roman"/>
          <w:b/>
          <w:bCs/>
          <w:color w:val="000000"/>
          <w:sz w:val="28"/>
          <w:szCs w:val="28"/>
        </w:rPr>
        <w:t>1.2. Цели и задачи модуля – требования к результатам освоения модуля</w:t>
      </w:r>
    </w:p>
    <w:p w14:paraId="0AEF3842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64DEBDC" w14:textId="77777777" w:rsidR="003941C0" w:rsidRDefault="00F001A1" w:rsidP="0039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</w:t>
      </w:r>
      <w:r w:rsidR="003941C0" w:rsidRPr="00D76137">
        <w:rPr>
          <w:rFonts w:ascii="Times New Roman" w:hAnsi="Times New Roman"/>
          <w:color w:val="000000"/>
          <w:sz w:val="28"/>
          <w:szCs w:val="28"/>
        </w:rPr>
        <w:t>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65E0D05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6137">
        <w:rPr>
          <w:rFonts w:ascii="Times New Roman" w:hAnsi="Times New Roman"/>
          <w:b/>
          <w:bCs/>
          <w:color w:val="000000"/>
          <w:sz w:val="28"/>
          <w:szCs w:val="28"/>
        </w:rPr>
        <w:t>иметь практический</w:t>
      </w:r>
      <w:r w:rsidR="0053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b/>
          <w:bCs/>
          <w:color w:val="000000"/>
          <w:sz w:val="28"/>
          <w:szCs w:val="28"/>
        </w:rPr>
        <w:t>опыт:</w:t>
      </w:r>
      <w:r w:rsidR="0053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выполнения операций вручную или на машинах,</w:t>
      </w:r>
      <w:r w:rsidR="0053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автоматическом</w:t>
      </w:r>
      <w:r w:rsidR="0053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или</w:t>
      </w:r>
      <w:r w:rsidR="0053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полуавтоматическом оборудовании по пошиву деталей, узлов, изделий из текстильных материалов;</w:t>
      </w:r>
    </w:p>
    <w:p w14:paraId="21265834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b/>
          <w:bCs/>
          <w:color w:val="000000"/>
          <w:sz w:val="28"/>
          <w:szCs w:val="28"/>
        </w:rPr>
        <w:t>уметь:</w:t>
      </w:r>
      <w:r w:rsidR="0053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обрабатывать детали, узлы, изделия из текстильных материалов;</w:t>
      </w:r>
      <w:r w:rsidR="00530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выполнять контроль качества кроя и выполненной работы;</w:t>
      </w:r>
    </w:p>
    <w:p w14:paraId="57127F22" w14:textId="77777777" w:rsidR="003941C0" w:rsidRPr="00D76137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page67"/>
      <w:bookmarkEnd w:id="0"/>
      <w:r w:rsidRPr="00D76137">
        <w:rPr>
          <w:rFonts w:ascii="Times New Roman" w:hAnsi="Times New Roman"/>
          <w:color w:val="000000"/>
          <w:sz w:val="28"/>
          <w:szCs w:val="28"/>
        </w:rPr>
        <w:t>устранять мелкие неполадки в работе оборудования; выполнять наладку обслуживаемого оборудования для конкретных операций и материалов;</w:t>
      </w:r>
    </w:p>
    <w:p w14:paraId="7BA416B0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знать:</w:t>
      </w:r>
      <w:r w:rsidR="0053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ассортимент швейных изделий и технологические параметры обработки их деталей; виды и качество обрабатываемых материалов;</w:t>
      </w:r>
    </w:p>
    <w:p w14:paraId="610747E2" w14:textId="77777777" w:rsidR="003941C0" w:rsidRPr="00D76137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t>назначение и принцип работы обслуживаемого оборудования, правила его наладки; способы устранения мелких неполадок обслуживаемых машин.</w:t>
      </w:r>
    </w:p>
    <w:p w14:paraId="6F5DA34F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4EF15A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8DFA03" w14:textId="77777777" w:rsidR="003941C0" w:rsidRDefault="00EB4497" w:rsidP="003941C0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1.3. К</w:t>
      </w:r>
      <w:r w:rsidR="003941C0" w:rsidRPr="00D76137">
        <w:rPr>
          <w:rFonts w:ascii="Times New Roman" w:hAnsi="Times New Roman"/>
          <w:b/>
          <w:bCs/>
          <w:color w:val="000000"/>
          <w:sz w:val="28"/>
          <w:szCs w:val="28"/>
        </w:rPr>
        <w:t>оличество часов на освоение адаптированной программы профессионального модуля</w:t>
      </w:r>
    </w:p>
    <w:p w14:paraId="5ABD29B8" w14:textId="77777777" w:rsidR="003941C0" w:rsidRPr="00D76137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25F64F83" w14:textId="77777777" w:rsidR="003941C0" w:rsidRPr="006D09A6" w:rsidRDefault="00EB4497" w:rsidP="00EB44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ge69"/>
      <w:bookmarkEnd w:id="1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К</w:t>
      </w:r>
      <w:r w:rsidR="003941C0" w:rsidRPr="006D09A6">
        <w:rPr>
          <w:rFonts w:ascii="Times New Roman" w:hAnsi="Times New Roman"/>
          <w:bCs/>
          <w:sz w:val="28"/>
          <w:szCs w:val="28"/>
        </w:rPr>
        <w:t>оличество часов на освоение программы профессионального модуля</w:t>
      </w:r>
      <w:r w:rsidR="003941C0" w:rsidRPr="006D09A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3941C0" w:rsidRPr="006D09A6">
        <w:rPr>
          <w:rFonts w:ascii="Times New Roman" w:hAnsi="Times New Roman"/>
          <w:sz w:val="28"/>
          <w:szCs w:val="28"/>
        </w:rPr>
        <w:t xml:space="preserve">всего – </w:t>
      </w:r>
      <w:r w:rsidR="003941C0">
        <w:rPr>
          <w:rFonts w:ascii="Times New Roman" w:hAnsi="Times New Roman"/>
          <w:sz w:val="28"/>
          <w:szCs w:val="28"/>
        </w:rPr>
        <w:t>18</w:t>
      </w:r>
      <w:r w:rsidR="00913006">
        <w:rPr>
          <w:rFonts w:ascii="Times New Roman" w:hAnsi="Times New Roman"/>
          <w:sz w:val="28"/>
          <w:szCs w:val="28"/>
        </w:rPr>
        <w:t xml:space="preserve">87 </w:t>
      </w:r>
      <w:r w:rsidR="003941C0" w:rsidRPr="006D09A6">
        <w:rPr>
          <w:rFonts w:ascii="Times New Roman" w:hAnsi="Times New Roman"/>
          <w:sz w:val="28"/>
          <w:szCs w:val="28"/>
        </w:rPr>
        <w:t>часов, в том числе:</w:t>
      </w:r>
    </w:p>
    <w:p w14:paraId="75551BFE" w14:textId="77777777" w:rsidR="003941C0" w:rsidRPr="006D09A6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9A6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="005A44A4">
        <w:rPr>
          <w:rFonts w:ascii="Times New Roman" w:hAnsi="Times New Roman"/>
          <w:sz w:val="28"/>
          <w:szCs w:val="28"/>
        </w:rPr>
        <w:t xml:space="preserve"> –  </w:t>
      </w:r>
      <w:r w:rsidR="00913006">
        <w:rPr>
          <w:rFonts w:ascii="Times New Roman" w:hAnsi="Times New Roman"/>
          <w:sz w:val="28"/>
          <w:szCs w:val="28"/>
        </w:rPr>
        <w:t>1227</w:t>
      </w:r>
      <w:r w:rsidR="005A44A4">
        <w:rPr>
          <w:rFonts w:ascii="Times New Roman" w:hAnsi="Times New Roman"/>
          <w:sz w:val="28"/>
          <w:szCs w:val="28"/>
        </w:rPr>
        <w:t xml:space="preserve">   час</w:t>
      </w:r>
      <w:r w:rsidR="00913006">
        <w:rPr>
          <w:rFonts w:ascii="Times New Roman" w:hAnsi="Times New Roman"/>
          <w:sz w:val="28"/>
          <w:szCs w:val="28"/>
        </w:rPr>
        <w:t>ов</w:t>
      </w:r>
      <w:r w:rsidRPr="006D09A6">
        <w:rPr>
          <w:rFonts w:ascii="Times New Roman" w:hAnsi="Times New Roman"/>
          <w:sz w:val="28"/>
          <w:szCs w:val="28"/>
        </w:rPr>
        <w:t xml:space="preserve">, включая: </w:t>
      </w:r>
    </w:p>
    <w:p w14:paraId="5D1FE372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9A6">
        <w:rPr>
          <w:rFonts w:ascii="Times New Roman" w:hAnsi="Times New Roman"/>
          <w:sz w:val="28"/>
          <w:szCs w:val="28"/>
        </w:rPr>
        <w:t>обязательной аудиторной учебной н</w:t>
      </w:r>
      <w:r>
        <w:rPr>
          <w:rFonts w:ascii="Times New Roman" w:hAnsi="Times New Roman"/>
          <w:sz w:val="28"/>
          <w:szCs w:val="28"/>
        </w:rPr>
        <w:t>агрузки обучающегося –</w:t>
      </w:r>
      <w:r w:rsidR="00913006">
        <w:rPr>
          <w:rFonts w:ascii="Times New Roman" w:hAnsi="Times New Roman"/>
          <w:sz w:val="28"/>
          <w:szCs w:val="28"/>
        </w:rPr>
        <w:t>327</w:t>
      </w:r>
      <w:r>
        <w:rPr>
          <w:rFonts w:ascii="Times New Roman" w:hAnsi="Times New Roman"/>
          <w:sz w:val="28"/>
          <w:szCs w:val="28"/>
        </w:rPr>
        <w:t xml:space="preserve"> часа, </w:t>
      </w:r>
    </w:p>
    <w:p w14:paraId="53C4BDC9" w14:textId="6305A1CF" w:rsidR="007C0A0F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</w:t>
      </w:r>
      <w:r w:rsidR="005A44A4">
        <w:rPr>
          <w:rFonts w:ascii="Times New Roman" w:hAnsi="Times New Roman"/>
          <w:sz w:val="28"/>
          <w:szCs w:val="28"/>
        </w:rPr>
        <w:t>х</w:t>
      </w:r>
      <w:r w:rsidR="007C0A0F">
        <w:rPr>
          <w:rFonts w:ascii="Times New Roman" w:hAnsi="Times New Roman"/>
          <w:sz w:val="28"/>
          <w:szCs w:val="28"/>
        </w:rPr>
        <w:t>:</w:t>
      </w:r>
    </w:p>
    <w:p w14:paraId="6A1D5C8F" w14:textId="45BFEA51" w:rsidR="007C0A0F" w:rsidRDefault="007C0A0F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теоретические занятия – 178 часов;</w:t>
      </w:r>
    </w:p>
    <w:p w14:paraId="2B657624" w14:textId="3DB1A4A2" w:rsidR="003941C0" w:rsidRDefault="007C0A0F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44A4">
        <w:rPr>
          <w:rFonts w:ascii="Times New Roman" w:hAnsi="Times New Roman"/>
          <w:sz w:val="28"/>
          <w:szCs w:val="28"/>
        </w:rPr>
        <w:t xml:space="preserve"> практических работ – </w:t>
      </w:r>
      <w:r w:rsidR="00E97587">
        <w:rPr>
          <w:rFonts w:ascii="Times New Roman" w:hAnsi="Times New Roman"/>
          <w:sz w:val="28"/>
          <w:szCs w:val="28"/>
        </w:rPr>
        <w:t>149</w:t>
      </w:r>
      <w:r w:rsidR="00530B22">
        <w:rPr>
          <w:rFonts w:ascii="Times New Roman" w:hAnsi="Times New Roman"/>
          <w:sz w:val="28"/>
          <w:szCs w:val="28"/>
        </w:rPr>
        <w:t xml:space="preserve"> часов,</w:t>
      </w:r>
    </w:p>
    <w:p w14:paraId="6E7201DE" w14:textId="77777777" w:rsidR="003941C0" w:rsidRPr="006D09A6" w:rsidRDefault="00530B22" w:rsidP="003941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41C0" w:rsidRPr="006D09A6">
        <w:rPr>
          <w:rFonts w:ascii="Times New Roman" w:hAnsi="Times New Roman"/>
          <w:sz w:val="28"/>
          <w:szCs w:val="28"/>
        </w:rPr>
        <w:t xml:space="preserve">чебной и производственной практики - </w:t>
      </w:r>
      <w:r w:rsidR="003941C0">
        <w:rPr>
          <w:rFonts w:ascii="Times New Roman" w:hAnsi="Times New Roman"/>
          <w:sz w:val="28"/>
          <w:szCs w:val="28"/>
        </w:rPr>
        <w:t>1560</w:t>
      </w:r>
      <w:r w:rsidR="003941C0" w:rsidRPr="006D09A6">
        <w:rPr>
          <w:rFonts w:ascii="Times New Roman" w:hAnsi="Times New Roman"/>
          <w:sz w:val="28"/>
          <w:szCs w:val="28"/>
        </w:rPr>
        <w:t xml:space="preserve"> часов.</w:t>
      </w:r>
    </w:p>
    <w:p w14:paraId="26BE83BB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D06DEE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8162ADC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5772D3C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80F458B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CEBAACD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8047B5A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EFCEF5B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87750B8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4609ACD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91FA342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C6ED53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38B5488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36B4E8" w14:textId="77777777" w:rsidR="003941C0" w:rsidRPr="00856577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C6F768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0E236D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71F3D9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A4B15C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34F4FB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A723DD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17B7AB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EDE18D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F2D48A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D05E57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C00FE4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2E60F8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4AB3FA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E76C44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315381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5D5DCC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E41E2B" w14:textId="77777777" w:rsidR="003941C0" w:rsidRPr="00CE191C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ind w:left="1120"/>
        <w:jc w:val="center"/>
        <w:rPr>
          <w:rFonts w:ascii="Times New Roman" w:hAnsi="Times New Roman"/>
          <w:b/>
          <w:sz w:val="28"/>
          <w:szCs w:val="28"/>
        </w:rPr>
      </w:pPr>
      <w:bookmarkStart w:id="2" w:name="page63"/>
      <w:bookmarkStart w:id="3" w:name="page65"/>
      <w:bookmarkEnd w:id="2"/>
      <w:bookmarkEnd w:id="3"/>
      <w:r w:rsidRPr="00CE191C">
        <w:rPr>
          <w:rFonts w:ascii="Times New Roman" w:hAnsi="Times New Roman"/>
          <w:b/>
          <w:bCs/>
          <w:color w:val="000000"/>
          <w:sz w:val="28"/>
          <w:szCs w:val="28"/>
        </w:rPr>
        <w:t>2. РЕЗУЛЬТАТЫ ОСВОЕНИЯ ПРОФЕССИОНАЛЬНОГО МОДУЛЯ</w:t>
      </w:r>
    </w:p>
    <w:p w14:paraId="5A664743" w14:textId="77777777" w:rsidR="003941C0" w:rsidRPr="00D76137" w:rsidRDefault="003941C0" w:rsidP="003941C0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20C8C7E8" w14:textId="77777777" w:rsidR="003941C0" w:rsidRDefault="003941C0" w:rsidP="003941C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140" w:firstLine="588"/>
        <w:jc w:val="both"/>
        <w:rPr>
          <w:rFonts w:ascii="Times New Roman" w:hAnsi="Times New Roman"/>
          <w:color w:val="000000"/>
          <w:sz w:val="28"/>
          <w:szCs w:val="28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выполнение работ по обработке текстильных изделий из различных материалов, в том числе профессиональными (ПК)</w:t>
      </w:r>
      <w:r>
        <w:rPr>
          <w:rFonts w:ascii="Times New Roman" w:hAnsi="Times New Roman"/>
          <w:color w:val="000000"/>
          <w:sz w:val="28"/>
          <w:szCs w:val="28"/>
        </w:rPr>
        <w:t xml:space="preserve"> и общими компетенциями (ОК):</w:t>
      </w: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1"/>
      </w:tblGrid>
      <w:tr w:rsidR="003941C0" w:rsidRPr="00E917B8" w14:paraId="0E3DFA6A" w14:textId="77777777" w:rsidTr="002A191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DEB4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18DE8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941C0" w:rsidRPr="00E917B8" w14:paraId="1DF40AA4" w14:textId="77777777" w:rsidTr="002A1919">
        <w:trPr>
          <w:trHeight w:val="22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752B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E91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E7E976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D3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      </w:r>
          </w:p>
        </w:tc>
      </w:tr>
      <w:tr w:rsidR="003941C0" w:rsidRPr="00E917B8" w14:paraId="5053E93D" w14:textId="77777777" w:rsidTr="002A19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06F3" w14:textId="5B5DE4EB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03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C7C29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A58D3">
              <w:rPr>
                <w:rFonts w:ascii="Times New Roman" w:hAnsi="Times New Roman"/>
                <w:sz w:val="28"/>
                <w:szCs w:val="28"/>
              </w:rPr>
              <w:t>онтролировать соответствие цвета деталей, изделий, ниток, прикладных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41C0" w:rsidRPr="00E917B8" w14:paraId="76E846A2" w14:textId="77777777" w:rsidTr="002A19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B9C7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0EE15C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A58D3">
              <w:rPr>
                <w:rFonts w:ascii="Times New Roman" w:hAnsi="Times New Roman"/>
                <w:sz w:val="28"/>
                <w:szCs w:val="28"/>
              </w:rPr>
              <w:t>онтролировать качество кроя и качество выполненных операций</w:t>
            </w:r>
          </w:p>
        </w:tc>
      </w:tr>
      <w:tr w:rsidR="003941C0" w:rsidRPr="00E917B8" w14:paraId="47314F90" w14:textId="77777777" w:rsidTr="002A19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A83E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521E0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A58D3">
              <w:rPr>
                <w:rFonts w:ascii="Times New Roman" w:hAnsi="Times New Roman"/>
                <w:sz w:val="28"/>
                <w:szCs w:val="28"/>
              </w:rPr>
              <w:t>странять мелкие неполадки в работе оборудования</w:t>
            </w:r>
          </w:p>
        </w:tc>
      </w:tr>
      <w:tr w:rsidR="003941C0" w:rsidRPr="00E917B8" w14:paraId="0FD129F8" w14:textId="77777777" w:rsidTr="002A19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2233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917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1AE507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A58D3">
              <w:rPr>
                <w:rFonts w:ascii="Times New Roman" w:hAnsi="Times New Roman"/>
                <w:sz w:val="28"/>
                <w:szCs w:val="28"/>
              </w:rPr>
              <w:t>облюдать правила безопасного труда</w:t>
            </w:r>
          </w:p>
        </w:tc>
      </w:tr>
      <w:tr w:rsidR="003941C0" w:rsidRPr="00E917B8" w14:paraId="0F3AF2CE" w14:textId="77777777" w:rsidTr="002A19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BC33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</w:rPr>
              <w:t>ОК</w:t>
            </w:r>
            <w:r w:rsidRPr="00E917B8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917B8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7D7B4" w14:textId="77777777" w:rsidR="003941C0" w:rsidRPr="00E917B8" w:rsidRDefault="002A1919" w:rsidP="002A1919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941C0" w:rsidRPr="00E917B8" w14:paraId="14421720" w14:textId="77777777" w:rsidTr="002A19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7737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</w:rPr>
              <w:t>ОК</w:t>
            </w:r>
            <w:r w:rsidRPr="00E917B8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917B8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C76386" w14:textId="77777777" w:rsidR="003941C0" w:rsidRPr="00E917B8" w:rsidRDefault="002A1919" w:rsidP="002A1919">
            <w:pPr>
              <w:pStyle w:val="a4"/>
              <w:widowControl w:val="0"/>
              <w:spacing w:line="240" w:lineRule="atLeast"/>
              <w:ind w:left="0" w:firstLine="0"/>
              <w:jc w:val="both"/>
              <w:rPr>
                <w:sz w:val="28"/>
                <w:highlight w:val="yellow"/>
              </w:rPr>
            </w:pPr>
            <w:r w:rsidRPr="001B5FFF">
              <w:t>Организовывать собственную деятельность</w:t>
            </w:r>
            <w:r>
              <w:t xml:space="preserve"> исходя из цели и способов ее достижения, определенных руководителем.</w:t>
            </w:r>
          </w:p>
        </w:tc>
      </w:tr>
      <w:tr w:rsidR="003941C0" w:rsidRPr="00E917B8" w14:paraId="15036F53" w14:textId="77777777" w:rsidTr="002A19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DB73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</w:rPr>
              <w:t>ОК</w:t>
            </w:r>
            <w:r w:rsidRPr="00E917B8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917B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58A6CA" w14:textId="77777777" w:rsidR="003941C0" w:rsidRPr="00E917B8" w:rsidRDefault="002A1919" w:rsidP="002A1919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941C0" w:rsidRPr="00E917B8" w14:paraId="7AE6AB63" w14:textId="77777777" w:rsidTr="002A19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71C2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</w:rPr>
              <w:t>ОК</w:t>
            </w:r>
            <w:r w:rsidRPr="00E917B8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917B8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62F892" w14:textId="77777777" w:rsidR="003941C0" w:rsidRPr="00E917B8" w:rsidRDefault="002A1919" w:rsidP="002A1919">
            <w:pPr>
              <w:pStyle w:val="a4"/>
              <w:widowControl w:val="0"/>
              <w:spacing w:line="240" w:lineRule="atLeast"/>
              <w:ind w:left="0" w:firstLine="0"/>
              <w:jc w:val="both"/>
              <w:rPr>
                <w:sz w:val="28"/>
                <w:highlight w:val="yellow"/>
              </w:rPr>
            </w:pPr>
            <w:r>
              <w:t xml:space="preserve">Осуществлять поиск  </w:t>
            </w:r>
            <w:r w:rsidRPr="00495281">
              <w:t>информации, необходимой для эффек</w:t>
            </w:r>
            <w:r>
              <w:t>тивного</w:t>
            </w:r>
            <w:r w:rsidRPr="00495281">
              <w:t xml:space="preserve"> выполнения профессиональных задач</w:t>
            </w:r>
            <w:r>
              <w:t>.</w:t>
            </w:r>
          </w:p>
        </w:tc>
      </w:tr>
      <w:tr w:rsidR="003941C0" w:rsidRPr="00E917B8" w14:paraId="22CBE716" w14:textId="77777777" w:rsidTr="002A19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F790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</w:rPr>
              <w:t>ОК</w:t>
            </w:r>
            <w:r w:rsidRPr="00E917B8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917B8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AB403A" w14:textId="77777777" w:rsidR="003941C0" w:rsidRPr="00E917B8" w:rsidRDefault="002A1919" w:rsidP="002A1919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</w:t>
            </w: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3941C0" w:rsidRPr="00E917B8" w14:paraId="2B157049" w14:textId="77777777" w:rsidTr="002A19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EDC5" w14:textId="77777777" w:rsidR="003941C0" w:rsidRPr="00E917B8" w:rsidRDefault="003941C0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B8">
              <w:rPr>
                <w:rFonts w:ascii="Times New Roman" w:hAnsi="Times New Roman" w:cs="Times New Roman"/>
                <w:sz w:val="28"/>
              </w:rPr>
              <w:t>ОК</w:t>
            </w:r>
            <w:r w:rsidRPr="00E917B8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E917B8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EA4994" w14:textId="714DA314" w:rsidR="003941C0" w:rsidRPr="00E917B8" w:rsidRDefault="002A1919" w:rsidP="002A1919">
            <w:pPr>
              <w:pStyle w:val="a4"/>
              <w:widowControl w:val="0"/>
              <w:spacing w:line="240" w:lineRule="atLeast"/>
              <w:ind w:left="0" w:firstLine="0"/>
              <w:jc w:val="both"/>
              <w:rPr>
                <w:sz w:val="28"/>
                <w:highlight w:val="yellow"/>
              </w:rPr>
            </w:pPr>
            <w:r>
              <w:t xml:space="preserve">Работать в </w:t>
            </w:r>
            <w:r w:rsidRPr="00495281">
              <w:t xml:space="preserve">команде, эффективно общаться с коллегами, руководством, </w:t>
            </w:r>
            <w:r w:rsidR="0003713E" w:rsidRPr="000371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клиентами.</w:t>
            </w:r>
          </w:p>
        </w:tc>
      </w:tr>
      <w:tr w:rsidR="0003713E" w:rsidRPr="00E917B8" w14:paraId="4A5AE3DB" w14:textId="77777777" w:rsidTr="002A19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6969" w14:textId="392DC96D" w:rsidR="0003713E" w:rsidRPr="00E917B8" w:rsidRDefault="0003713E" w:rsidP="002A1919">
            <w:pPr>
              <w:widowControl w:val="0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0371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6BCEE" w14:textId="0129EFC2" w:rsidR="0003713E" w:rsidRPr="0003713E" w:rsidRDefault="0003713E" w:rsidP="0003713E">
            <w:pPr>
              <w:pStyle w:val="a4"/>
              <w:widowControl w:val="0"/>
              <w:spacing w:line="240" w:lineRule="atLeast"/>
              <w:ind w:left="0" w:firstLine="0"/>
            </w:pPr>
            <w:r w:rsidRPr="000371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Исполнять воинскую обязанность*, в том числе с применением полученных</w:t>
            </w:r>
            <w:r w:rsidRPr="0003713E">
              <w:rPr>
                <w:color w:val="000000"/>
              </w:rPr>
              <w:br/>
            </w:r>
            <w:r w:rsidRPr="000371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профессиональных знаний (для юношей).</w:t>
            </w:r>
            <w:r w:rsidRPr="0003713E">
              <w:rPr>
                <w:color w:val="000000"/>
              </w:rPr>
              <w:br/>
            </w:r>
          </w:p>
        </w:tc>
      </w:tr>
    </w:tbl>
    <w:p w14:paraId="708158DD" w14:textId="619F8B3C" w:rsidR="003941C0" w:rsidRDefault="0003713E" w:rsidP="0039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 w:cs="Calibri"/>
          <w:color w:val="000000"/>
        </w:rPr>
        <w:br/>
      </w:r>
    </w:p>
    <w:p w14:paraId="2D3B06E7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4A60E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354A2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293C3" w14:textId="77777777" w:rsidR="003941C0" w:rsidRDefault="003941C0" w:rsidP="0039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941C0">
          <w:pgSz w:w="11906" w:h="16838"/>
          <w:pgMar w:top="1127" w:right="1000" w:bottom="1111" w:left="1660" w:header="720" w:footer="720" w:gutter="0"/>
          <w:cols w:space="720" w:equalWidth="0">
            <w:col w:w="9240"/>
          </w:cols>
          <w:noEndnote/>
        </w:sectPr>
      </w:pPr>
    </w:p>
    <w:p w14:paraId="3A5B4933" w14:textId="77777777" w:rsidR="003941C0" w:rsidRDefault="003941C0" w:rsidP="003941C0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960" w:hanging="2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Структура и содержание профессионального модуля </w:t>
      </w:r>
    </w:p>
    <w:p w14:paraId="5B140D8E" w14:textId="77777777" w:rsidR="003941C0" w:rsidRDefault="003941C0" w:rsidP="003941C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60" w:hanging="41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917B8">
        <w:rPr>
          <w:rFonts w:ascii="Times New Roman" w:hAnsi="Times New Roman"/>
          <w:b/>
          <w:bCs/>
          <w:iCs/>
          <w:sz w:val="24"/>
          <w:szCs w:val="24"/>
        </w:rPr>
        <w:t xml:space="preserve">Тематический план профессионального модуля </w:t>
      </w: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2768"/>
        <w:gridCol w:w="1571"/>
        <w:gridCol w:w="1081"/>
        <w:gridCol w:w="2183"/>
        <w:gridCol w:w="1464"/>
        <w:gridCol w:w="3077"/>
      </w:tblGrid>
      <w:tr w:rsidR="00EA7B3C" w:rsidRPr="00EA7B3C" w14:paraId="1CF8137A" w14:textId="77777777" w:rsidTr="008D67A2">
        <w:trPr>
          <w:trHeight w:val="418"/>
        </w:trPr>
        <w:tc>
          <w:tcPr>
            <w:tcW w:w="10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8ED3C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A7B3C">
              <w:rPr>
                <w:rFonts w:ascii="Times New Roman" w:hAnsi="Times New Roman" w:cs="Times New Roman"/>
                <w:b/>
              </w:rPr>
              <w:t>Коды профессиональных компетенций</w:t>
            </w:r>
          </w:p>
        </w:tc>
        <w:tc>
          <w:tcPr>
            <w:tcW w:w="9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1D8D0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75803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14:paraId="79384A9F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0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A64D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D194" w14:textId="77777777" w:rsidR="003941C0" w:rsidRPr="00EA7B3C" w:rsidRDefault="003941C0" w:rsidP="008D67A2">
            <w:pPr>
              <w:pStyle w:val="2"/>
              <w:widowControl w:val="0"/>
              <w:spacing w:line="240" w:lineRule="atLeast"/>
              <w:ind w:left="0" w:right="-4668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EA7B3C" w:rsidRPr="00EA7B3C" w14:paraId="0640AADE" w14:textId="77777777" w:rsidTr="008D67A2">
        <w:trPr>
          <w:trHeight w:val="418"/>
        </w:trPr>
        <w:tc>
          <w:tcPr>
            <w:tcW w:w="10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0FFAB2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17487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02E3E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DA24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4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F53D8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14:paraId="28006B39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00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E36CF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29297985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7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14:paraId="3727A062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EA7B3C" w:rsidRPr="00EA7B3C" w14:paraId="18E6A84E" w14:textId="77777777" w:rsidTr="008D67A2">
        <w:trPr>
          <w:trHeight w:val="375"/>
        </w:trPr>
        <w:tc>
          <w:tcPr>
            <w:tcW w:w="10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7C343" w14:textId="77777777" w:rsidR="003941C0" w:rsidRPr="00EA7B3C" w:rsidRDefault="003941C0" w:rsidP="002A19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ADF85" w14:textId="77777777" w:rsidR="003941C0" w:rsidRPr="00EA7B3C" w:rsidRDefault="003941C0" w:rsidP="002A19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C6A9" w14:textId="77777777" w:rsidR="003941C0" w:rsidRPr="00EA7B3C" w:rsidRDefault="003941C0" w:rsidP="002A19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16F7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Всего,</w:t>
            </w:r>
          </w:p>
          <w:p w14:paraId="5F0CC5D7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i/>
                <w:sz w:val="20"/>
                <w:szCs w:val="20"/>
              </w:rPr>
            </w:pPr>
            <w:r w:rsidRPr="00EA7B3C">
              <w:rPr>
                <w:sz w:val="20"/>
                <w:szCs w:val="20"/>
              </w:rPr>
              <w:t>часов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A738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в т.ч. практические занятия,</w:t>
            </w:r>
          </w:p>
          <w:p w14:paraId="3531C837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EA7B3C">
              <w:rPr>
                <w:sz w:val="20"/>
                <w:szCs w:val="20"/>
              </w:rPr>
              <w:t>часов</w:t>
            </w:r>
          </w:p>
        </w:tc>
        <w:tc>
          <w:tcPr>
            <w:tcW w:w="4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ABAA6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755E2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7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B3C" w:rsidRPr="00EA7B3C" w14:paraId="0549508D" w14:textId="77777777" w:rsidTr="008D67A2">
        <w:trPr>
          <w:trHeight w:val="375"/>
        </w:trPr>
        <w:tc>
          <w:tcPr>
            <w:tcW w:w="10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36CB5" w14:textId="77777777" w:rsidR="003941C0" w:rsidRPr="00EA7B3C" w:rsidRDefault="003941C0" w:rsidP="002A19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E5AAF" w14:textId="77777777" w:rsidR="003941C0" w:rsidRPr="00EA7B3C" w:rsidRDefault="003941C0" w:rsidP="002A19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9B9DF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C9919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A1BF0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EA773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A916A" w14:textId="77777777" w:rsidR="003941C0" w:rsidRPr="00EA7B3C" w:rsidRDefault="003941C0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A7B3C" w:rsidRPr="00EA7B3C" w14:paraId="1F4B7EAE" w14:textId="77777777" w:rsidTr="008D67A2">
        <w:trPr>
          <w:trHeight w:val="1375"/>
        </w:trPr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3D7CF" w14:textId="77777777" w:rsidR="003941C0" w:rsidRPr="00EA7B3C" w:rsidRDefault="003941C0" w:rsidP="002A191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A7B3C">
              <w:rPr>
                <w:rFonts w:ascii="Times New Roman" w:hAnsi="Times New Roman" w:cs="Times New Roman"/>
                <w:b/>
              </w:rPr>
              <w:t>ПК 1-</w:t>
            </w:r>
            <w:r w:rsidR="009B6795" w:rsidRPr="00EA7B3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B0EF1" w14:textId="77777777" w:rsidR="003941C0" w:rsidRPr="00EA7B3C" w:rsidRDefault="003941C0" w:rsidP="002A19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14:paraId="07991F3A" w14:textId="77777777" w:rsidR="003941C0" w:rsidRPr="00EA7B3C" w:rsidRDefault="003941C0" w:rsidP="002A19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обработки текстильных изделий  из различных материалов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FA84C" w14:textId="77777777" w:rsidR="003941C0" w:rsidRPr="00EA7B3C" w:rsidRDefault="00BD6DA7" w:rsidP="009B6795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 xml:space="preserve"> 1227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363D" w14:textId="77777777" w:rsidR="003941C0" w:rsidRPr="00EA7B3C" w:rsidRDefault="00BD6DA7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 xml:space="preserve"> 327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98B4" w14:textId="77777777" w:rsidR="003941C0" w:rsidRPr="00EA7B3C" w:rsidRDefault="00E97587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0035C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DD5B0" w14:textId="77777777" w:rsidR="003941C0" w:rsidRPr="00EA7B3C" w:rsidRDefault="003941C0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-</w:t>
            </w:r>
          </w:p>
        </w:tc>
      </w:tr>
      <w:tr w:rsidR="00EA7B3C" w:rsidRPr="00EA7B3C" w14:paraId="59F45BC2" w14:textId="77777777" w:rsidTr="008D67A2">
        <w:trPr>
          <w:trHeight w:val="746"/>
        </w:trPr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7A677" w14:textId="77777777" w:rsidR="009B6795" w:rsidRPr="00EA7B3C" w:rsidRDefault="009B6795" w:rsidP="002A191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C9E120" w14:textId="77777777" w:rsidR="009B6795" w:rsidRPr="00EA7B3C" w:rsidRDefault="009B6795" w:rsidP="002A1919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профессии)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E3D74" w14:textId="77777777" w:rsidR="009B6795" w:rsidRPr="00EA7B3C" w:rsidRDefault="009B6795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15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1840CA" w14:textId="77777777" w:rsidR="009B6795" w:rsidRPr="00EA7B3C" w:rsidRDefault="009B6795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A6153" w14:textId="77777777" w:rsidR="009B6795" w:rsidRPr="007C0A0F" w:rsidRDefault="009B6795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7C0A0F">
              <w:rPr>
                <w:b/>
                <w:sz w:val="20"/>
                <w:szCs w:val="20"/>
              </w:rPr>
              <w:t>660</w:t>
            </w:r>
          </w:p>
        </w:tc>
      </w:tr>
      <w:tr w:rsidR="00EA7B3C" w:rsidRPr="00EA7B3C" w14:paraId="19A608D2" w14:textId="77777777" w:rsidTr="008D67A2">
        <w:trPr>
          <w:trHeight w:val="505"/>
        </w:trPr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0FA92" w14:textId="77777777" w:rsidR="009B6795" w:rsidRPr="00EA7B3C" w:rsidRDefault="009B6795" w:rsidP="002A191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496565" w14:textId="77777777" w:rsidR="009B6795" w:rsidRPr="00EA7B3C" w:rsidRDefault="009B6795" w:rsidP="002A1919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3C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38990" w14:textId="77777777" w:rsidR="009B6795" w:rsidRPr="00EA7B3C" w:rsidRDefault="00BD6DA7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 xml:space="preserve"> 1887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4A28" w14:textId="77777777" w:rsidR="009B6795" w:rsidRPr="00EA7B3C" w:rsidRDefault="00BD6DA7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 xml:space="preserve"> 327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A923" w14:textId="77777777" w:rsidR="009B6795" w:rsidRPr="00EA7B3C" w:rsidRDefault="00E97587" w:rsidP="002A1919">
            <w:pPr>
              <w:pStyle w:val="2"/>
              <w:widowControl w:val="0"/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37DEE" w14:textId="77777777" w:rsidR="009B6795" w:rsidRPr="00EA7B3C" w:rsidRDefault="009B6795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2E19D" w14:textId="77777777" w:rsidR="009B6795" w:rsidRPr="00EA7B3C" w:rsidRDefault="009B6795" w:rsidP="002A1919">
            <w:pPr>
              <w:pStyle w:val="a6"/>
              <w:widowControl w:val="0"/>
              <w:suppressAutoHyphens/>
              <w:spacing w:before="0" w:beforeAutospacing="0" w:after="0" w:afterAutospacing="0" w:line="240" w:lineRule="atLeast"/>
              <w:jc w:val="center"/>
              <w:rPr>
                <w:b/>
                <w:sz w:val="20"/>
                <w:szCs w:val="20"/>
              </w:rPr>
            </w:pPr>
            <w:r w:rsidRPr="00EA7B3C">
              <w:rPr>
                <w:b/>
                <w:sz w:val="20"/>
                <w:szCs w:val="20"/>
              </w:rPr>
              <w:t>660</w:t>
            </w:r>
          </w:p>
        </w:tc>
      </w:tr>
    </w:tbl>
    <w:p w14:paraId="11AD3064" w14:textId="77777777" w:rsidR="00273FED" w:rsidRDefault="00273FED"/>
    <w:p w14:paraId="3C262679" w14:textId="77777777" w:rsidR="003941C0" w:rsidRDefault="003941C0"/>
    <w:p w14:paraId="1E9EC800" w14:textId="77777777" w:rsidR="00186A51" w:rsidRPr="00536161" w:rsidRDefault="00186A51">
      <w:pPr>
        <w:rPr>
          <w:rFonts w:ascii="Times New Roman" w:hAnsi="Times New Roman" w:cs="Times New Roman"/>
          <w:color w:val="FF0000"/>
          <w:sz w:val="36"/>
        </w:rPr>
      </w:pPr>
    </w:p>
    <w:p w14:paraId="4C6B6BE2" w14:textId="77777777" w:rsidR="00186A51" w:rsidRDefault="00186A51"/>
    <w:p w14:paraId="5016ACAB" w14:textId="77777777" w:rsidR="00186A51" w:rsidRDefault="00186A51"/>
    <w:p w14:paraId="10EB07B9" w14:textId="77777777" w:rsidR="00186A51" w:rsidRDefault="00186A51"/>
    <w:tbl>
      <w:tblPr>
        <w:tblStyle w:val="a3"/>
        <w:tblW w:w="14952" w:type="dxa"/>
        <w:tblInd w:w="40" w:type="dxa"/>
        <w:tblLook w:val="04A0" w:firstRow="1" w:lastRow="0" w:firstColumn="1" w:lastColumn="0" w:noHBand="0" w:noVBand="1"/>
      </w:tblPr>
      <w:tblGrid>
        <w:gridCol w:w="1381"/>
        <w:gridCol w:w="5166"/>
        <w:gridCol w:w="4294"/>
        <w:gridCol w:w="4111"/>
      </w:tblGrid>
      <w:tr w:rsidR="00B27A51" w:rsidRPr="00964F52" w14:paraId="20B0056E" w14:textId="77777777" w:rsidTr="00530B22">
        <w:trPr>
          <w:trHeight w:val="1056"/>
        </w:trPr>
        <w:tc>
          <w:tcPr>
            <w:tcW w:w="1381" w:type="dxa"/>
            <w:vMerge w:val="restart"/>
          </w:tcPr>
          <w:p w14:paraId="2393F164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Коды</w:t>
            </w:r>
          </w:p>
          <w:p w14:paraId="7DA0511B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профе</w:t>
            </w:r>
            <w:proofErr w:type="spellEnd"/>
          </w:p>
          <w:p w14:paraId="0A547977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ссион</w:t>
            </w:r>
            <w:proofErr w:type="spellEnd"/>
          </w:p>
          <w:p w14:paraId="65C4790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альн</w:t>
            </w:r>
            <w:proofErr w:type="spellEnd"/>
          </w:p>
          <w:p w14:paraId="3D652272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52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ых</w:t>
            </w:r>
            <w:proofErr w:type="spellEnd"/>
          </w:p>
          <w:p w14:paraId="6BE73BC3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компе</w:t>
            </w:r>
          </w:p>
          <w:p w14:paraId="20ECAB91" w14:textId="77777777" w:rsidR="00B27A51" w:rsidRPr="00964F52" w:rsidRDefault="00B27A51" w:rsidP="0018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тенций</w:t>
            </w:r>
            <w:proofErr w:type="spellEnd"/>
          </w:p>
        </w:tc>
        <w:tc>
          <w:tcPr>
            <w:tcW w:w="5166" w:type="dxa"/>
            <w:vMerge w:val="restart"/>
          </w:tcPr>
          <w:p w14:paraId="327E99BE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разделов</w:t>
            </w:r>
          </w:p>
          <w:p w14:paraId="3DDCCD1D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8405" w:type="dxa"/>
            <w:gridSpan w:val="2"/>
            <w:vAlign w:val="bottom"/>
          </w:tcPr>
          <w:p w14:paraId="5AB5A920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Объем времени,</w:t>
            </w:r>
          </w:p>
          <w:p w14:paraId="0626176E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Обязательная</w:t>
            </w:r>
          </w:p>
          <w:p w14:paraId="7E5D9287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аудиторная</w:t>
            </w:r>
          </w:p>
          <w:p w14:paraId="66CB2E64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учебная нагрузка</w:t>
            </w:r>
          </w:p>
          <w:p w14:paraId="1BBF9B28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обучающегося</w:t>
            </w:r>
          </w:p>
        </w:tc>
      </w:tr>
      <w:tr w:rsidR="00B27A51" w:rsidRPr="00964F52" w14:paraId="2A3272FB" w14:textId="77777777" w:rsidTr="00530B22">
        <w:trPr>
          <w:trHeight w:val="1156"/>
        </w:trPr>
        <w:tc>
          <w:tcPr>
            <w:tcW w:w="1381" w:type="dxa"/>
            <w:vMerge/>
          </w:tcPr>
          <w:p w14:paraId="1BCD13C5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5166" w:type="dxa"/>
            <w:vMerge/>
          </w:tcPr>
          <w:p w14:paraId="257C38F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4" w:type="dxa"/>
            <w:vAlign w:val="bottom"/>
          </w:tcPr>
          <w:p w14:paraId="29A34C9B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Всего,</w:t>
            </w:r>
          </w:p>
          <w:p w14:paraId="78BE9219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111" w:type="dxa"/>
          </w:tcPr>
          <w:p w14:paraId="41F7C756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 т.ч.</w:t>
            </w:r>
          </w:p>
          <w:p w14:paraId="59A70AA1" w14:textId="77777777" w:rsidR="00B27A51" w:rsidRPr="00964F52" w:rsidRDefault="00B27A51" w:rsidP="00186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практич</w:t>
            </w: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еские</w:t>
            </w:r>
          </w:p>
          <w:p w14:paraId="784F9AE7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занятия,</w:t>
            </w:r>
          </w:p>
          <w:p w14:paraId="20F676A6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B27A51" w:rsidRPr="00964F52" w14:paraId="0C38C38F" w14:textId="77777777" w:rsidTr="00530B22">
        <w:trPr>
          <w:trHeight w:val="281"/>
        </w:trPr>
        <w:tc>
          <w:tcPr>
            <w:tcW w:w="1381" w:type="dxa"/>
          </w:tcPr>
          <w:p w14:paraId="6C71D542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660F2927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14:paraId="6EAAB7D3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265B00C1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27A51" w:rsidRPr="00964F52" w14:paraId="40A074C8" w14:textId="77777777" w:rsidTr="00530B22">
        <w:trPr>
          <w:trHeight w:val="543"/>
        </w:trPr>
        <w:tc>
          <w:tcPr>
            <w:tcW w:w="1381" w:type="dxa"/>
            <w:vMerge w:val="restart"/>
          </w:tcPr>
          <w:p w14:paraId="78B2F773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ПК 1.1-1.5</w:t>
            </w:r>
          </w:p>
        </w:tc>
        <w:tc>
          <w:tcPr>
            <w:tcW w:w="5166" w:type="dxa"/>
          </w:tcPr>
          <w:p w14:paraId="04CBE0F4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МДК 01.01 Технология обработки текстильных изделий.</w:t>
            </w:r>
          </w:p>
        </w:tc>
        <w:tc>
          <w:tcPr>
            <w:tcW w:w="4294" w:type="dxa"/>
          </w:tcPr>
          <w:p w14:paraId="1C81B2F4" w14:textId="77777777" w:rsidR="00B27A51" w:rsidRPr="00EA7B3C" w:rsidRDefault="00BD6DA7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327</w:t>
            </w:r>
          </w:p>
        </w:tc>
        <w:tc>
          <w:tcPr>
            <w:tcW w:w="4111" w:type="dxa"/>
          </w:tcPr>
          <w:p w14:paraId="36BB0AF7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B27A51" w:rsidRPr="00964F52" w14:paraId="1D57A4A5" w14:textId="77777777" w:rsidTr="00530B22">
        <w:trPr>
          <w:trHeight w:val="262"/>
        </w:trPr>
        <w:tc>
          <w:tcPr>
            <w:tcW w:w="1381" w:type="dxa"/>
            <w:vMerge/>
          </w:tcPr>
          <w:p w14:paraId="66ACE855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</w:tcPr>
          <w:p w14:paraId="1259F041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 1.1. Введение в профессию.</w:t>
            </w:r>
          </w:p>
        </w:tc>
        <w:tc>
          <w:tcPr>
            <w:tcW w:w="4294" w:type="dxa"/>
          </w:tcPr>
          <w:p w14:paraId="1F62AC41" w14:textId="77777777" w:rsidR="00B27A51" w:rsidRPr="00EA7B3C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27770DC2" w14:textId="77777777" w:rsidR="00B27A51" w:rsidRPr="00EA7B3C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27A51" w:rsidRPr="00964F52" w14:paraId="475D22D6" w14:textId="77777777" w:rsidTr="00530B22">
        <w:trPr>
          <w:trHeight w:val="262"/>
        </w:trPr>
        <w:tc>
          <w:tcPr>
            <w:tcW w:w="1381" w:type="dxa"/>
            <w:vMerge/>
          </w:tcPr>
          <w:p w14:paraId="46540743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</w:tcPr>
          <w:p w14:paraId="20A76D75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530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F52">
              <w:rPr>
                <w:rFonts w:ascii="Times New Roman" w:hAnsi="Times New Roman"/>
                <w:sz w:val="24"/>
                <w:szCs w:val="24"/>
              </w:rPr>
              <w:t>1.2 Ручные работы.</w:t>
            </w:r>
          </w:p>
        </w:tc>
        <w:tc>
          <w:tcPr>
            <w:tcW w:w="4294" w:type="dxa"/>
          </w:tcPr>
          <w:p w14:paraId="521EEC5B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075E4A82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B27A51" w:rsidRPr="00964F52" w14:paraId="45CBDB01" w14:textId="77777777" w:rsidTr="00530B22">
        <w:trPr>
          <w:trHeight w:val="281"/>
        </w:trPr>
        <w:tc>
          <w:tcPr>
            <w:tcW w:w="1381" w:type="dxa"/>
            <w:vMerge/>
          </w:tcPr>
          <w:p w14:paraId="5B0E3BC4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</w:tcPr>
          <w:p w14:paraId="4C17A7BE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530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F52">
              <w:rPr>
                <w:rFonts w:ascii="Times New Roman" w:hAnsi="Times New Roman"/>
                <w:sz w:val="24"/>
                <w:szCs w:val="24"/>
              </w:rPr>
              <w:t>1.3 Машинные работы.</w:t>
            </w:r>
          </w:p>
        </w:tc>
        <w:tc>
          <w:tcPr>
            <w:tcW w:w="4294" w:type="dxa"/>
          </w:tcPr>
          <w:p w14:paraId="428B002F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14:paraId="6992F4F2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B27A51" w:rsidRPr="00964F52" w14:paraId="0D944FD4" w14:textId="77777777" w:rsidTr="00530B22">
        <w:trPr>
          <w:trHeight w:val="805"/>
        </w:trPr>
        <w:tc>
          <w:tcPr>
            <w:tcW w:w="1381" w:type="dxa"/>
            <w:vMerge/>
          </w:tcPr>
          <w:p w14:paraId="389D8F34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0F8B8F91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780F60B3" w14:textId="77777777" w:rsidR="00B27A51" w:rsidRPr="00186A51" w:rsidRDefault="00B27A51" w:rsidP="00186A51">
            <w:pPr>
              <w:widowControl w:val="0"/>
              <w:autoSpaceDE w:val="0"/>
              <w:autoSpaceDN w:val="0"/>
              <w:adjustRightInd w:val="0"/>
              <w:ind w:right="420"/>
              <w:rPr>
                <w:rFonts w:ascii="Times New Roman" w:hAnsi="Times New Roman"/>
                <w:sz w:val="24"/>
                <w:szCs w:val="24"/>
              </w:rPr>
            </w:pPr>
            <w:r w:rsidRPr="00186A51">
              <w:rPr>
                <w:rFonts w:ascii="Times New Roman" w:hAnsi="Times New Roman"/>
                <w:w w:val="99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6A51">
              <w:rPr>
                <w:rFonts w:ascii="Times New Roman" w:hAnsi="Times New Roman"/>
                <w:w w:val="99"/>
                <w:sz w:val="24"/>
                <w:szCs w:val="24"/>
              </w:rPr>
              <w:t>Влажно-тепловая</w:t>
            </w:r>
          </w:p>
          <w:p w14:paraId="00FDA79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обработка швейных изделий.</w:t>
            </w:r>
          </w:p>
        </w:tc>
        <w:tc>
          <w:tcPr>
            <w:tcW w:w="4294" w:type="dxa"/>
          </w:tcPr>
          <w:p w14:paraId="1E142427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05BBB826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B27A51" w:rsidRPr="00964F52" w14:paraId="2610BA71" w14:textId="77777777" w:rsidTr="00530B22">
        <w:trPr>
          <w:trHeight w:val="543"/>
        </w:trPr>
        <w:tc>
          <w:tcPr>
            <w:tcW w:w="1381" w:type="dxa"/>
            <w:vMerge/>
          </w:tcPr>
          <w:p w14:paraId="0DC734D3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2E423258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 1.5 Клеевой метод обработки</w:t>
            </w:r>
          </w:p>
          <w:p w14:paraId="3C923831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деталей изделий, его применение.</w:t>
            </w:r>
          </w:p>
        </w:tc>
        <w:tc>
          <w:tcPr>
            <w:tcW w:w="4294" w:type="dxa"/>
          </w:tcPr>
          <w:p w14:paraId="5082864E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3A67400B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B27A51" w:rsidRPr="00964F52" w14:paraId="16F7E93B" w14:textId="77777777" w:rsidTr="00530B22">
        <w:trPr>
          <w:trHeight w:val="543"/>
        </w:trPr>
        <w:tc>
          <w:tcPr>
            <w:tcW w:w="1381" w:type="dxa"/>
            <w:vMerge/>
          </w:tcPr>
          <w:p w14:paraId="6ACD4FB9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617861C5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 1.6 Технология изготовления</w:t>
            </w:r>
          </w:p>
          <w:p w14:paraId="624B9C41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постельного и столового белья.</w:t>
            </w:r>
          </w:p>
        </w:tc>
        <w:tc>
          <w:tcPr>
            <w:tcW w:w="4294" w:type="dxa"/>
          </w:tcPr>
          <w:p w14:paraId="09B653B7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14:paraId="32B64EC0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B27A51" w:rsidRPr="00964F52" w14:paraId="4EADBE07" w14:textId="77777777" w:rsidTr="00530B22">
        <w:trPr>
          <w:trHeight w:val="1666"/>
        </w:trPr>
        <w:tc>
          <w:tcPr>
            <w:tcW w:w="1381" w:type="dxa"/>
            <w:vMerge/>
          </w:tcPr>
          <w:p w14:paraId="3FBB28DE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0A1B9B7A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  1.7</w:t>
            </w:r>
          </w:p>
          <w:p w14:paraId="60284E17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Технология  обработки</w:t>
            </w:r>
          </w:p>
          <w:p w14:paraId="0548C018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узлов  и  деталей  женской  лёгкой</w:t>
            </w:r>
          </w:p>
          <w:p w14:paraId="52FE163C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одежды</w:t>
            </w:r>
          </w:p>
          <w:p w14:paraId="78A7DA81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из</w:t>
            </w:r>
          </w:p>
          <w:p w14:paraId="5A76777B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текстильных</w:t>
            </w:r>
          </w:p>
          <w:p w14:paraId="0DD283D3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</w:tc>
        <w:tc>
          <w:tcPr>
            <w:tcW w:w="4294" w:type="dxa"/>
          </w:tcPr>
          <w:p w14:paraId="6017FCD5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111" w:type="dxa"/>
          </w:tcPr>
          <w:p w14:paraId="134B66A7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B27A51" w:rsidRPr="00964F52" w14:paraId="2349EF6A" w14:textId="77777777" w:rsidTr="00530B22">
        <w:trPr>
          <w:trHeight w:val="144"/>
        </w:trPr>
        <w:tc>
          <w:tcPr>
            <w:tcW w:w="1381" w:type="dxa"/>
            <w:vMerge/>
          </w:tcPr>
          <w:p w14:paraId="7A5FF692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4E832BA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530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F52">
              <w:rPr>
                <w:rFonts w:ascii="Times New Roman" w:hAnsi="Times New Roman"/>
                <w:sz w:val="24"/>
                <w:szCs w:val="24"/>
              </w:rPr>
              <w:t>1.8 Технология изготовления</w:t>
            </w:r>
          </w:p>
          <w:p w14:paraId="192FC11A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нательного белья.</w:t>
            </w:r>
          </w:p>
        </w:tc>
        <w:tc>
          <w:tcPr>
            <w:tcW w:w="4294" w:type="dxa"/>
          </w:tcPr>
          <w:p w14:paraId="580FC4D5" w14:textId="77777777" w:rsidR="00B27A51" w:rsidRPr="00EA7B3C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6FFEF6AB" w14:textId="77777777" w:rsidR="00B27A51" w:rsidRPr="00EA7B3C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27A51" w:rsidRPr="00964F52" w14:paraId="54ADEF9D" w14:textId="77777777" w:rsidTr="00530B22">
        <w:trPr>
          <w:trHeight w:val="144"/>
        </w:trPr>
        <w:tc>
          <w:tcPr>
            <w:tcW w:w="1381" w:type="dxa"/>
            <w:vMerge/>
          </w:tcPr>
          <w:p w14:paraId="6672818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</w:tcPr>
          <w:p w14:paraId="51E132CD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 1.9 Технология изготовления</w:t>
            </w:r>
          </w:p>
          <w:p w14:paraId="4766B2D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поясных изделий.</w:t>
            </w:r>
          </w:p>
        </w:tc>
        <w:tc>
          <w:tcPr>
            <w:tcW w:w="4294" w:type="dxa"/>
          </w:tcPr>
          <w:p w14:paraId="49E8EB07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14:paraId="078D5977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B27A51" w:rsidRPr="00964F52" w14:paraId="085923EA" w14:textId="77777777" w:rsidTr="00530B22">
        <w:trPr>
          <w:trHeight w:val="144"/>
        </w:trPr>
        <w:tc>
          <w:tcPr>
            <w:tcW w:w="1381" w:type="dxa"/>
            <w:vMerge/>
          </w:tcPr>
          <w:p w14:paraId="2FCE3B85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15CE1CDC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530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F52">
              <w:rPr>
                <w:rFonts w:ascii="Times New Roman" w:hAnsi="Times New Roman"/>
                <w:sz w:val="24"/>
                <w:szCs w:val="24"/>
              </w:rPr>
              <w:t>1.10 Технология изготовления</w:t>
            </w:r>
          </w:p>
          <w:p w14:paraId="1F35D899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плечевых изделий.</w:t>
            </w:r>
          </w:p>
        </w:tc>
        <w:tc>
          <w:tcPr>
            <w:tcW w:w="4294" w:type="dxa"/>
          </w:tcPr>
          <w:p w14:paraId="6FC333A8" w14:textId="77777777" w:rsidR="00B27A51" w:rsidRPr="00EA7B3C" w:rsidRDefault="00EA7B3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14:paraId="2EA19836" w14:textId="77777777" w:rsidR="00B27A51" w:rsidRPr="00EA7B3C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B3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27A51" w:rsidRPr="00964F52" w14:paraId="074FEB40" w14:textId="77777777" w:rsidTr="00530B22">
        <w:trPr>
          <w:trHeight w:val="144"/>
        </w:trPr>
        <w:tc>
          <w:tcPr>
            <w:tcW w:w="1381" w:type="dxa"/>
            <w:vMerge/>
          </w:tcPr>
          <w:p w14:paraId="5EC388B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</w:tcPr>
          <w:p w14:paraId="0E61DED5" w14:textId="77777777" w:rsidR="00B27A51" w:rsidRPr="00964F52" w:rsidRDefault="00B27A51" w:rsidP="00704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94" w:type="dxa"/>
          </w:tcPr>
          <w:p w14:paraId="5BAE43E1" w14:textId="77777777" w:rsidR="00B27A51" w:rsidRPr="00964F52" w:rsidRDefault="00913006" w:rsidP="00704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4111" w:type="dxa"/>
          </w:tcPr>
          <w:p w14:paraId="476EF8E9" w14:textId="77777777" w:rsidR="00B27A51" w:rsidRPr="00EA7B3C" w:rsidRDefault="00EA7B3C" w:rsidP="00704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B27A51" w:rsidRPr="00964F52" w14:paraId="572FA05F" w14:textId="77777777" w:rsidTr="00530B22">
        <w:trPr>
          <w:trHeight w:val="144"/>
        </w:trPr>
        <w:tc>
          <w:tcPr>
            <w:tcW w:w="1381" w:type="dxa"/>
            <w:vMerge/>
          </w:tcPr>
          <w:p w14:paraId="2000993E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5203B2B1" w14:textId="77777777" w:rsidR="00B27A51" w:rsidRPr="00964F52" w:rsidRDefault="00B27A51" w:rsidP="00B27A5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 w:rsidRPr="00964F52">
              <w:rPr>
                <w:rFonts w:ascii="Times New Roman" w:hAnsi="Times New Roman"/>
                <w:sz w:val="24"/>
                <w:szCs w:val="24"/>
              </w:rPr>
              <w:t>практика,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4294" w:type="dxa"/>
          </w:tcPr>
          <w:p w14:paraId="72EB21F7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111" w:type="dxa"/>
            <w:vMerge w:val="restart"/>
          </w:tcPr>
          <w:p w14:paraId="4182EFA0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7A51" w:rsidRPr="00964F52" w14:paraId="2A53F8C7" w14:textId="77777777" w:rsidTr="00530B22">
        <w:trPr>
          <w:trHeight w:val="144"/>
        </w:trPr>
        <w:tc>
          <w:tcPr>
            <w:tcW w:w="1381" w:type="dxa"/>
            <w:vMerge/>
          </w:tcPr>
          <w:p w14:paraId="59282EC8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7597996D" w14:textId="77777777" w:rsidR="00B27A51" w:rsidRPr="00964F52" w:rsidRDefault="00B27A51" w:rsidP="009B6795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F52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r w:rsidR="00530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F52">
              <w:rPr>
                <w:rFonts w:ascii="Times New Roman" w:hAnsi="Times New Roman"/>
                <w:sz w:val="24"/>
                <w:szCs w:val="24"/>
              </w:rPr>
              <w:t>практика,</w:t>
            </w:r>
            <w:r w:rsidR="00297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F52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  <w:p w14:paraId="53E5E494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357EF6E1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4111" w:type="dxa"/>
            <w:vMerge/>
          </w:tcPr>
          <w:p w14:paraId="62D1EBE7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0A0F" w:rsidRPr="00964F52" w14:paraId="69A8172C" w14:textId="77777777" w:rsidTr="00530B22">
        <w:trPr>
          <w:trHeight w:val="144"/>
        </w:trPr>
        <w:tc>
          <w:tcPr>
            <w:tcW w:w="1381" w:type="dxa"/>
            <w:vMerge/>
          </w:tcPr>
          <w:p w14:paraId="3ACA33CA" w14:textId="77777777" w:rsidR="007C0A0F" w:rsidRPr="00964F52" w:rsidRDefault="007C0A0F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Align w:val="bottom"/>
          </w:tcPr>
          <w:p w14:paraId="7A319044" w14:textId="724D84EA" w:rsidR="007C0A0F" w:rsidRPr="00964F52" w:rsidRDefault="007C0A0F" w:rsidP="009B6795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4294" w:type="dxa"/>
          </w:tcPr>
          <w:p w14:paraId="5A787045" w14:textId="77777777" w:rsidR="007C0A0F" w:rsidRDefault="007C0A0F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977F2BD" w14:textId="77777777" w:rsidR="007C0A0F" w:rsidRPr="00964F52" w:rsidRDefault="007C0A0F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7A51" w:rsidRPr="00964F52" w14:paraId="2C2D5006" w14:textId="77777777" w:rsidTr="00530B22">
        <w:trPr>
          <w:trHeight w:val="144"/>
        </w:trPr>
        <w:tc>
          <w:tcPr>
            <w:tcW w:w="1381" w:type="dxa"/>
            <w:vMerge/>
          </w:tcPr>
          <w:p w14:paraId="727BA76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</w:tcPr>
          <w:p w14:paraId="0CD32F8F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F5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94" w:type="dxa"/>
          </w:tcPr>
          <w:p w14:paraId="1CD43986" w14:textId="77777777" w:rsidR="00B27A51" w:rsidRPr="00964F52" w:rsidRDefault="00B27A51" w:rsidP="00913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913006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4111" w:type="dxa"/>
            <w:vMerge/>
          </w:tcPr>
          <w:p w14:paraId="14AF827A" w14:textId="77777777" w:rsidR="00B27A51" w:rsidRPr="00964F52" w:rsidRDefault="00B27A51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163B784" w14:textId="77777777" w:rsidR="003941C0" w:rsidRDefault="003941C0"/>
    <w:p w14:paraId="49842BC7" w14:textId="4457E703" w:rsidR="00186A51" w:rsidRDefault="008F7B05">
      <w:r>
        <w:t xml:space="preserve"> </w:t>
      </w:r>
    </w:p>
    <w:p w14:paraId="6E904F8D" w14:textId="77777777" w:rsidR="00186A51" w:rsidRDefault="00186A51"/>
    <w:p w14:paraId="3148C165" w14:textId="77777777" w:rsidR="00186A51" w:rsidRDefault="00186A51"/>
    <w:p w14:paraId="4F300C31" w14:textId="77777777" w:rsidR="00186A51" w:rsidRDefault="00186A51"/>
    <w:p w14:paraId="01509F1A" w14:textId="77777777" w:rsidR="00186A51" w:rsidRDefault="00186A51"/>
    <w:p w14:paraId="0CF4601F" w14:textId="77777777" w:rsidR="00186A51" w:rsidRDefault="00186A51"/>
    <w:p w14:paraId="1618372B" w14:textId="77777777" w:rsidR="00186A51" w:rsidRDefault="00186A51"/>
    <w:p w14:paraId="3A092A8D" w14:textId="77777777" w:rsidR="00186A51" w:rsidRDefault="00186A51"/>
    <w:p w14:paraId="0CB22EB7" w14:textId="77777777" w:rsidR="00186A51" w:rsidRDefault="00186A51"/>
    <w:p w14:paraId="2AB6E937" w14:textId="77777777" w:rsidR="00186A51" w:rsidRDefault="00186A51"/>
    <w:p w14:paraId="461DA870" w14:textId="77777777" w:rsidR="00186A51" w:rsidRDefault="00186A51" w:rsidP="00186A51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0"/>
        </w:rPr>
      </w:pPr>
      <w:r w:rsidRPr="00D86672">
        <w:rPr>
          <w:rFonts w:ascii="Times New Roman" w:hAnsi="Times New Roman"/>
          <w:b/>
          <w:bCs/>
          <w:sz w:val="28"/>
          <w:szCs w:val="28"/>
        </w:rPr>
        <w:lastRenderedPageBreak/>
        <w:t xml:space="preserve">3.2. Содержание обучения по профессиональному модулю </w:t>
      </w:r>
      <w:r w:rsidRPr="00530B22">
        <w:rPr>
          <w:rFonts w:ascii="Times New Roman" w:hAnsi="Times New Roman"/>
          <w:b/>
          <w:bCs/>
          <w:i/>
          <w:sz w:val="28"/>
          <w:szCs w:val="28"/>
        </w:rPr>
        <w:t xml:space="preserve">ПМ 01.01 </w:t>
      </w:r>
      <w:r w:rsidRPr="00530B22">
        <w:rPr>
          <w:rFonts w:ascii="Times New Roman" w:hAnsi="Times New Roman" w:cs="Times New Roman"/>
          <w:b/>
          <w:i/>
          <w:sz w:val="28"/>
          <w:szCs w:val="20"/>
        </w:rPr>
        <w:t>Выполнение работ по обработки текстильных изделий  из различных материалов</w:t>
      </w:r>
    </w:p>
    <w:p w14:paraId="7AD3B922" w14:textId="77777777" w:rsidR="00186A51" w:rsidRDefault="00186A51" w:rsidP="00186A51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sz w:val="28"/>
          <w:szCs w:val="28"/>
        </w:rPr>
      </w:pPr>
    </w:p>
    <w:p w14:paraId="27725580" w14:textId="77777777" w:rsidR="00186A51" w:rsidRDefault="00186A51" w:rsidP="00186A51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038"/>
        <w:gridCol w:w="6"/>
        <w:gridCol w:w="8595"/>
        <w:gridCol w:w="1134"/>
        <w:gridCol w:w="1252"/>
      </w:tblGrid>
      <w:tr w:rsidR="00186A51" w:rsidRPr="00C10F7B" w14:paraId="18A174CA" w14:textId="77777777" w:rsidTr="00976146">
        <w:trPr>
          <w:trHeight w:val="1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C49F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FFA5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4EC2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3F04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0F7B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186A51" w:rsidRPr="00C10F7B" w14:paraId="72A92B3A" w14:textId="77777777" w:rsidTr="009761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3849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0642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BD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0597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5630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0F7B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</w:tr>
      <w:tr w:rsidR="00186A51" w:rsidRPr="00C10F7B" w14:paraId="44958D4D" w14:textId="77777777" w:rsidTr="009761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C4E53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Раздел1</w:t>
            </w:r>
          </w:p>
          <w:p w14:paraId="2A85A28A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Выполнение работ по</w:t>
            </w:r>
          </w:p>
          <w:p w14:paraId="63B9608C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обработке текстильных изделий из различных материалов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196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7274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AE7B99C" w14:textId="77777777" w:rsidR="00E216BE" w:rsidRPr="00683BD5" w:rsidRDefault="00E216BE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1887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C87DF9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86A51" w:rsidRPr="00C10F7B" w14:paraId="141AC758" w14:textId="77777777" w:rsidTr="009761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AA6A1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b/>
                <w:bCs/>
                <w:sz w:val="24"/>
                <w:szCs w:val="24"/>
              </w:rPr>
              <w:t>МДК01</w:t>
            </w:r>
          </w:p>
          <w:p w14:paraId="08B7384C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</w:t>
            </w:r>
          </w:p>
          <w:p w14:paraId="77F76BDC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w w:val="99"/>
                <w:sz w:val="24"/>
                <w:szCs w:val="24"/>
              </w:rPr>
              <w:t xml:space="preserve">текстильных </w:t>
            </w:r>
            <w:r w:rsidRPr="00683BD5"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639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9EC" w14:textId="77777777" w:rsidR="00186A51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32</w:t>
            </w:r>
            <w:r w:rsidR="00B22C82" w:rsidRPr="00683BD5">
              <w:rPr>
                <w:rFonts w:ascii="Times New Roman" w:hAnsi="Times New Roman" w:cs="Times New Roman"/>
                <w:b/>
              </w:rPr>
              <w:t>7</w:t>
            </w:r>
          </w:p>
          <w:p w14:paraId="061EFE2F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16D4" w14:textId="77777777" w:rsidR="00186A51" w:rsidRPr="00C10F7B" w:rsidRDefault="00186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86A51" w:rsidRPr="00C10F7B" w14:paraId="20238372" w14:textId="77777777" w:rsidTr="0097614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E260D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683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E6AB92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Введение в</w:t>
            </w:r>
          </w:p>
          <w:p w14:paraId="3C50DAA1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профессию</w:t>
            </w:r>
          </w:p>
          <w:p w14:paraId="04E01D1F" w14:textId="77777777" w:rsidR="00186A51" w:rsidRPr="00683BD5" w:rsidRDefault="00186A51" w:rsidP="00B22C8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- 2 ч</w:t>
            </w:r>
            <w:r w:rsidR="00B22C82" w:rsidRPr="00683BD5">
              <w:rPr>
                <w:rFonts w:ascii="Times New Roman" w:hAnsi="Times New Roman"/>
                <w:sz w:val="24"/>
                <w:szCs w:val="24"/>
              </w:rPr>
              <w:t>аса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DE71" w14:textId="77777777" w:rsidR="00186A51" w:rsidRPr="00683BD5" w:rsidRDefault="00186A51" w:rsidP="009761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6705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2014" w14:textId="77777777" w:rsidR="00186A51" w:rsidRPr="00C10F7B" w:rsidRDefault="00186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86A51" w:rsidRPr="00C10F7B" w14:paraId="325263EC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680B6" w14:textId="77777777" w:rsidR="00186A51" w:rsidRPr="00683BD5" w:rsidRDefault="00186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86DC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56FF" w14:textId="77777777" w:rsidR="00186A51" w:rsidRPr="00683BD5" w:rsidRDefault="00186A51" w:rsidP="00976146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Характеристика труда швеи. Общие сведения об одежде.</w:t>
            </w:r>
            <w:r w:rsidRPr="00683BD5">
              <w:rPr>
                <w:rFonts w:ascii="Times New Roman" w:hAnsi="Times New Roman"/>
                <w:w w:val="99"/>
                <w:sz w:val="24"/>
                <w:szCs w:val="24"/>
              </w:rPr>
              <w:t xml:space="preserve"> Ассортимент швейных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73DD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CF9B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186A51" w:rsidRPr="00C10F7B" w14:paraId="4D8BF623" w14:textId="77777777" w:rsidTr="00976146">
        <w:trPr>
          <w:trHeight w:val="5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01CD1" w14:textId="77777777" w:rsidR="00186A51" w:rsidRPr="00683BD5" w:rsidRDefault="00186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DB9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D34" w14:textId="77777777" w:rsidR="00186A51" w:rsidRPr="00683BD5" w:rsidRDefault="00186A51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Детали кроя, технические условия на выкроенные детали. Требования к одежде. Нормативно-техническая документация. Этапы и виды работ при производстве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C6A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754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186A51" w:rsidRPr="00C10F7B" w14:paraId="7CC92445" w14:textId="77777777" w:rsidTr="00976146">
        <w:trPr>
          <w:trHeight w:val="17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E8A0A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 xml:space="preserve">Тема 1.2 </w:t>
            </w:r>
          </w:p>
          <w:p w14:paraId="64B255A2" w14:textId="77777777" w:rsidR="00186A51" w:rsidRPr="00683BD5" w:rsidRDefault="00186A51" w:rsidP="0097614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Ручные работы</w:t>
            </w:r>
          </w:p>
          <w:p w14:paraId="288C03F1" w14:textId="77777777" w:rsidR="00071FAC" w:rsidRPr="00683BD5" w:rsidRDefault="00B22C82" w:rsidP="0091300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3BD5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071FAC" w:rsidRPr="00683BD5">
              <w:rPr>
                <w:rFonts w:ascii="Times New Roman" w:eastAsia="Calibri" w:hAnsi="Times New Roman" w:cs="Times New Roman"/>
                <w:bCs/>
              </w:rPr>
              <w:t>1</w:t>
            </w:r>
            <w:r w:rsidR="00913006" w:rsidRPr="00683BD5">
              <w:rPr>
                <w:rFonts w:ascii="Times New Roman" w:eastAsia="Calibri" w:hAnsi="Times New Roman" w:cs="Times New Roman"/>
                <w:bCs/>
              </w:rPr>
              <w:t>4</w:t>
            </w:r>
            <w:r w:rsidRPr="00683BD5">
              <w:rPr>
                <w:rFonts w:ascii="Times New Roman" w:eastAsia="Calibri" w:hAnsi="Times New Roman" w:cs="Times New Roman"/>
                <w:bCs/>
              </w:rPr>
              <w:t xml:space="preserve"> часов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118" w14:textId="77777777" w:rsidR="00186A51" w:rsidRPr="00683BD5" w:rsidRDefault="00186A51" w:rsidP="009761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691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FF225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A51" w:rsidRPr="00C10F7B" w14:paraId="03C76D9F" w14:textId="77777777" w:rsidTr="00976146">
        <w:trPr>
          <w:trHeight w:val="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15910" w14:textId="77777777" w:rsidR="00186A51" w:rsidRPr="00683BD5" w:rsidRDefault="00186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72A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39E" w14:textId="77777777" w:rsidR="00186A51" w:rsidRPr="00683BD5" w:rsidRDefault="00186A51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Организация рабочего места. Инструмент и приспособления для ручных работ, правила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AAC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65E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186A51" w:rsidRPr="00C10F7B" w14:paraId="5B1A333A" w14:textId="77777777" w:rsidTr="00976146">
        <w:trPr>
          <w:trHeight w:val="43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2C74" w14:textId="77777777" w:rsidR="00186A51" w:rsidRPr="00683BD5" w:rsidRDefault="00186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0C0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1F3" w14:textId="77777777" w:rsidR="00186A51" w:rsidRPr="00683BD5" w:rsidRDefault="00186A51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Виды ручных стежков и строчек, их применение. Технические условия на выполнение ручных работ. Терминология ручных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5D8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CA4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186A51" w:rsidRPr="00C10F7B" w14:paraId="713CFCC9" w14:textId="77777777" w:rsidTr="00976146">
        <w:trPr>
          <w:trHeight w:val="2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C1775" w14:textId="77777777" w:rsidR="00186A51" w:rsidRPr="00683BD5" w:rsidRDefault="00186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FC0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DB9" w14:textId="77777777" w:rsidR="00186A51" w:rsidRPr="00683BD5" w:rsidRDefault="00186A51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выполнения стежков и строчек; пришивание фурнитуры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C28" w14:textId="77777777" w:rsidR="00186A51" w:rsidRPr="00683BD5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E3A" w14:textId="77777777" w:rsidR="00186A51" w:rsidRPr="00C10F7B" w:rsidRDefault="00186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B27A51" w:rsidRPr="00C10F7B" w14:paraId="3C32D910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A36E" w14:textId="77777777" w:rsidR="00B27A51" w:rsidRPr="00683BD5" w:rsidRDefault="00B27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8E7" w14:textId="77777777" w:rsidR="00B27A51" w:rsidRPr="00683BD5" w:rsidRDefault="00B27A51" w:rsidP="009761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CDF" w14:textId="77777777" w:rsidR="00B27A51" w:rsidRPr="00683BD5" w:rsidRDefault="00913006" w:rsidP="0091300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D7F085" w14:textId="77777777" w:rsidR="00B27A51" w:rsidRPr="00C10F7B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51" w:rsidRPr="00C10F7B" w14:paraId="3C92440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FDE1" w14:textId="77777777" w:rsidR="00B27A51" w:rsidRPr="00683BD5" w:rsidRDefault="00B27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3A7" w14:textId="77777777" w:rsidR="00B27A51" w:rsidRPr="00683BD5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03B" w14:textId="77777777" w:rsidR="00B27A51" w:rsidRPr="00683BD5" w:rsidRDefault="00B27A51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Организация рабочего места. Безопасные условия труда на выполнение ручных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D38" w14:textId="77777777" w:rsidR="00B27A51" w:rsidRPr="00683BD5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329BDC" w14:textId="77777777" w:rsidR="00B27A51" w:rsidRPr="00C10F7B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51" w:rsidRPr="00C10F7B" w14:paraId="2C4623BE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8DC0" w14:textId="77777777" w:rsidR="00B27A51" w:rsidRPr="00683BD5" w:rsidRDefault="00B27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F38" w14:textId="77777777" w:rsidR="00B27A51" w:rsidRPr="00683BD5" w:rsidRDefault="00B27A51" w:rsidP="0097614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AB1" w14:textId="77777777" w:rsidR="00B27A51" w:rsidRPr="00683BD5" w:rsidRDefault="00B27A51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Классификация ручных стежков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22C" w14:textId="77777777" w:rsidR="00B27A51" w:rsidRPr="00683BD5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A72513" w14:textId="77777777" w:rsidR="00B27A51" w:rsidRPr="00C10F7B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51" w:rsidRPr="00C10F7B" w14:paraId="756CE5CC" w14:textId="77777777" w:rsidTr="00976146">
        <w:trPr>
          <w:trHeight w:val="3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601B3" w14:textId="77777777" w:rsidR="00B27A51" w:rsidRPr="00683BD5" w:rsidRDefault="00B27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30E" w14:textId="77777777" w:rsidR="00B27A51" w:rsidRPr="00683BD5" w:rsidRDefault="00B27A51" w:rsidP="0097614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E4F" w14:textId="77777777" w:rsidR="00B27A51" w:rsidRPr="00683BD5" w:rsidRDefault="00B27A51" w:rsidP="00976146">
            <w:pPr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Выполнение прямых  ручных  стежков</w:t>
            </w:r>
            <w:r w:rsidR="00E216BE" w:rsidRPr="00683BD5">
              <w:rPr>
                <w:rFonts w:ascii="Times New Roman" w:hAnsi="Times New Roman" w:cs="Times New Roman"/>
              </w:rPr>
              <w:t>.</w:t>
            </w:r>
            <w:r w:rsidRPr="00683BD5">
              <w:rPr>
                <w:rFonts w:ascii="Times New Roman" w:hAnsi="Times New Roman" w:cs="Times New Roman"/>
              </w:rPr>
              <w:t xml:space="preserve"> Выполнение косых ручных стежков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EED1" w14:textId="77777777" w:rsidR="00B27A51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E93E7" w14:textId="77777777" w:rsidR="00B27A51" w:rsidRPr="00C10F7B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51" w:rsidRPr="00C10F7B" w14:paraId="202747EA" w14:textId="77777777" w:rsidTr="00976146">
        <w:trPr>
          <w:trHeight w:val="3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BDFD" w14:textId="77777777" w:rsidR="00B27A51" w:rsidRPr="00683BD5" w:rsidRDefault="00B27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EEA" w14:textId="77777777" w:rsidR="00B27A51" w:rsidRPr="00683BD5" w:rsidRDefault="00B27A51" w:rsidP="0097614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887" w14:textId="77777777" w:rsidR="00B27A51" w:rsidRPr="00683BD5" w:rsidRDefault="00B27A51" w:rsidP="00976146">
            <w:pPr>
              <w:spacing w:before="100" w:beforeAutospacing="1" w:after="100" w:afterAutospacing="1" w:line="317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Выполнение крестообразных ручных стежков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DA4" w14:textId="77777777" w:rsidR="00B27A51" w:rsidRPr="00683BD5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BA1B4" w14:textId="77777777" w:rsidR="00B27A51" w:rsidRPr="00C10F7B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A51" w:rsidRPr="00C10F7B" w14:paraId="15817CF1" w14:textId="77777777" w:rsidTr="00976146">
        <w:trPr>
          <w:trHeight w:val="3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A777" w14:textId="77777777" w:rsidR="00B27A51" w:rsidRPr="00683BD5" w:rsidRDefault="00B27A51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055" w14:textId="77777777" w:rsidR="00B27A51" w:rsidRPr="00683BD5" w:rsidRDefault="00B27A51" w:rsidP="0097614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E3F" w14:textId="77777777" w:rsidR="00B27A51" w:rsidRPr="00683BD5" w:rsidRDefault="00B27A51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Выполнение закрепок, пришивание пуговиц, крючков и кнопок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9E7" w14:textId="77777777" w:rsidR="00B27A51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6F8D03" w14:textId="77777777" w:rsidR="00B27A51" w:rsidRPr="00C10F7B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006" w:rsidRPr="00C10F7B" w14:paraId="36FF6791" w14:textId="77777777" w:rsidTr="00976146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2DCA7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Тема 1.3</w:t>
            </w:r>
          </w:p>
          <w:p w14:paraId="39F7C7DD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 xml:space="preserve"> Машинные работы</w:t>
            </w:r>
          </w:p>
          <w:p w14:paraId="71BB30EA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683BD5">
              <w:rPr>
                <w:rFonts w:ascii="Times New Roman" w:eastAsia="Calibri" w:hAnsi="Times New Roman" w:cs="Times New Roman"/>
                <w:b/>
                <w:bCs/>
              </w:rPr>
              <w:t>30</w:t>
            </w:r>
            <w:r w:rsidRPr="00683BD5">
              <w:rPr>
                <w:rFonts w:ascii="Times New Roman" w:eastAsia="Calibri" w:hAnsi="Times New Roman" w:cs="Times New Roman"/>
                <w:bCs/>
              </w:rPr>
              <w:t xml:space="preserve">  часов</w:t>
            </w:r>
          </w:p>
          <w:p w14:paraId="355073B9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DA4" w14:textId="77777777" w:rsidR="00913006" w:rsidRPr="00683BD5" w:rsidRDefault="00913006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9D4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 xml:space="preserve">  16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70C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006" w:rsidRPr="00C10F7B" w14:paraId="11B863C4" w14:textId="77777777" w:rsidTr="00976146">
        <w:trPr>
          <w:trHeight w:val="39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0834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DA0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99AFC" w14:textId="77777777" w:rsidR="00913006" w:rsidRPr="00683BD5" w:rsidRDefault="00913006" w:rsidP="0097614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683BD5">
              <w:rPr>
                <w:rFonts w:ascii="Times New Roman" w:hAnsi="Times New Roman"/>
                <w:w w:val="98"/>
                <w:sz w:val="24"/>
                <w:szCs w:val="24"/>
              </w:rPr>
              <w:t>рабочего</w:t>
            </w:r>
            <w:r w:rsidRPr="00683BD5">
              <w:rPr>
                <w:rFonts w:ascii="Times New Roman" w:hAnsi="Times New Roman"/>
                <w:sz w:val="24"/>
                <w:szCs w:val="24"/>
              </w:rPr>
              <w:t xml:space="preserve"> места. Оборудование, инструменты и приспособление   для   машинных   работ; правила   и   приемы   пользования   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072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00C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913006" w:rsidRPr="00C10F7B" w14:paraId="71A9FB75" w14:textId="77777777" w:rsidTr="00960C82">
        <w:trPr>
          <w:trHeight w:val="2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13CB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86D" w14:textId="77777777" w:rsidR="00913006" w:rsidRPr="00683BD5" w:rsidRDefault="00913006" w:rsidP="00960C8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3BB" w14:textId="77777777" w:rsidR="00913006" w:rsidRPr="00683BD5" w:rsidRDefault="00913006" w:rsidP="0096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Заправка специальных и универсальных машин.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760" w14:textId="77777777" w:rsidR="00913006" w:rsidRPr="00683BD5" w:rsidRDefault="00913006" w:rsidP="00960C8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A91" w14:textId="77777777" w:rsidR="00913006" w:rsidRPr="00C10F7B" w:rsidRDefault="00913006" w:rsidP="00960C8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913006" w:rsidRPr="00C10F7B" w14:paraId="3831B943" w14:textId="77777777" w:rsidTr="00976146">
        <w:trPr>
          <w:trHeight w:val="29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0AF17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B4B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D990" w14:textId="77777777" w:rsidR="00913006" w:rsidRPr="00683BD5" w:rsidRDefault="00913006" w:rsidP="0097614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Правила ухода за швейной машинкой (чистка, смазка). Регулировка машин.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2F7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CC7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913006" w:rsidRPr="00C10F7B" w14:paraId="749183ED" w14:textId="77777777" w:rsidTr="00976146">
        <w:trPr>
          <w:trHeight w:val="29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174E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E9E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0B9" w14:textId="77777777" w:rsidR="00913006" w:rsidRPr="00683BD5" w:rsidRDefault="00913006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 xml:space="preserve">Классификация  машинных стежков  и  строчек их применение.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46E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708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913006" w:rsidRPr="00C10F7B" w14:paraId="3533C8C7" w14:textId="77777777" w:rsidTr="00976146">
        <w:trPr>
          <w:trHeight w:val="29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19E2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A42E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193" w14:textId="77777777" w:rsidR="00913006" w:rsidRPr="00683BD5" w:rsidRDefault="00913006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683BD5">
              <w:rPr>
                <w:rFonts w:ascii="Times New Roman" w:eastAsia="Times New Roman" w:hAnsi="Times New Roman" w:cs="Times New Roman"/>
                <w:b/>
                <w:szCs w:val="27"/>
              </w:rPr>
              <w:t xml:space="preserve">Виды машинных строчек и швов </w:t>
            </w:r>
            <w:r w:rsidRPr="00683BD5">
              <w:rPr>
                <w:rFonts w:ascii="Times New Roman" w:eastAsia="Times New Roman" w:hAnsi="Times New Roman" w:cs="Times New Roman"/>
                <w:szCs w:val="27"/>
              </w:rPr>
              <w:t xml:space="preserve">их применение, технические условия </w:t>
            </w:r>
          </w:p>
          <w:p w14:paraId="71815E93" w14:textId="77777777" w:rsidR="00913006" w:rsidRPr="00683BD5" w:rsidRDefault="00913006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выполнение машинных швов. Соединительные швы.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615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DA9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913006" w:rsidRPr="00C10F7B" w14:paraId="26790B50" w14:textId="77777777" w:rsidTr="00976146">
        <w:trPr>
          <w:trHeight w:val="29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41DA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D95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83E" w14:textId="77777777" w:rsidR="00913006" w:rsidRPr="00683BD5" w:rsidRDefault="00913006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7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Краевые швы, т</w:t>
            </w:r>
            <w:r w:rsidRPr="00683BD5">
              <w:rPr>
                <w:rFonts w:ascii="Times New Roman" w:hAnsi="Times New Roman" w:cs="Times New Roman"/>
              </w:rPr>
              <w:t>ехнология выполнения.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ECA" w14:textId="77777777" w:rsidR="00913006" w:rsidRPr="00683BD5" w:rsidRDefault="00913006" w:rsidP="00071FA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66C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913006" w:rsidRPr="00C10F7B" w14:paraId="758AE0D9" w14:textId="77777777" w:rsidTr="00976146">
        <w:trPr>
          <w:trHeight w:val="29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B9E2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0F5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724" w14:textId="77777777" w:rsidR="00913006" w:rsidRPr="00683BD5" w:rsidRDefault="00913006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7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Отделочные швы,  т</w:t>
            </w:r>
            <w:r w:rsidRPr="00683BD5">
              <w:rPr>
                <w:rFonts w:ascii="Times New Roman" w:hAnsi="Times New Roman" w:cs="Times New Roman"/>
              </w:rPr>
              <w:t>ехнология выполнения.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546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D4A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913006" w:rsidRPr="00C10F7B" w14:paraId="1526FD62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E209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131" w14:textId="77777777" w:rsidR="00913006" w:rsidRPr="00683BD5" w:rsidRDefault="00913006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A42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 xml:space="preserve">  13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487E6D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006" w:rsidRPr="00C10F7B" w14:paraId="1DD3908F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4DA7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A39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C49" w14:textId="77777777" w:rsidR="00913006" w:rsidRPr="00683BD5" w:rsidRDefault="00913006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Терминология машинных стежков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C40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321C6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006" w:rsidRPr="00C10F7B" w14:paraId="52FDF9E7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7971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66F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6C3" w14:textId="77777777" w:rsidR="00913006" w:rsidRPr="00683BD5" w:rsidRDefault="00913006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Терминология машинных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06E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AC82B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006" w:rsidRPr="00C10F7B" w14:paraId="6B48F625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FC6A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51E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E6B" w14:textId="77777777" w:rsidR="00913006" w:rsidRPr="00683BD5" w:rsidRDefault="00913006" w:rsidP="0097614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Освоение навыков по заправке швейных машин, регулировке натяжения, верхней и нижней нитей, регулировке величины стежка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5B8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8C4F6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006" w:rsidRPr="00C10F7B" w14:paraId="5EAEBA9E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E60C" w14:textId="77777777" w:rsidR="00913006" w:rsidRPr="00683BD5" w:rsidRDefault="00913006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6E5" w14:textId="77777777" w:rsidR="00913006" w:rsidRPr="00683BD5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58B" w14:textId="77777777" w:rsidR="00913006" w:rsidRPr="00683BD5" w:rsidRDefault="00913006" w:rsidP="0097614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Выполнение машинных строчек и швов: соединительные, краевые, отделочные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13FB" w14:textId="77777777" w:rsidR="00913006" w:rsidRPr="00683BD5" w:rsidRDefault="00913006" w:rsidP="00071FA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F5FE5" w14:textId="77777777" w:rsidR="00913006" w:rsidRPr="00C10F7B" w:rsidRDefault="0091300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B22" w:rsidRPr="00C10F7B" w14:paraId="0FB35017" w14:textId="77777777" w:rsidTr="007C0A0F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A24D9" w14:textId="77777777" w:rsidR="00530B22" w:rsidRPr="00683BD5" w:rsidRDefault="00530B22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6CA" w14:textId="77777777" w:rsidR="00530B22" w:rsidRPr="00683BD5" w:rsidRDefault="00530B22" w:rsidP="0091300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Times New Roman" w:hAnsi="Times New Roman" w:cs="Times New Roman"/>
                <w:b/>
                <w:szCs w:val="27"/>
              </w:rPr>
              <w:t>Контрольная работа</w:t>
            </w:r>
            <w:r w:rsidRPr="00683BD5">
              <w:rPr>
                <w:rFonts w:ascii="Times New Roman" w:eastAsia="Times New Roman" w:hAnsi="Times New Roman" w:cs="Times New Roman"/>
                <w:szCs w:val="27"/>
              </w:rPr>
              <w:t xml:space="preserve"> «</w:t>
            </w:r>
            <w:r w:rsidRPr="00683BD5">
              <w:rPr>
                <w:rFonts w:ascii="Times New Roman" w:eastAsia="Calibri" w:hAnsi="Times New Roman" w:cs="Times New Roman"/>
                <w:bCs/>
              </w:rPr>
              <w:t>Машинные работы</w:t>
            </w:r>
            <w:r w:rsidRPr="00683BD5">
              <w:rPr>
                <w:rFonts w:ascii="Times New Roman" w:eastAsia="Times New Roman" w:hAnsi="Times New Roman" w:cs="Times New Roman"/>
                <w:szCs w:val="27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3E6" w14:textId="77777777" w:rsidR="00530B22" w:rsidRPr="00683BD5" w:rsidRDefault="00530B22" w:rsidP="00071F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85D118" w14:textId="77777777" w:rsidR="00530B22" w:rsidRPr="00C10F7B" w:rsidRDefault="00530B22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02A89590" w14:textId="77777777" w:rsidTr="00976146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2D53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 xml:space="preserve">Тема 1.4 </w:t>
            </w:r>
          </w:p>
          <w:p w14:paraId="3A1BBCBB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Влажно-тепловая обработка швейных изделий</w:t>
            </w:r>
          </w:p>
          <w:p w14:paraId="55241FA2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3BD5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B22C82" w:rsidRPr="00683BD5">
              <w:rPr>
                <w:rFonts w:ascii="Times New Roman" w:eastAsia="Calibri" w:hAnsi="Times New Roman" w:cs="Times New Roman"/>
                <w:bCs/>
              </w:rPr>
              <w:t>24часа</w:t>
            </w:r>
          </w:p>
          <w:p w14:paraId="65DE718D" w14:textId="77777777" w:rsidR="0091781E" w:rsidRPr="00683BD5" w:rsidRDefault="0091781E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1B7170D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59F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B91" w14:textId="77777777" w:rsidR="00FB41D8" w:rsidRPr="00683BD5" w:rsidRDefault="0091781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8C77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03E4C3C9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E712F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093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03C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Организация рабочего места для ВТО. Правила применения оборудования и приспособлений для ВТО. Виды работ, технические требования к выполнению операций ВТО. Технологические режимы ВТО.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68D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760" w14:textId="77777777" w:rsidR="00FB41D8" w:rsidRPr="00C10F7B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02407050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BB8D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FA4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451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Влажно-тепловая обработка деталей швейных изделий ассортиментных групп.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3D1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233" w14:textId="77777777" w:rsidR="00FB41D8" w:rsidRPr="00C10F7B" w:rsidRDefault="00B27A51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464E4C8B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621C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D18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1EE" w14:textId="77777777" w:rsidR="00FB41D8" w:rsidRPr="00683BD5" w:rsidRDefault="0091781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B2FADA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4484C280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580C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F40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A64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Организация рабочего места. Терминология и технические условия на выполнение  ВТО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463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FE8D6F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5B3D54B6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686E9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D63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983" w14:textId="77777777" w:rsidR="00FB41D8" w:rsidRPr="00683BD5" w:rsidRDefault="00FB41D8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Приемы выполнения операций ВТО полочек и спинок.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BAB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90A4F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32EBFC34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A60E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C0F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E2C" w14:textId="77777777" w:rsidR="00FB41D8" w:rsidRPr="00683BD5" w:rsidRDefault="00FB41D8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7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Приемы выполнения операций ВТО мелких деталей, карманов, воротника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D11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204B0D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207749A6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71F80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255A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BD8" w14:textId="77777777" w:rsidR="00FB41D8" w:rsidRPr="00683BD5" w:rsidRDefault="00FB41D8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7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ВТО  швов плечевых, боковых, соединение лифа с юбкой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89E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CD57F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0BFC8069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16FC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56F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BC88" w14:textId="77777777" w:rsidR="00FB41D8" w:rsidRPr="00683BD5" w:rsidRDefault="00FB41D8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7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ВТО рукавов и низа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2A4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6DD120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580DA9F2" w14:textId="77777777" w:rsidTr="00976146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6F011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Тема 1.5</w:t>
            </w:r>
          </w:p>
          <w:p w14:paraId="00C4B7A9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Клеевой метод обработки деталей изделий, его применение</w:t>
            </w:r>
          </w:p>
          <w:p w14:paraId="15C68F10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3BD5">
              <w:rPr>
                <w:rFonts w:ascii="Times New Roman" w:eastAsia="Calibri" w:hAnsi="Times New Roman" w:cs="Times New Roman"/>
                <w:bCs/>
              </w:rPr>
              <w:lastRenderedPageBreak/>
              <w:t>-</w:t>
            </w:r>
            <w:r w:rsidR="00B22C82" w:rsidRPr="00683BD5">
              <w:rPr>
                <w:rFonts w:ascii="Times New Roman" w:eastAsia="Calibri" w:hAnsi="Times New Roman" w:cs="Times New Roman"/>
                <w:bCs/>
              </w:rPr>
              <w:t xml:space="preserve"> 10 часов</w:t>
            </w:r>
          </w:p>
          <w:p w14:paraId="7D6B02EC" w14:textId="77777777" w:rsidR="0091781E" w:rsidRPr="00683BD5" w:rsidRDefault="0091781E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03A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CE8" w14:textId="77777777" w:rsidR="00FB41D8" w:rsidRPr="00683BD5" w:rsidRDefault="0091781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DBA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5CE9913E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9DA8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95C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228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Клеевой метод. Виды клеевого метода. Классификация швов. Дублирование деталей. Правила обработки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A29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ABB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3A024D62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5D45D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949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384" w14:textId="77777777" w:rsidR="00FB41D8" w:rsidRPr="00683BD5" w:rsidRDefault="0091781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 xml:space="preserve"> 7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9E8286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74559C21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8870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061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7BDA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Исследование различных видов клеевых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007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AC9179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2940416F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3A1A4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99A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531" w14:textId="77777777" w:rsidR="00FB41D8" w:rsidRPr="00683BD5" w:rsidRDefault="00FB41D8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7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Клеевые способы соединения деталей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DC7" w14:textId="77777777" w:rsidR="00FB41D8" w:rsidRPr="00683BD5" w:rsidRDefault="00E216BE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12EE1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2080B909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150B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90B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0DD" w14:textId="77777777" w:rsidR="00FB41D8" w:rsidRPr="00683BD5" w:rsidRDefault="00FB41D8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7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Сварные, комбинированные, заклепочные соединения деталей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E45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457AB1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614ABBF8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754DB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D15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8F5" w14:textId="77777777" w:rsidR="00FB41D8" w:rsidRPr="00683BD5" w:rsidRDefault="00FB41D8" w:rsidP="00976146">
            <w:pPr>
              <w:spacing w:after="0" w:line="317" w:lineRule="atLeast"/>
              <w:rPr>
                <w:rFonts w:ascii="Times New Roman" w:eastAsia="Times New Roman" w:hAnsi="Times New Roman" w:cs="Times New Roman"/>
                <w:szCs w:val="27"/>
              </w:rPr>
            </w:pPr>
            <w:r w:rsidRPr="00683BD5">
              <w:rPr>
                <w:rFonts w:ascii="Times New Roman" w:eastAsia="Times New Roman" w:hAnsi="Times New Roman" w:cs="Times New Roman"/>
                <w:szCs w:val="27"/>
              </w:rPr>
              <w:t>Обработка деталей изделия с использованием клеевых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00A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B5BBA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6BC78D0B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0B4A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278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2BFE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Дублирование деталей из различных клеевых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42A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D3433E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6C4962DE" w14:textId="77777777" w:rsidTr="00976146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1E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Тема 1.6</w:t>
            </w:r>
          </w:p>
          <w:p w14:paraId="3FD4B03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Технология изготовления постельного и столового белья</w:t>
            </w:r>
          </w:p>
          <w:p w14:paraId="5D79FC0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3BD5">
              <w:rPr>
                <w:rFonts w:ascii="Times New Roman" w:eastAsia="Calibri" w:hAnsi="Times New Roman" w:cs="Times New Roman"/>
                <w:bCs/>
              </w:rPr>
              <w:t xml:space="preserve"> – 5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Pr="00683BD5">
              <w:rPr>
                <w:rFonts w:ascii="Times New Roman" w:eastAsia="Calibri" w:hAnsi="Times New Roman" w:cs="Times New Roman"/>
                <w:bCs/>
              </w:rPr>
              <w:t xml:space="preserve">  часа</w:t>
            </w:r>
          </w:p>
          <w:p w14:paraId="2BC5CF7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EB5C46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784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EB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82AA9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35CCA2F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D7CE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F1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630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полотенца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CB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031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01CD940C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9FED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CA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773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салфеток, скатерти.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63B" w14:textId="77777777" w:rsidR="00683BD5" w:rsidRPr="00683BD5" w:rsidRDefault="00297F1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E27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5D11848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347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4E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951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фартука. Наименование линий срезов деталей кроя. Направление нитей основы.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D8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</w:t>
            </w:r>
            <w:r w:rsidR="00297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033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57B744F4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EEC4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B0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8DF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Подготовка деталей кроя фартука  к пошиву. Проверка деталей кроя.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62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6D3C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5ACF9592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D1A49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91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CC8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Обработка деталей фартука (бретелей, нагрудника, пояса, карманов).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9EC" w14:textId="77777777" w:rsidR="00683BD5" w:rsidRPr="00683BD5" w:rsidRDefault="00683BD5" w:rsidP="00B22C8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079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638A144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E64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66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5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Соединение мелких деталей с нижней частью фартука. Окончательная ВТО.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DB2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8AF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125E04D8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A6B0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A2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AD3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Технология обработки постельного белья.</w:t>
            </w:r>
            <w:r w:rsidRPr="00683BD5">
              <w:rPr>
                <w:rFonts w:ascii="Times New Roman" w:hAnsi="Times New Roman" w:cs="Times New Roman"/>
              </w:rPr>
              <w:t xml:space="preserve"> Подготовка деталей кроя постельного белья  к пошиву.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FA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10D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AC4F757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C9322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FD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EA3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Проверка деталей кроя. Направление нитей основы.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D17" w14:textId="77777777" w:rsidR="00683BD5" w:rsidRPr="00683BD5" w:rsidRDefault="00297F1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F829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2EC8F41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19228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24C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851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10292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05515876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07FE3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80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35D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столового белья (поленца, скатерти, салфетки)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34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36473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041CD54F" w14:textId="77777777" w:rsidTr="00976146">
        <w:trPr>
          <w:trHeight w:val="2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B61B0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6F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D42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деталей фартука.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331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34EAB4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469F8B29" w14:textId="77777777" w:rsidTr="00976146">
        <w:trPr>
          <w:trHeight w:val="1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E9F9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118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DF4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простыни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83C" w14:textId="77777777" w:rsidR="00683BD5" w:rsidRPr="00683BD5" w:rsidRDefault="00683BD5" w:rsidP="00E8272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24F389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409A42C7" w14:textId="77777777" w:rsidTr="00976146">
        <w:trPr>
          <w:trHeight w:val="24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8D2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C5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6F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наволочки с застежкой, без застежки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A0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8E733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0233C34A" w14:textId="77777777" w:rsidTr="00976146">
        <w:trPr>
          <w:trHeight w:val="19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AF6C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A7F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229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наволочки с отделкой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32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8C3FE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45B766F5" w14:textId="77777777" w:rsidTr="00976146">
        <w:trPr>
          <w:trHeight w:val="24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A376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47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D60D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пододеяльника с вырезом. Обработка пододеяльника обтачкой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05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D39992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14E317B3" w14:textId="77777777" w:rsidTr="00976146">
        <w:trPr>
          <w:trHeight w:val="1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94A8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7B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57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боковых и поперечных срезов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A3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517ADC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53521D6C" w14:textId="77777777" w:rsidTr="00976146">
        <w:trPr>
          <w:trHeight w:val="2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0F655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F9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5C4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Обработка пододеяльника с застежкой на внешней стороне.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37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13098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102705F6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88C9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49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A59" w14:textId="77777777" w:rsidR="00683BD5" w:rsidRPr="00683BD5" w:rsidRDefault="00683BD5" w:rsidP="0097614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Обработки пододеяльника с отверстием, расположенным в поперечном шве. Окончательная отделка пододеяльника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4E8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FAC366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6ACDD43A" w14:textId="77777777" w:rsidTr="00EA7B3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C7A0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35F" w14:textId="77777777" w:rsidR="00683BD5" w:rsidRPr="00683BD5" w:rsidRDefault="00683BD5" w:rsidP="00683BD5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683BD5">
              <w:rPr>
                <w:rFonts w:ascii="Times New Roman" w:hAnsi="Times New Roman" w:cs="Times New Roman"/>
              </w:rPr>
              <w:t xml:space="preserve"> «</w:t>
            </w:r>
            <w:r w:rsidRPr="00683BD5">
              <w:rPr>
                <w:rFonts w:ascii="Times New Roman" w:eastAsia="Calibri" w:hAnsi="Times New Roman" w:cs="Times New Roman"/>
                <w:bCs/>
              </w:rPr>
              <w:t>Технология изготовления постельного и столового белья</w:t>
            </w:r>
            <w:r w:rsidRPr="00683B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22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7D1650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2AA68095" w14:textId="77777777" w:rsidTr="00976146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394C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Тема 1. 7</w:t>
            </w:r>
          </w:p>
          <w:p w14:paraId="227E884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Технология обработки узлов и деталей женской легкой одежды из текстильных материалов</w:t>
            </w:r>
          </w:p>
          <w:p w14:paraId="6B3FEA3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3BD5">
              <w:rPr>
                <w:rFonts w:ascii="Times New Roman" w:eastAsia="Calibri" w:hAnsi="Times New Roman" w:cs="Times New Roman"/>
                <w:bCs/>
              </w:rPr>
              <w:t>- 10</w:t>
            </w:r>
            <w:r>
              <w:rPr>
                <w:rFonts w:ascii="Times New Roman" w:eastAsia="Calibri" w:hAnsi="Times New Roman" w:cs="Times New Roman"/>
                <w:bCs/>
              </w:rPr>
              <w:t>5</w:t>
            </w:r>
            <w:r w:rsidRPr="00683BD5">
              <w:rPr>
                <w:rFonts w:ascii="Times New Roman" w:eastAsia="Calibri" w:hAnsi="Times New Roman" w:cs="Times New Roman"/>
                <w:bCs/>
              </w:rPr>
              <w:t xml:space="preserve">  часа</w:t>
            </w:r>
          </w:p>
          <w:p w14:paraId="0E09C7B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2CC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8F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7FF353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1D1B2F3A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FAE44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44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427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Порядок обработки узлов и деталей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241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BA4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F7F2577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8615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E7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496" w14:textId="77777777" w:rsidR="00683BD5" w:rsidRPr="00683BD5" w:rsidRDefault="00683BD5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срезов деталей и узлов.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8A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195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05BDE99A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12E3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AF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841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вытачек и подрезов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84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A73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137DDEBB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7B1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38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C3D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Технология обработки складок, сборок, рюш, жабо, </w:t>
            </w:r>
            <w:proofErr w:type="spellStart"/>
            <w:r w:rsidRPr="00683BD5">
              <w:rPr>
                <w:rFonts w:ascii="Times New Roman" w:hAnsi="Times New Roman" w:cs="Times New Roman"/>
              </w:rPr>
              <w:t>кокилье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17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B32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4512C54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5CEF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515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4ED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мелких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C9F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F3E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46D5FF7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E479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D6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80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кокеток, вставок и соединение их с основными деталями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77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611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6D11E652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4EE2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13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B4F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карманов в рельефных швах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E9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58CF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2345F679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DD1EC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79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7E7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накладных карманов и соединение их с основными деталями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6E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295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4D5D9C3F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395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0C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F63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прорезных карманов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4C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B8B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4DE17E6C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F42E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3A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6A2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различных видов застежек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66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7DF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120AC38E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BCB1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846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D9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соединения плечевых, боковых срезов, обработка срезов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43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A7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763E448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CE8E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A0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7417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горловины без воротника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63C1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54D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1295816F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97AEC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E4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8D3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различных видов воротников и их соединение с изделием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37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E46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69404B94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3362D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E5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5EA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пройм без рукавов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AB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EAB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5DD61D68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5537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0C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440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рукавов и соединение их с изделием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C2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D32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17A5A22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FB3D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8E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EF7" w14:textId="77777777" w:rsidR="00683BD5" w:rsidRPr="00683BD5" w:rsidRDefault="00683BD5" w:rsidP="00976146">
            <w:r w:rsidRPr="00683BD5">
              <w:rPr>
                <w:rFonts w:ascii="Times New Roman" w:hAnsi="Times New Roman" w:cs="Times New Roman"/>
              </w:rPr>
              <w:t>Технология обработки рукавов реглан и цельнокроеных рукавов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5A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D51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EBDB3C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9C8C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AA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380" w14:textId="77777777" w:rsidR="00683BD5" w:rsidRPr="00683BD5" w:rsidRDefault="00683BD5" w:rsidP="00976146">
            <w:r w:rsidRPr="00683BD5">
              <w:rPr>
                <w:rFonts w:ascii="Times New Roman" w:hAnsi="Times New Roman" w:cs="Times New Roman"/>
              </w:rPr>
              <w:t>Технология обработки застежки молнии и потайной застежки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3F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1F0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5B0900B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A17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5A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2C4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шлицы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04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C4F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6386786B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3BC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1C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F11" w14:textId="77777777" w:rsidR="00683BD5" w:rsidRPr="00683BD5" w:rsidRDefault="00683BD5" w:rsidP="00976146">
            <w:r w:rsidRPr="00683BD5">
              <w:rPr>
                <w:rFonts w:ascii="Times New Roman" w:hAnsi="Times New Roman" w:cs="Times New Roman"/>
              </w:rPr>
              <w:t>Технология обработки низа рукавов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37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279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A824E51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041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038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FAE" w14:textId="77777777" w:rsidR="00683BD5" w:rsidRPr="00683BD5" w:rsidRDefault="00683BD5" w:rsidP="00976146">
            <w:r w:rsidRPr="00683BD5">
              <w:rPr>
                <w:rFonts w:ascii="Times New Roman" w:hAnsi="Times New Roman" w:cs="Times New Roman"/>
              </w:rPr>
              <w:t>Технология обработки низа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02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8BE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1BC1270C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3433C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C0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4F5" w14:textId="77777777" w:rsidR="00683BD5" w:rsidRPr="00683BD5" w:rsidRDefault="00683BD5" w:rsidP="00976146">
            <w:r w:rsidRPr="00683BD5">
              <w:rPr>
                <w:rFonts w:ascii="Times New Roman" w:hAnsi="Times New Roman" w:cs="Times New Roman"/>
              </w:rPr>
              <w:t>Технология обработки низа брюк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D1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A3D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1D4DB6C4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3A584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E9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4EA9" w14:textId="77777777" w:rsidR="00683BD5" w:rsidRPr="00683BD5" w:rsidRDefault="00683BD5" w:rsidP="00976146">
            <w:r w:rsidRPr="00683BD5">
              <w:rPr>
                <w:rFonts w:ascii="Times New Roman" w:hAnsi="Times New Roman" w:cs="Times New Roman"/>
              </w:rPr>
              <w:t>Технология обработки верхнего среза юбки без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36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636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225E98B4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4C2D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56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95D" w14:textId="77777777" w:rsidR="00683BD5" w:rsidRPr="00683BD5" w:rsidRDefault="00683BD5" w:rsidP="00976146">
            <w:r w:rsidRPr="00683BD5">
              <w:rPr>
                <w:rFonts w:ascii="Times New Roman" w:hAnsi="Times New Roman" w:cs="Times New Roman"/>
              </w:rPr>
              <w:t>Технология обработки верхнего среза юбки с поясом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96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F40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6C04A703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EBB0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E8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93A" w14:textId="77777777" w:rsidR="00683BD5" w:rsidRPr="00683BD5" w:rsidRDefault="00683BD5" w:rsidP="00976146">
            <w:r w:rsidRPr="00683BD5">
              <w:rPr>
                <w:rFonts w:ascii="Times New Roman" w:hAnsi="Times New Roman" w:cs="Times New Roman"/>
              </w:rPr>
              <w:t>Технология обработки верхнего среза брюк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66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886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444D294F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0FFC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D9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3A6" w14:textId="77777777" w:rsidR="00683BD5" w:rsidRPr="00683BD5" w:rsidRDefault="00683BD5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Окончательная обработка швейных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45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774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2158A998" w14:textId="77777777" w:rsidTr="00976146">
        <w:trPr>
          <w:trHeight w:val="20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9011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CA3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635" w14:textId="77777777" w:rsidR="00683BD5" w:rsidRPr="00683BD5" w:rsidRDefault="00683BD5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Описание внешнего вида, детали кроя, ТУ на раскрой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187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806D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7C49FCBA" w14:textId="77777777" w:rsidTr="00B22C82">
        <w:trPr>
          <w:trHeight w:val="2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F772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856" w14:textId="77777777" w:rsidR="00683BD5" w:rsidRPr="00683BD5" w:rsidRDefault="00683BD5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8F9" w14:textId="77777777" w:rsidR="00683BD5" w:rsidRPr="00683BD5" w:rsidRDefault="00683BD5" w:rsidP="0053616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FFA81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48786902" w14:textId="77777777" w:rsidTr="00976146">
        <w:trPr>
          <w:trHeight w:val="25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171E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21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243D" w14:textId="77777777" w:rsidR="00683BD5" w:rsidRPr="00683BD5" w:rsidRDefault="00683BD5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Составить технологическую последовательность обработки узлов и деталей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0F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B41CE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3760E0E6" w14:textId="77777777" w:rsidTr="00976146">
        <w:trPr>
          <w:trHeight w:val="2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3E3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225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E2F" w14:textId="77777777" w:rsidR="00683BD5" w:rsidRPr="00683BD5" w:rsidRDefault="00683BD5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Выполнить макеты карманов (накладного,  прорезного, в рельефе)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95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49764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363067E9" w14:textId="77777777" w:rsidTr="00976146">
        <w:trPr>
          <w:trHeight w:val="25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9DE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2F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A9A" w14:textId="77777777" w:rsidR="00683BD5" w:rsidRPr="00683BD5" w:rsidRDefault="00683BD5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Зарисовать схемы обработки швов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5D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A0938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7E5C1FD0" w14:textId="77777777" w:rsidTr="00976146">
        <w:trPr>
          <w:trHeight w:val="23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22D1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F9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9C9" w14:textId="77777777" w:rsidR="00683BD5" w:rsidRPr="00683BD5" w:rsidRDefault="00683BD5" w:rsidP="00E8272F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Схема обработки узла карманов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F6A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D3377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19ADB95F" w14:textId="77777777" w:rsidTr="00976146">
        <w:trPr>
          <w:trHeight w:val="24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689F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18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D99" w14:textId="77777777" w:rsidR="00683BD5" w:rsidRPr="00683BD5" w:rsidRDefault="00683BD5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Выполнить схему обработки мелких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EB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53ECBB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5B3A9B97" w14:textId="77777777" w:rsidTr="00976146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3985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C25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690" w14:textId="77777777" w:rsidR="00683BD5" w:rsidRPr="00683BD5" w:rsidRDefault="00683BD5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подреза со сборкой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41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7CF5A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29984C41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FDF45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E1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44B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цельнокроеного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63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DB513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43BF247A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235D9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B6A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374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одинарной кокетки, соединение ее с изделием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35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1EE836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1F45896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73364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95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A1C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Окантовка проймы тесьмой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AE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42E485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41FB67C7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5E809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C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B3F2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низа изделия швом в подгибку с закрытым срезом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82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1E783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6734EBC4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194E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14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F6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Втачивание одно шовного рукава в пройму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52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74528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15DA57AC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5AF0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7F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904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двойной кокетки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9E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5A8CD9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3F348EE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21841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D5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35D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низа изделия швом в подгибку с закрытым срезом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D25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CB1D6C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651C359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BFA01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E56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574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Обработка одно шовного рукава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FB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02A86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559EBF9B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733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6D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3FC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Втачивание двух шовного рукава в пройму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36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651D9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062592EC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8BFA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A8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550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Чистка и влажно-тепловая обработка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7B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88BF73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703A6370" w14:textId="77777777" w:rsidTr="00EA7B3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09AD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168E" w14:textId="77777777" w:rsidR="00683BD5" w:rsidRPr="00683BD5" w:rsidRDefault="00683BD5" w:rsidP="00683BD5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683BD5">
              <w:rPr>
                <w:rFonts w:ascii="Times New Roman" w:hAnsi="Times New Roman" w:cs="Times New Roman"/>
              </w:rPr>
              <w:t xml:space="preserve"> «</w:t>
            </w:r>
            <w:r w:rsidRPr="00683BD5">
              <w:rPr>
                <w:rFonts w:ascii="Times New Roman" w:eastAsia="Calibri" w:hAnsi="Times New Roman" w:cs="Times New Roman"/>
                <w:bCs/>
              </w:rPr>
              <w:t>Технология обработки узлов и деталей женской легкой одежды из текстильных материалов</w:t>
            </w:r>
            <w:r w:rsidRPr="00683B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FDD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BAA436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1940AF82" w14:textId="77777777" w:rsidTr="00976146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5A5E5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Тема 1.8</w:t>
            </w:r>
          </w:p>
          <w:p w14:paraId="72BA0374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 xml:space="preserve">Технология </w:t>
            </w:r>
            <w:r w:rsidRPr="00683BD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изготовления нательного белья</w:t>
            </w:r>
          </w:p>
          <w:p w14:paraId="65235AFF" w14:textId="77777777" w:rsidR="00FB41D8" w:rsidRPr="00683BD5" w:rsidRDefault="00B22C82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3BD5">
              <w:rPr>
                <w:rFonts w:ascii="Times New Roman" w:eastAsia="Calibri" w:hAnsi="Times New Roman" w:cs="Times New Roman"/>
                <w:bCs/>
              </w:rPr>
              <w:t>-20 часов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B2C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4FE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054BFB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3C1A6165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C11A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918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814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Начальная обработка ночной сорочки.</w:t>
            </w:r>
            <w:r w:rsidRPr="00683BD5">
              <w:rPr>
                <w:rFonts w:ascii="Times New Roman" w:hAnsi="Times New Roman" w:cs="Times New Roman"/>
              </w:rPr>
              <w:t xml:space="preserve"> Наименование линий и срезов деталей кроя. </w:t>
            </w:r>
            <w:r w:rsidRPr="00683BD5">
              <w:rPr>
                <w:rFonts w:ascii="Times New Roman" w:hAnsi="Times New Roman" w:cs="Times New Roman"/>
              </w:rPr>
              <w:lastRenderedPageBreak/>
              <w:t xml:space="preserve">Направление нитей основы в деталях кроя.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27E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3B2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683A2391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3196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5CA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83E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Подготовка деталей кроя к обработке. Технология обработки горловины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5C4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1C4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30BA541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69F0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41E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B20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проймы.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794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8125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72236021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B70C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161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757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кокетки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D3F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F27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5344F123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BC095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1DD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E0A" w14:textId="77777777" w:rsidR="00FB41D8" w:rsidRPr="00683BD5" w:rsidRDefault="00FB41D8" w:rsidP="00976146">
            <w:r w:rsidRPr="00683BD5">
              <w:rPr>
                <w:rFonts w:ascii="Times New Roman" w:hAnsi="Times New Roman" w:cs="Times New Roman"/>
              </w:rPr>
              <w:t>Технология обработки боковых швов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F0F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ABBB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00AE2D79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9B24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C3C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090" w14:textId="77777777" w:rsidR="00FB41D8" w:rsidRPr="00683BD5" w:rsidRDefault="00FB41D8" w:rsidP="00976146">
            <w:r w:rsidRPr="00683BD5">
              <w:rPr>
                <w:rFonts w:ascii="Times New Roman" w:hAnsi="Times New Roman" w:cs="Times New Roman"/>
              </w:rPr>
              <w:t>Технология обработки  низа изделия. Окончательная обработка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B30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957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40E525C5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3DA5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FBF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854" w14:textId="77777777" w:rsidR="00FB41D8" w:rsidRPr="00683BD5" w:rsidRDefault="00FB41D8" w:rsidP="00976146">
            <w:r w:rsidRPr="00683BD5">
              <w:rPr>
                <w:rFonts w:ascii="Times New Roman" w:hAnsi="Times New Roman" w:cs="Times New Roman"/>
                <w:b/>
              </w:rPr>
              <w:t>Детали кроя мужских трусов.</w:t>
            </w:r>
            <w:r w:rsidRPr="00683BD5">
              <w:rPr>
                <w:rFonts w:ascii="Times New Roman" w:hAnsi="Times New Roman" w:cs="Times New Roman"/>
              </w:rPr>
              <w:t xml:space="preserve"> Наименование линий и срезов деталей кроя. Направление нитей основы в деталях кроя.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10A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6A7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07A980A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CF35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985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848" w14:textId="77777777" w:rsidR="00FB41D8" w:rsidRPr="00683BD5" w:rsidRDefault="00FB41D8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 боковых швов. Технология обработки среднего шва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A77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592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0D1BFB1B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3023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689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BF8" w14:textId="77777777" w:rsidR="00FB41D8" w:rsidRPr="00683BD5" w:rsidRDefault="00FB41D8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Технология обработки шагового шва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001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A51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1B173E4B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00F2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7FE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7F7" w14:textId="77777777" w:rsidR="00FB41D8" w:rsidRPr="00683BD5" w:rsidRDefault="00FB41D8" w:rsidP="00976146">
            <w:r w:rsidRPr="00683BD5">
              <w:rPr>
                <w:rFonts w:ascii="Times New Roman" w:hAnsi="Times New Roman" w:cs="Times New Roman"/>
              </w:rPr>
              <w:t>Технология обработки низа мужских трусов. Технология обработки верхнего среза мужских трусов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D85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22E" w14:textId="77777777" w:rsidR="00FB41D8" w:rsidRPr="00C10F7B" w:rsidRDefault="00FB41D8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FB41D8" w:rsidRPr="00C10F7B" w14:paraId="7E59E44E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D83D5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23F" w14:textId="77777777" w:rsidR="00FB41D8" w:rsidRPr="00683BD5" w:rsidRDefault="00FB41D8" w:rsidP="00976146">
            <w:pPr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BFF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46E8B3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7EA02707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76E6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B6B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6FE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низа рукавов шитьем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0749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5F3C7C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536626DA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2A68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327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42C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рукава реглан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022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AC3B26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40A9FA28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D5164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4C9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A58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кокетки шитьем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E64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E15E0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1D8" w:rsidRPr="00C10F7B" w14:paraId="746AC422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AAD2" w14:textId="77777777" w:rsidR="00FB41D8" w:rsidRPr="00683BD5" w:rsidRDefault="00FB41D8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0F69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FCE" w14:textId="77777777" w:rsidR="00FB41D8" w:rsidRPr="00683BD5" w:rsidRDefault="00FB41D8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Обработка запошивочного шва</w:t>
            </w:r>
            <w:r w:rsidR="006C3F4B" w:rsidRPr="00683BD5">
              <w:rPr>
                <w:rFonts w:ascii="Times New Roman" w:hAnsi="Times New Roman" w:cs="Times New Roman"/>
              </w:rPr>
              <w:t xml:space="preserve"> в трусах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8AC" w14:textId="77777777" w:rsidR="00FB41D8" w:rsidRPr="00683BD5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EAB9F" w14:textId="77777777" w:rsidR="00FB41D8" w:rsidRPr="00C10F7B" w:rsidRDefault="00FB41D8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35076C5F" w14:textId="77777777" w:rsidTr="00976146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303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Тема 1.9</w:t>
            </w:r>
          </w:p>
          <w:p w14:paraId="128E263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 xml:space="preserve">Технология </w:t>
            </w:r>
            <w:r w:rsidRPr="00683BD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изготовления поясных изделий</w:t>
            </w:r>
          </w:p>
          <w:p w14:paraId="725D039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3BD5">
              <w:rPr>
                <w:rFonts w:ascii="Times New Roman" w:eastAsia="Calibri" w:hAnsi="Times New Roman" w:cs="Times New Roman"/>
                <w:bCs/>
              </w:rPr>
              <w:t>- 3</w:t>
            </w:r>
            <w:r>
              <w:rPr>
                <w:rFonts w:ascii="Times New Roman" w:eastAsia="Calibri" w:hAnsi="Times New Roman" w:cs="Times New Roman"/>
                <w:bCs/>
              </w:rPr>
              <w:t>8</w:t>
            </w:r>
            <w:r w:rsidRPr="00683BD5">
              <w:rPr>
                <w:rFonts w:ascii="Times New Roman" w:eastAsia="Calibri" w:hAnsi="Times New Roman" w:cs="Times New Roman"/>
                <w:bCs/>
              </w:rPr>
              <w:t xml:space="preserve"> часов</w:t>
            </w:r>
          </w:p>
          <w:p w14:paraId="755EA79E" w14:textId="77777777" w:rsidR="00683BD5" w:rsidRPr="00683BD5" w:rsidRDefault="00683BD5" w:rsidP="0091781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F6D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92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9AB465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58BCDE22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3EA4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A6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E5F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/>
                <w:b/>
                <w:sz w:val="24"/>
                <w:szCs w:val="24"/>
              </w:rPr>
              <w:t>Виды и назначение женских юбок.</w:t>
            </w:r>
            <w:r w:rsidRPr="00683BD5">
              <w:rPr>
                <w:rFonts w:ascii="Times New Roman" w:hAnsi="Times New Roman" w:cs="Times New Roman"/>
              </w:rPr>
              <w:t xml:space="preserve"> Наименование линий и срезов деталей кроя. </w:t>
            </w:r>
            <w:r w:rsidRPr="00683BD5">
              <w:rPr>
                <w:rFonts w:ascii="Times New Roman" w:hAnsi="Times New Roman" w:cs="Times New Roman"/>
              </w:rPr>
              <w:lastRenderedPageBreak/>
              <w:t>Направление нитей основы в деталях кроя.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1E8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805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51164A64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2A1C8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0E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A59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Технологическая   последовательность обработки юбки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68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4EE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24B0FDC0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0C8F3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E5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D25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Подготовка  юбки  к  примерке.  Сметка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9E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954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5DCFFF6E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673F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41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51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Проведение примерки юбки. Подготовка ее к пошиву.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45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3C5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696FBBFD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0A43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40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9F5B" w14:textId="77777777" w:rsidR="00683BD5" w:rsidRPr="00683BD5" w:rsidRDefault="00683BD5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42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вытачек, рельефов,  шлицы,  обметывание  срезов юбки.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ED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E09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0866C32F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C840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C4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C52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Стачивание  боковых  швов,  обработка застежки, ВТО швов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36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A3E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719A5FEF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A090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0E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F83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 обработки  верхнего  среза  юбки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D2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D0E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4A02B86A" w14:textId="77777777" w:rsidTr="0097614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F4976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49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E87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 обработки  низа  изделия.  Обработка петли и пришивание пуговицы. Окончательная отделка юбки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EE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ACA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C79B5A4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99CF6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D2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4D2D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83BD5">
              <w:rPr>
                <w:rFonts w:ascii="Times New Roman" w:hAnsi="Times New Roman"/>
                <w:b/>
                <w:sz w:val="24"/>
                <w:szCs w:val="24"/>
              </w:rPr>
              <w:t>Виды и назначение женских бриджей, брюк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0A8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9CA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528DD0D0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26C7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DB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CD0B" w14:textId="77777777" w:rsidR="00683BD5" w:rsidRPr="00683BD5" w:rsidRDefault="00683BD5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Подготовка выкроенных деталей</w:t>
            </w:r>
          </w:p>
          <w:p w14:paraId="755CC701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бриджей к пошиву.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16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9AF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FB119F7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9BE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03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6082" w14:textId="77777777" w:rsidR="00683BD5" w:rsidRPr="00683BD5" w:rsidRDefault="00683BD5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 обработки  карманов портфель  в бриджах.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5F6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639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0EF1E736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DE9B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BF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C69" w14:textId="77777777" w:rsidR="00683BD5" w:rsidRPr="00683BD5" w:rsidRDefault="00683BD5" w:rsidP="00976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срезов бриджей.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08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05B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78423D6B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C646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C75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641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  обработки   нижнего   и  верхнего срезов бриджей.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59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BC7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72CD79AB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20B1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2A8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CE08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Окончательная   отделка   бриджей. Проверка качества.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8D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7CE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9A6A116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7B2C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301C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5F2" w14:textId="77777777" w:rsidR="00683BD5" w:rsidRPr="00683BD5" w:rsidRDefault="00683BD5" w:rsidP="009178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A7B3C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28C694B0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9F3C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D4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CC5C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r w:rsidRPr="00683BD5">
              <w:rPr>
                <w:rFonts w:ascii="Times New Roman" w:hAnsi="Times New Roman"/>
                <w:w w:val="98"/>
                <w:sz w:val="24"/>
                <w:szCs w:val="24"/>
              </w:rPr>
              <w:t xml:space="preserve">верхнего </w:t>
            </w:r>
            <w:r w:rsidRPr="00683BD5">
              <w:rPr>
                <w:rFonts w:ascii="Times New Roman" w:hAnsi="Times New Roman"/>
                <w:sz w:val="24"/>
                <w:szCs w:val="24"/>
              </w:rPr>
              <w:t xml:space="preserve">среза юбки.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807" w14:textId="77777777" w:rsidR="00683BD5" w:rsidRPr="00683BD5" w:rsidRDefault="00683BD5" w:rsidP="0091781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28FE1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223F9BE9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F7A1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79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CE1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Обработка нижнего среза бриджей  манжетой.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7D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FB92E7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7120EA93" w14:textId="77777777" w:rsidTr="000022C9">
        <w:trPr>
          <w:trHeight w:val="23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F403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040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AB4E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Обработка  кармана  в  рельефном  шве  бриджей.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A79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4397BC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5E5B0820" w14:textId="77777777" w:rsidTr="000022C9">
        <w:trPr>
          <w:trHeight w:val="23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FD18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69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72D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Окончательная   отделка   бриджей. Проверка качества.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1C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1049E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6D424C62" w14:textId="77777777" w:rsidTr="00EA7B3C">
        <w:trPr>
          <w:trHeight w:val="23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8E96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DF6" w14:textId="77777777" w:rsidR="00683BD5" w:rsidRPr="00683BD5" w:rsidRDefault="00683BD5" w:rsidP="00683BD5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683BD5">
              <w:rPr>
                <w:rFonts w:ascii="Times New Roman" w:hAnsi="Times New Roman" w:cs="Times New Roman"/>
              </w:rPr>
              <w:t xml:space="preserve"> «</w:t>
            </w:r>
            <w:r w:rsidRPr="00683BD5">
              <w:rPr>
                <w:rFonts w:ascii="Times New Roman" w:eastAsia="Calibri" w:hAnsi="Times New Roman" w:cs="Times New Roman"/>
                <w:b/>
                <w:bCs/>
              </w:rPr>
              <w:t xml:space="preserve"> Технология изготовления поясных изделий</w:t>
            </w:r>
            <w:r w:rsidRPr="00683B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EA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1A9F6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0A5EFBD3" w14:textId="77777777" w:rsidTr="000022C9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93BE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Тема 1.10</w:t>
            </w:r>
          </w:p>
          <w:p w14:paraId="7CFC8AFF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eastAsia="Calibri" w:hAnsi="Times New Roman" w:cs="Times New Roman"/>
                <w:b/>
                <w:bCs/>
              </w:rPr>
              <w:t>Технология изготовления плечевых изделий</w:t>
            </w:r>
          </w:p>
          <w:p w14:paraId="7F6D56AA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- 31</w:t>
            </w:r>
            <w:r w:rsidRPr="00683BD5">
              <w:rPr>
                <w:rFonts w:ascii="Times New Roman" w:eastAsia="Calibri" w:hAnsi="Times New Roman" w:cs="Times New Roman"/>
                <w:bCs/>
              </w:rPr>
              <w:t xml:space="preserve"> ч.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A5AE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9AC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78D93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4F0889CB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82B3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DF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C91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Виды и назначение плечевых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D6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646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67DFE204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0F15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66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6C1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обработки халата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CC5" w14:textId="77777777" w:rsidR="00683BD5" w:rsidRPr="00683BD5" w:rsidRDefault="00683BD5" w:rsidP="00976146">
            <w:pPr>
              <w:jc w:val="center"/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A73E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7A9BECA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EB442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AB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2E8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мелких деталей и вытачек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F81" w14:textId="77777777" w:rsidR="00683BD5" w:rsidRPr="00683BD5" w:rsidRDefault="00683BD5" w:rsidP="00976146">
            <w:pPr>
              <w:jc w:val="center"/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DCE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49D24D2B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914E4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99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AF76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плечевых, боковых срезов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183" w14:textId="77777777" w:rsidR="00683BD5" w:rsidRPr="00683BD5" w:rsidRDefault="00683BD5" w:rsidP="00976146">
            <w:pPr>
              <w:jc w:val="center"/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3ACB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6B778A50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5924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0D7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559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рукавов и соединение их с изделием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9F2" w14:textId="77777777" w:rsidR="00683BD5" w:rsidRPr="00683BD5" w:rsidRDefault="00683BD5" w:rsidP="00976146">
            <w:pPr>
              <w:jc w:val="center"/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EBE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0A05C60C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12AD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B2D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AF81" w14:textId="77777777" w:rsidR="00683BD5" w:rsidRPr="00683BD5" w:rsidRDefault="00683BD5" w:rsidP="0097614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воротника и соединение его с горловиной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FC1" w14:textId="77777777" w:rsidR="00683BD5" w:rsidRPr="00683BD5" w:rsidRDefault="00683BD5" w:rsidP="00976146">
            <w:pPr>
              <w:jc w:val="center"/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B6D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053B1FE3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7ED9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FF0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AD15" w14:textId="77777777" w:rsidR="00683BD5" w:rsidRPr="00683BD5" w:rsidRDefault="00683BD5" w:rsidP="00976146"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застежки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ECF" w14:textId="77777777" w:rsidR="00683BD5" w:rsidRPr="00683BD5" w:rsidRDefault="00683BD5" w:rsidP="00976146">
            <w:pPr>
              <w:jc w:val="center"/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D2B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B955348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0548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F60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9602" w14:textId="77777777" w:rsidR="00683BD5" w:rsidRPr="00683BD5" w:rsidRDefault="00683BD5" w:rsidP="00976146">
            <w:r w:rsidRPr="00683BD5">
              <w:rPr>
                <w:rFonts w:ascii="Times New Roman" w:hAnsi="Times New Roman"/>
                <w:sz w:val="24"/>
                <w:szCs w:val="24"/>
              </w:rPr>
              <w:t>Технология обработки низа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649" w14:textId="77777777" w:rsidR="00683BD5" w:rsidRPr="00683BD5" w:rsidRDefault="00683BD5" w:rsidP="00976146">
            <w:pPr>
              <w:jc w:val="center"/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D60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4633E0FE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CEF7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37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1E4A" w14:textId="77777777" w:rsidR="00683BD5" w:rsidRPr="00683BD5" w:rsidRDefault="00683BD5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Окончательная отделка изделия. Проверка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554" w14:textId="77777777" w:rsidR="00683BD5" w:rsidRPr="00683BD5" w:rsidRDefault="00683BD5" w:rsidP="00976146">
            <w:pPr>
              <w:jc w:val="center"/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883" w14:textId="77777777" w:rsidR="00683BD5" w:rsidRPr="00C10F7B" w:rsidRDefault="00683BD5" w:rsidP="00976146">
            <w:pPr>
              <w:jc w:val="center"/>
            </w:pPr>
            <w:r w:rsidRPr="00C10F7B">
              <w:rPr>
                <w:rFonts w:ascii="Times New Roman" w:hAnsi="Times New Roman" w:cs="Times New Roman"/>
              </w:rPr>
              <w:t>1</w:t>
            </w:r>
          </w:p>
        </w:tc>
      </w:tr>
      <w:tr w:rsidR="00683BD5" w:rsidRPr="00C10F7B" w14:paraId="3DACC7E8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B3D39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A274" w14:textId="77777777" w:rsidR="00683BD5" w:rsidRPr="00683BD5" w:rsidRDefault="00683BD5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17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2D734A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09B479CC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EA05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A6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6FE7" w14:textId="77777777" w:rsidR="00683BD5" w:rsidRPr="00683BD5" w:rsidRDefault="00683BD5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Обработка   отложного   воротника   и соединение его с изделием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3A4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D53DE6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7F045B26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4765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80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0607" w14:textId="77777777" w:rsidR="00683BD5" w:rsidRPr="00683BD5" w:rsidRDefault="00683BD5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Обработка рукава, соединение его с проймой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312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0DC325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58493998" w14:textId="77777777" w:rsidTr="000022C9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B28B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483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7C49" w14:textId="77777777" w:rsidR="00683BD5" w:rsidRPr="00683BD5" w:rsidRDefault="00683BD5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Обработка низа изделия бейкой.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D49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A8F198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D5" w:rsidRPr="00C10F7B" w14:paraId="01A4DC7D" w14:textId="77777777" w:rsidTr="00EA7B3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7335" w14:textId="77777777" w:rsidR="00683BD5" w:rsidRPr="00683BD5" w:rsidRDefault="00683BD5" w:rsidP="00976146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CD1" w14:textId="77777777" w:rsidR="00683BD5" w:rsidRPr="00683BD5" w:rsidRDefault="00683BD5" w:rsidP="00683BD5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83BD5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683BD5">
              <w:rPr>
                <w:rFonts w:ascii="Times New Roman" w:hAnsi="Times New Roman" w:cs="Times New Roman"/>
              </w:rPr>
              <w:t xml:space="preserve"> «</w:t>
            </w:r>
            <w:r w:rsidRPr="00683BD5">
              <w:rPr>
                <w:rFonts w:ascii="Times New Roman" w:eastAsia="Calibri" w:hAnsi="Times New Roman" w:cs="Times New Roman"/>
                <w:bCs/>
              </w:rPr>
              <w:t>Технология изготовления плечевых изделий</w:t>
            </w:r>
            <w:r w:rsidRPr="00683B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91E" w14:textId="77777777" w:rsidR="00683BD5" w:rsidRPr="00683BD5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BC80C5" w14:textId="77777777" w:rsidR="00683BD5" w:rsidRPr="00C10F7B" w:rsidRDefault="00683BD5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2F06AC3A" w14:textId="77777777" w:rsidTr="00976146">
        <w:tc>
          <w:tcPr>
            <w:tcW w:w="134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4F80" w14:textId="77777777" w:rsidR="00976146" w:rsidRPr="00683BD5" w:rsidRDefault="00976146" w:rsidP="0065308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071FAC" w:rsidRPr="00683BD5">
              <w:rPr>
                <w:rFonts w:ascii="Times New Roman" w:hAnsi="Times New Roman"/>
                <w:b/>
                <w:sz w:val="24"/>
                <w:szCs w:val="24"/>
              </w:rPr>
              <w:t xml:space="preserve"> 327 </w:t>
            </w:r>
            <w:r w:rsidRPr="00683BD5">
              <w:rPr>
                <w:rFonts w:ascii="Times New Roman" w:hAnsi="Times New Roman"/>
                <w:b/>
                <w:sz w:val="24"/>
                <w:szCs w:val="24"/>
              </w:rPr>
              <w:t xml:space="preserve">ч. </w:t>
            </w:r>
            <w:r w:rsidRPr="00653085"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r w:rsidR="00653085" w:rsidRPr="00653085">
              <w:rPr>
                <w:rFonts w:ascii="Times New Roman" w:hAnsi="Times New Roman"/>
                <w:sz w:val="24"/>
                <w:szCs w:val="24"/>
              </w:rPr>
              <w:t>(178 т. + 149</w:t>
            </w:r>
            <w:r w:rsidRPr="00653085">
              <w:rPr>
                <w:rFonts w:ascii="Times New Roman" w:hAnsi="Times New Roman"/>
                <w:sz w:val="24"/>
                <w:szCs w:val="24"/>
              </w:rPr>
              <w:t xml:space="preserve"> пр.)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59BCC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051B8C2F" w14:textId="77777777" w:rsidTr="00976146">
        <w:trPr>
          <w:trHeight w:val="270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F767" w14:textId="77777777" w:rsidR="00976146" w:rsidRPr="00683BD5" w:rsidRDefault="00976146" w:rsidP="00976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3BD5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практика. </w:t>
            </w:r>
            <w:r w:rsidRPr="00683BD5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E516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55F72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500422A4" w14:textId="77777777" w:rsidTr="00976146">
        <w:trPr>
          <w:trHeight w:val="232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8C9E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Тема 1.1 Введение в профессию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683CF3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70EEA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23845AAF" w14:textId="77777777" w:rsidTr="00976146">
        <w:trPr>
          <w:trHeight w:val="270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1BC54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Тема 1.2 Ручные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92B8AF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3E712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357F95A4" w14:textId="77777777" w:rsidTr="00976146">
        <w:trPr>
          <w:trHeight w:val="270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A772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sz w:val="24"/>
                <w:szCs w:val="24"/>
              </w:rPr>
              <w:t>Тема 1.3 Машинные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FF78E8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E5AD7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5C749B19" w14:textId="77777777" w:rsidTr="00976146">
        <w:trPr>
          <w:trHeight w:val="285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7C82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Тема 1.4 Влажно-тепловая обработка швейных изделий.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616F73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8218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45FEBEEF" w14:textId="77777777" w:rsidTr="00976146">
        <w:trPr>
          <w:trHeight w:val="270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EF9C2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Тема 1.5 Клеевой метод обработки деталей изделий, его применение.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703BA1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5327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1D4E82EC" w14:textId="77777777" w:rsidTr="00976146">
        <w:trPr>
          <w:trHeight w:val="285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A067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Тема 1.6 Технология изготовления столового и постельного  белья.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E9777D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0214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0BD48D0B" w14:textId="77777777" w:rsidTr="00976146">
        <w:trPr>
          <w:trHeight w:val="285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606A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Тема 1.7 Технология обработки узлов и деталей женской легкой одежды из текстильных материалов.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DCA3B1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08755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03980C06" w14:textId="77777777" w:rsidTr="00976146">
        <w:trPr>
          <w:trHeight w:val="300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8535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Тема 1.8 Технология изготовления нательного белья и головных уборов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8A3484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AC4F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5311F32A" w14:textId="77777777" w:rsidTr="00976146">
        <w:trPr>
          <w:trHeight w:val="300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F3EE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Тема 1.9 Технология изготовления поясных изделий.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C7E2AD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F25E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49D99D1A" w14:textId="77777777" w:rsidTr="00976146">
        <w:trPr>
          <w:trHeight w:val="203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A6520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</w:rPr>
              <w:t>Тема 1.10 Технология изготовления плечевых изделий.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F678C9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469BF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6A7B3383" w14:textId="77777777" w:rsidTr="00976146">
        <w:trPr>
          <w:trHeight w:val="277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CAAF" w14:textId="77777777" w:rsidR="00976146" w:rsidRPr="00683BD5" w:rsidRDefault="00976146" w:rsidP="00976146">
            <w:pPr>
              <w:rPr>
                <w:rFonts w:ascii="Times New Roman" w:hAnsi="Times New Roman"/>
                <w:sz w:val="24"/>
                <w:szCs w:val="24"/>
              </w:rPr>
            </w:pPr>
            <w:r w:rsidRPr="00683BD5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практика.</w:t>
            </w:r>
            <w:r w:rsidRPr="00683BD5">
              <w:rPr>
                <w:rFonts w:ascii="Times New Roman" w:hAnsi="Times New Roman"/>
                <w:sz w:val="24"/>
                <w:szCs w:val="24"/>
              </w:rPr>
              <w:t xml:space="preserve"> Виды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A8660E" w14:textId="77777777" w:rsidR="00976146" w:rsidRPr="00683BD5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83BD5">
              <w:rPr>
                <w:rFonts w:ascii="Times New Roman" w:hAnsi="Times New Roman" w:cs="Times New Roman"/>
                <w:b/>
              </w:rPr>
              <w:t>660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EFB1" w14:textId="77777777" w:rsidR="00976146" w:rsidRPr="00C10F7B" w:rsidRDefault="00976146" w:rsidP="0097614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54840788" w14:textId="77777777" w:rsidTr="00976146">
        <w:trPr>
          <w:trHeight w:val="247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41D1B" w14:textId="77777777" w:rsidR="00976146" w:rsidRPr="00683BD5" w:rsidRDefault="00976146" w:rsidP="009761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 1.  Ознакомление  с  предприятием.  Инструктаж  по</w:t>
            </w:r>
          </w:p>
          <w:p w14:paraId="688D5997" w14:textId="77777777" w:rsidR="00976146" w:rsidRPr="00683BD5" w:rsidRDefault="00976146" w:rsidP="009761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технике безопасности. Инструктаж по безопасным условиям</w:t>
            </w:r>
          </w:p>
          <w:p w14:paraId="11B2EC52" w14:textId="77777777" w:rsidR="00976146" w:rsidRPr="00683BD5" w:rsidRDefault="00976146" w:rsidP="009761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труда и знакомство с рабочим местом.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20BFF0" w14:textId="77777777" w:rsidR="00976146" w:rsidRPr="00683BD5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00BDE" w14:textId="77777777" w:rsidR="00976146" w:rsidRPr="00C10F7B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58172DB5" w14:textId="77777777" w:rsidTr="00976146">
        <w:trPr>
          <w:trHeight w:val="255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DBF9" w14:textId="77777777" w:rsidR="00976146" w:rsidRPr="00683BD5" w:rsidRDefault="00976146" w:rsidP="009761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2. Выполнение работ при производстве одежды.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00CB0D" w14:textId="77777777" w:rsidR="00976146" w:rsidRPr="00683BD5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AABA2" w14:textId="77777777" w:rsidR="00976146" w:rsidRPr="00C10F7B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15C59CA5" w14:textId="77777777" w:rsidTr="00976146">
        <w:trPr>
          <w:trHeight w:val="285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5A04" w14:textId="77777777" w:rsidR="00976146" w:rsidRPr="00683BD5" w:rsidRDefault="00976146" w:rsidP="00976146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 2.Технология  обработки  узлов  и  деталей  женской  одежды из текстильных материалов.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26F616" w14:textId="77777777" w:rsidR="00976146" w:rsidRPr="00683BD5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9164" w14:textId="77777777" w:rsidR="00976146" w:rsidRPr="00C10F7B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32250B77" w14:textId="77777777" w:rsidTr="00976146">
        <w:trPr>
          <w:trHeight w:val="255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2E65" w14:textId="77777777" w:rsidR="00976146" w:rsidRPr="00683BD5" w:rsidRDefault="00976146" w:rsidP="009761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3. Технология изготовления плечевых изделий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5BCB54" w14:textId="77777777" w:rsidR="00976146" w:rsidRPr="00683BD5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5246" w14:textId="77777777" w:rsidR="00976146" w:rsidRPr="00C10F7B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5A8978EF" w14:textId="77777777" w:rsidTr="00976146">
        <w:trPr>
          <w:trHeight w:val="270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5AB5F" w14:textId="77777777" w:rsidR="00976146" w:rsidRPr="00683BD5" w:rsidRDefault="00976146" w:rsidP="009761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Тема 4.Технология изготовления поясных изделий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FC4A5E" w14:textId="77777777" w:rsidR="00976146" w:rsidRPr="00683BD5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DDB0E" w14:textId="77777777" w:rsidR="00976146" w:rsidRPr="00C10F7B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2E98C7E8" w14:textId="77777777" w:rsidTr="00976146">
        <w:trPr>
          <w:trHeight w:val="330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4249" w14:textId="77777777" w:rsidR="00976146" w:rsidRPr="00683BD5" w:rsidRDefault="00976146" w:rsidP="00976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5. Ведение технологического процесса изготовления швейных изделий.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88E613" w14:textId="77777777" w:rsidR="00976146" w:rsidRPr="00683BD5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54E6" w14:textId="77777777" w:rsidR="00976146" w:rsidRPr="00C10F7B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56FEBABC" w14:textId="77777777" w:rsidTr="00976146">
        <w:trPr>
          <w:trHeight w:val="247"/>
        </w:trPr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ECA5" w14:textId="77777777" w:rsidR="00976146" w:rsidRPr="00683BD5" w:rsidRDefault="00976146" w:rsidP="009761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6. Обслуживание и наладка швейного оборудования в процессе обработки текстильных изделий.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5DA" w14:textId="77777777" w:rsidR="00976146" w:rsidRPr="00683BD5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EA12" w14:textId="77777777" w:rsidR="00976146" w:rsidRPr="00C10F7B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C10F7B" w14:paraId="7D4DED89" w14:textId="77777777" w:rsidTr="00976146"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A46E" w14:textId="77777777" w:rsidR="00976146" w:rsidRPr="00683BD5" w:rsidRDefault="00976146" w:rsidP="009761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3B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7. Изучение и применение приемов труда, современных способов обработки узлов изделий из тканей с различными пошивочными свойствами, методов работы квалифицированных работников на современном швейном оборудовании при изготовлении изделий легкого ассортимента.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32E" w14:textId="77777777" w:rsidR="00976146" w:rsidRPr="00683BD5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3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D6C" w14:textId="77777777" w:rsidR="00976146" w:rsidRPr="00C10F7B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A0F" w:rsidRPr="00C10F7B" w14:paraId="75F28A23" w14:textId="77777777" w:rsidTr="00976146"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B0DD" w14:textId="381E504E" w:rsidR="007C0A0F" w:rsidRPr="0003713E" w:rsidRDefault="007C0A0F" w:rsidP="007C0A0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7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  <w:r w:rsidR="0003713E" w:rsidRPr="00037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ПМ 01</w:t>
            </w:r>
            <w:bookmarkStart w:id="4" w:name="_GoBack"/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4F1" w14:textId="77777777" w:rsidR="007C0A0F" w:rsidRPr="00683BD5" w:rsidRDefault="007C0A0F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668" w14:textId="77777777" w:rsidR="007C0A0F" w:rsidRPr="00C10F7B" w:rsidRDefault="007C0A0F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146" w:rsidRPr="006060BD" w14:paraId="3B26A68F" w14:textId="77777777" w:rsidTr="00976146">
        <w:tc>
          <w:tcPr>
            <w:tcW w:w="122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90CA" w14:textId="75A50940" w:rsidR="00976146" w:rsidRPr="00683BD5" w:rsidRDefault="00653085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(</w:t>
            </w:r>
            <w:r w:rsidR="00EC20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+ УП=ПП) 327+900+660 = 1887</w:t>
            </w:r>
            <w:r w:rsidR="00976146" w:rsidRPr="00683B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E24" w14:textId="77777777" w:rsidR="00976146" w:rsidRPr="00683BD5" w:rsidRDefault="00653085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CDD" w14:textId="77777777" w:rsidR="00976146" w:rsidRPr="00DA4E53" w:rsidRDefault="00976146" w:rsidP="0097614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D0817B" w14:textId="77777777" w:rsidR="003941C0" w:rsidRDefault="003941C0"/>
    <w:p w14:paraId="5E043B1A" w14:textId="77777777" w:rsidR="00C156A6" w:rsidRDefault="00C156A6" w:rsidP="00BB23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156A6" w:rsidSect="00C156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35C321B" w14:textId="77777777" w:rsidR="00FB41D8" w:rsidRPr="00C156A6" w:rsidRDefault="00FB41D8" w:rsidP="002A5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6A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 ПРОГРАММЫ</w:t>
      </w:r>
    </w:p>
    <w:p w14:paraId="62FB1198" w14:textId="77777777" w:rsidR="00FB41D8" w:rsidRPr="00704467" w:rsidRDefault="00FB41D8" w:rsidP="00FB41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4DEE19D" w14:textId="77777777" w:rsidR="00FB41D8" w:rsidRPr="00C156A6" w:rsidRDefault="00FB41D8" w:rsidP="00FB4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582255F" w14:textId="77777777" w:rsidR="00FB41D8" w:rsidRPr="00C156A6" w:rsidRDefault="00D507CE" w:rsidP="00FB4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4.1.  М</w:t>
      </w:r>
      <w:r w:rsidR="00FB41D8" w:rsidRPr="00C156A6">
        <w:rPr>
          <w:rFonts w:ascii="Times New Roman" w:hAnsi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FB41D8" w:rsidRPr="00C156A6">
        <w:rPr>
          <w:rFonts w:ascii="Times New Roman" w:hAnsi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14:paraId="6CE05F1D" w14:textId="77777777" w:rsidR="00FB41D8" w:rsidRPr="00C156A6" w:rsidRDefault="00FB41D8" w:rsidP="00FB41D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14:paraId="76ADBED0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>Реализация программы учебной практики осуществляется в швейной мастерской, оборудованной на базе учреждения.</w:t>
      </w:r>
    </w:p>
    <w:p w14:paraId="027E2555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 xml:space="preserve">Оборудование учебного кабинета и рабочих мест кабинета «Технология обработки текстильных изделий»: </w:t>
      </w:r>
    </w:p>
    <w:p w14:paraId="3C6AD36B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 xml:space="preserve">-рабочее место преподавателя, </w:t>
      </w:r>
    </w:p>
    <w:p w14:paraId="693D89C9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 xml:space="preserve">-рабочие места обучающихся, </w:t>
      </w:r>
    </w:p>
    <w:p w14:paraId="78DBD3A9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 xml:space="preserve">-стенды, </w:t>
      </w:r>
    </w:p>
    <w:p w14:paraId="2453ECF6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 xml:space="preserve">-образцы тканей, </w:t>
      </w:r>
    </w:p>
    <w:p w14:paraId="42B668DE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 xml:space="preserve">-плакаты, </w:t>
      </w:r>
    </w:p>
    <w:p w14:paraId="6AE1DBC5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 xml:space="preserve">-оборудование для лабораторных и практических работ, </w:t>
      </w:r>
    </w:p>
    <w:p w14:paraId="75B90D93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 xml:space="preserve">-инструкционные карты по темам, </w:t>
      </w:r>
    </w:p>
    <w:p w14:paraId="574AA7BA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firstLine="708"/>
        <w:jc w:val="both"/>
        <w:rPr>
          <w:rFonts w:ascii="Times New Roman" w:hAnsi="Times New Roman"/>
          <w:sz w:val="28"/>
          <w:szCs w:val="28"/>
        </w:rPr>
      </w:pPr>
      <w:r w:rsidRPr="00C156A6">
        <w:rPr>
          <w:rFonts w:ascii="Times New Roman" w:hAnsi="Times New Roman"/>
          <w:sz w:val="28"/>
          <w:szCs w:val="28"/>
        </w:rPr>
        <w:t>-комплекты раздаточного материала.</w:t>
      </w:r>
    </w:p>
    <w:p w14:paraId="661176FD" w14:textId="77777777" w:rsidR="00FB41D8" w:rsidRPr="00C156A6" w:rsidRDefault="00FB41D8" w:rsidP="00FB4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6A6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14:paraId="470EC1BE" w14:textId="77777777" w:rsidR="00FB41D8" w:rsidRPr="00C156A6" w:rsidRDefault="00FB41D8" w:rsidP="00FB4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6A6">
        <w:rPr>
          <w:rFonts w:ascii="Times New Roman" w:hAnsi="Times New Roman" w:cs="Times New Roman"/>
          <w:bCs/>
          <w:sz w:val="28"/>
          <w:szCs w:val="28"/>
        </w:rPr>
        <w:t>- персональный компьютер с выходом в Интернет;</w:t>
      </w:r>
    </w:p>
    <w:p w14:paraId="1C2B7D34" w14:textId="77777777" w:rsidR="00FB41D8" w:rsidRDefault="00FB41D8" w:rsidP="00FB4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6A6">
        <w:rPr>
          <w:rFonts w:ascii="Times New Roman" w:hAnsi="Times New Roman" w:cs="Times New Roman"/>
          <w:bCs/>
          <w:sz w:val="28"/>
          <w:szCs w:val="28"/>
        </w:rPr>
        <w:t>- мультимедийное оборудование.</w:t>
      </w:r>
    </w:p>
    <w:p w14:paraId="4B6EEBF0" w14:textId="77777777" w:rsidR="00C156A6" w:rsidRDefault="00C156A6" w:rsidP="00FB4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5E2AEE" w14:textId="77777777" w:rsidR="00C156A6" w:rsidRPr="00C156A6" w:rsidRDefault="00C156A6" w:rsidP="00FB4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A1D703" w14:textId="77777777" w:rsidR="00FB41D8" w:rsidRPr="00C156A6" w:rsidRDefault="00FB41D8" w:rsidP="00FB41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156A6">
        <w:rPr>
          <w:b/>
          <w:sz w:val="28"/>
          <w:szCs w:val="28"/>
        </w:rPr>
        <w:t>4.2. Информационное обеспечение обучения</w:t>
      </w:r>
    </w:p>
    <w:p w14:paraId="57C24CF4" w14:textId="77777777" w:rsidR="00FB41D8" w:rsidRPr="00C156A6" w:rsidRDefault="00FB41D8" w:rsidP="00FB4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6A6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540F15B0" w14:textId="77777777" w:rsidR="00DA4E53" w:rsidRPr="00C156A6" w:rsidRDefault="00DA4E53" w:rsidP="00DA4E5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8"/>
          <w:szCs w:val="28"/>
        </w:rPr>
      </w:pPr>
    </w:p>
    <w:p w14:paraId="61BFF41A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0E3000">
        <w:rPr>
          <w:rFonts w:ascii="Times New Roman" w:hAnsi="Times New Roman"/>
          <w:b/>
          <w:bCs/>
          <w:iCs/>
          <w:sz w:val="28"/>
          <w:szCs w:val="24"/>
        </w:rPr>
        <w:t>Основные источники:</w:t>
      </w:r>
    </w:p>
    <w:p w14:paraId="1C046A41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</w:p>
    <w:p w14:paraId="706D0D29" w14:textId="77777777" w:rsidR="000E3000" w:rsidRPr="000E3000" w:rsidRDefault="000E3000" w:rsidP="000E3000">
      <w:pPr>
        <w:widowControl w:val="0"/>
        <w:overflowPunct w:val="0"/>
        <w:autoSpaceDE w:val="0"/>
        <w:autoSpaceDN w:val="0"/>
        <w:adjustRightInd w:val="0"/>
        <w:spacing w:line="223" w:lineRule="auto"/>
        <w:ind w:left="2"/>
        <w:rPr>
          <w:rFonts w:ascii="Times New Roman" w:hAnsi="Times New Roman" w:cs="Times New Roman"/>
          <w:sz w:val="28"/>
          <w:szCs w:val="24"/>
        </w:rPr>
      </w:pPr>
      <w:r w:rsidRPr="000E3000">
        <w:rPr>
          <w:rFonts w:ascii="Times New Roman" w:hAnsi="Times New Roman"/>
          <w:bCs/>
          <w:iCs/>
          <w:sz w:val="28"/>
          <w:szCs w:val="24"/>
        </w:rPr>
        <w:t>1</w:t>
      </w:r>
      <w:r w:rsidRPr="000E3000">
        <w:rPr>
          <w:rFonts w:ascii="Times New Roman" w:hAnsi="Times New Roman" w:cs="Times New Roman"/>
          <w:bCs/>
          <w:iCs/>
          <w:sz w:val="28"/>
          <w:szCs w:val="24"/>
        </w:rPr>
        <w:t xml:space="preserve">. </w:t>
      </w:r>
      <w:r w:rsidRPr="000E3000">
        <w:rPr>
          <w:rFonts w:ascii="Times New Roman" w:eastAsia="TimesNewRomanPSMT" w:hAnsi="Times New Roman" w:cs="Times New Roman"/>
          <w:color w:val="000000"/>
          <w:sz w:val="28"/>
          <w:szCs w:val="24"/>
        </w:rPr>
        <w:t xml:space="preserve">Т.В. </w:t>
      </w:r>
      <w:proofErr w:type="spellStart"/>
      <w:r w:rsidRPr="000E3000">
        <w:rPr>
          <w:rFonts w:ascii="Times New Roman" w:eastAsia="TimesNewRomanPSMT" w:hAnsi="Times New Roman" w:cs="Times New Roman"/>
          <w:color w:val="000000"/>
          <w:sz w:val="28"/>
          <w:szCs w:val="24"/>
        </w:rPr>
        <w:t>Могузова</w:t>
      </w:r>
      <w:proofErr w:type="spellEnd"/>
      <w:r w:rsidRPr="000E3000">
        <w:rPr>
          <w:rFonts w:ascii="Times New Roman" w:eastAsia="TimesNewRomanPSMT" w:hAnsi="Times New Roman" w:cs="Times New Roman"/>
          <w:color w:val="000000"/>
          <w:sz w:val="28"/>
          <w:szCs w:val="24"/>
        </w:rPr>
        <w:t>,</w:t>
      </w:r>
      <w:r w:rsidRPr="000E3000">
        <w:rPr>
          <w:rFonts w:ascii="Times New Roman" w:hAnsi="Times New Roman" w:cs="Times New Roman"/>
          <w:sz w:val="28"/>
          <w:szCs w:val="24"/>
        </w:rPr>
        <w:t xml:space="preserve"> Е.В. </w:t>
      </w:r>
      <w:proofErr w:type="spellStart"/>
      <w:r w:rsidRPr="000E3000">
        <w:rPr>
          <w:rFonts w:ascii="Times New Roman" w:hAnsi="Times New Roman" w:cs="Times New Roman"/>
          <w:sz w:val="28"/>
          <w:szCs w:val="24"/>
        </w:rPr>
        <w:t>Тулупова</w:t>
      </w:r>
      <w:proofErr w:type="spellEnd"/>
      <w:r w:rsidRPr="000E3000">
        <w:rPr>
          <w:rFonts w:ascii="Times New Roman" w:hAnsi="Times New Roman" w:cs="Times New Roman"/>
          <w:sz w:val="28"/>
          <w:szCs w:val="24"/>
        </w:rPr>
        <w:t xml:space="preserve">, Н.Н. Байкова, Т.А. </w:t>
      </w:r>
      <w:proofErr w:type="spellStart"/>
      <w:r w:rsidRPr="000E3000">
        <w:rPr>
          <w:rFonts w:ascii="Times New Roman" w:hAnsi="Times New Roman" w:cs="Times New Roman"/>
          <w:sz w:val="28"/>
          <w:szCs w:val="24"/>
        </w:rPr>
        <w:t>Гайдукова</w:t>
      </w:r>
      <w:proofErr w:type="spellEnd"/>
      <w:r w:rsidRPr="000E3000">
        <w:rPr>
          <w:rFonts w:ascii="Times New Roman" w:hAnsi="Times New Roman" w:cs="Times New Roman"/>
          <w:sz w:val="28"/>
          <w:szCs w:val="24"/>
        </w:rPr>
        <w:t xml:space="preserve">  Производственное обучение профессии "Портной": </w:t>
      </w:r>
      <w:proofErr w:type="spellStart"/>
      <w:r w:rsidRPr="000E3000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0E3000">
        <w:rPr>
          <w:rFonts w:ascii="Times New Roman" w:hAnsi="Times New Roman" w:cs="Times New Roman"/>
          <w:sz w:val="28"/>
          <w:szCs w:val="24"/>
        </w:rPr>
        <w:t xml:space="preserve"> для нач. проф. образования  – М.: Издательский центр "Академия", 2011. - 368 с. </w:t>
      </w:r>
    </w:p>
    <w:p w14:paraId="229EDE06" w14:textId="77777777" w:rsidR="000E3000" w:rsidRPr="000E3000" w:rsidRDefault="000E3000" w:rsidP="000E3000">
      <w:pPr>
        <w:widowControl w:val="0"/>
        <w:overflowPunct w:val="0"/>
        <w:autoSpaceDE w:val="0"/>
        <w:autoSpaceDN w:val="0"/>
        <w:adjustRightInd w:val="0"/>
        <w:spacing w:line="223" w:lineRule="auto"/>
        <w:ind w:left="2"/>
        <w:rPr>
          <w:rFonts w:ascii="Times New Roman" w:hAnsi="Times New Roman" w:cs="Times New Roman"/>
          <w:sz w:val="28"/>
          <w:szCs w:val="24"/>
        </w:rPr>
      </w:pPr>
      <w:r w:rsidRPr="000E3000">
        <w:rPr>
          <w:rFonts w:ascii="Times New Roman" w:hAnsi="Times New Roman" w:cs="Times New Roman"/>
          <w:sz w:val="28"/>
          <w:szCs w:val="24"/>
        </w:rPr>
        <w:t xml:space="preserve">2. Садыкова Р.К. Технология одежды. Практикум: </w:t>
      </w:r>
      <w:proofErr w:type="spellStart"/>
      <w:r w:rsidRPr="000E3000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0E3000">
        <w:rPr>
          <w:rFonts w:ascii="Times New Roman" w:hAnsi="Times New Roman" w:cs="Times New Roman"/>
          <w:sz w:val="28"/>
          <w:szCs w:val="24"/>
        </w:rPr>
        <w:t xml:space="preserve"> для нач. проф. образования - М.: Издательский центр "Академия", 2010.-240 с.</w:t>
      </w:r>
    </w:p>
    <w:p w14:paraId="43B85708" w14:textId="77777777" w:rsidR="000E3000" w:rsidRPr="000E3000" w:rsidRDefault="000E3000" w:rsidP="000E30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3. Силаева М.А., Пошив изделий по индивидуальным заказам: Учебник для нач. проф. образования.- М.: Издательский центр «Академия», 2013. – 432 с. </w:t>
      </w:r>
    </w:p>
    <w:p w14:paraId="11EFB95B" w14:textId="77777777" w:rsidR="000E3000" w:rsidRPr="000E3000" w:rsidRDefault="000E3000" w:rsidP="000E30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8"/>
          <w:szCs w:val="24"/>
        </w:rPr>
      </w:pPr>
    </w:p>
    <w:p w14:paraId="34A69DAB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0E3000">
        <w:rPr>
          <w:rFonts w:ascii="Times New Roman" w:hAnsi="Times New Roman"/>
          <w:b/>
          <w:sz w:val="28"/>
          <w:szCs w:val="24"/>
        </w:rPr>
        <w:t>Дополнительные источники:</w:t>
      </w:r>
    </w:p>
    <w:p w14:paraId="76FB7924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86359FC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- Бровина Е.В. </w:t>
      </w:r>
      <w:proofErr w:type="spellStart"/>
      <w:r w:rsidRPr="000E3000">
        <w:rPr>
          <w:rFonts w:ascii="Times New Roman" w:hAnsi="Times New Roman"/>
          <w:sz w:val="28"/>
          <w:szCs w:val="24"/>
        </w:rPr>
        <w:t>Курдыба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А.А. и др. Швея, портной легкого женского платья. Комплект </w:t>
      </w:r>
      <w:proofErr w:type="spellStart"/>
      <w:r w:rsidRPr="000E3000">
        <w:rPr>
          <w:rFonts w:ascii="Times New Roman" w:hAnsi="Times New Roman"/>
          <w:sz w:val="28"/>
          <w:szCs w:val="24"/>
        </w:rPr>
        <w:t>инструкционно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- технологических карт по производственному обучению.- </w:t>
      </w:r>
      <w:proofErr w:type="spellStart"/>
      <w:r w:rsidRPr="000E3000">
        <w:rPr>
          <w:rFonts w:ascii="Times New Roman" w:hAnsi="Times New Roman"/>
          <w:sz w:val="28"/>
          <w:szCs w:val="24"/>
        </w:rPr>
        <w:t>Ростов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н/Д: "Феникс", 2001. - 416 с.</w:t>
      </w:r>
    </w:p>
    <w:p w14:paraId="067FCE6D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- Дашкевич Л.М. Швея, портной: Лабораторный практикум по технологии пошива одежды: Учебное пособие для учащихся профессиональных лицеев, училищ и курсовых комбинатов - </w:t>
      </w:r>
      <w:proofErr w:type="spellStart"/>
      <w:r w:rsidRPr="000E3000">
        <w:rPr>
          <w:rFonts w:ascii="Times New Roman" w:hAnsi="Times New Roman"/>
          <w:sz w:val="28"/>
          <w:szCs w:val="24"/>
        </w:rPr>
        <w:t>Ростов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н/Д: Феникс, 2001. - 352 с.</w:t>
      </w:r>
    </w:p>
    <w:p w14:paraId="701ECFB6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- Ермаков А.С. Оборудование швейных предприятий: Учебник для нач. проф. образования : Учеб. Пособие для студ. </w:t>
      </w:r>
      <w:proofErr w:type="spellStart"/>
      <w:r w:rsidRPr="000E3000">
        <w:rPr>
          <w:rFonts w:ascii="Times New Roman" w:hAnsi="Times New Roman"/>
          <w:sz w:val="28"/>
          <w:szCs w:val="24"/>
        </w:rPr>
        <w:t>Сред.проф</w:t>
      </w:r>
      <w:proofErr w:type="spellEnd"/>
      <w:r w:rsidRPr="000E3000">
        <w:rPr>
          <w:rFonts w:ascii="Times New Roman" w:hAnsi="Times New Roman"/>
          <w:sz w:val="28"/>
          <w:szCs w:val="24"/>
        </w:rPr>
        <w:t>. образования – М.: Издательский центр «Академия»; 2003.-432 с.</w:t>
      </w:r>
    </w:p>
    <w:p w14:paraId="69136815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lastRenderedPageBreak/>
        <w:t xml:space="preserve">- </w:t>
      </w:r>
      <w:proofErr w:type="spellStart"/>
      <w:r w:rsidRPr="000E3000">
        <w:rPr>
          <w:rFonts w:ascii="Times New Roman" w:hAnsi="Times New Roman"/>
          <w:sz w:val="28"/>
          <w:szCs w:val="24"/>
        </w:rPr>
        <w:t>КрючковаГ.А</w:t>
      </w:r>
      <w:proofErr w:type="spellEnd"/>
      <w:r w:rsidRPr="000E3000">
        <w:rPr>
          <w:rFonts w:ascii="Times New Roman" w:hAnsi="Times New Roman"/>
          <w:sz w:val="28"/>
          <w:szCs w:val="24"/>
        </w:rPr>
        <w:t>.</w:t>
      </w:r>
      <w:r w:rsidR="00530B22">
        <w:rPr>
          <w:rFonts w:ascii="Times New Roman" w:hAnsi="Times New Roman"/>
          <w:sz w:val="28"/>
          <w:szCs w:val="24"/>
        </w:rPr>
        <w:t xml:space="preserve"> </w:t>
      </w:r>
      <w:r w:rsidRPr="000E3000">
        <w:rPr>
          <w:rFonts w:ascii="Times New Roman" w:hAnsi="Times New Roman"/>
          <w:sz w:val="28"/>
          <w:szCs w:val="24"/>
        </w:rPr>
        <w:t>Технология и материалы швейного производства: Учебник для нач. проф. образования- М.: Издательский центр «Академия», 2003.-384 с.</w:t>
      </w:r>
    </w:p>
    <w:p w14:paraId="288CEE48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0E3000">
        <w:rPr>
          <w:rFonts w:ascii="Times New Roman" w:hAnsi="Times New Roman"/>
          <w:sz w:val="28"/>
          <w:szCs w:val="24"/>
        </w:rPr>
        <w:t>Могузова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Н.Н. и др. Практикум по производственному обучению профессии «Портной». - М.: Издательский центр «Академия», 2003. – 112 с.</w:t>
      </w:r>
    </w:p>
    <w:p w14:paraId="419E1546" w14:textId="77777777" w:rsidR="000E3000" w:rsidRPr="000E3000" w:rsidRDefault="000E3000" w:rsidP="000E30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- Силаева М.А., Пошив изделий по индивидуальным заказам: Учебник для нач. проф. образования. - М.: Издательский центр «Академия», 2003. – 432 с. </w:t>
      </w:r>
    </w:p>
    <w:p w14:paraId="68A30574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- Сотникова Т.С. Технология одежды. Рабочая тетрадь: </w:t>
      </w:r>
      <w:proofErr w:type="spellStart"/>
      <w:r w:rsidRPr="000E3000">
        <w:rPr>
          <w:rFonts w:ascii="Times New Roman" w:hAnsi="Times New Roman"/>
          <w:sz w:val="28"/>
          <w:szCs w:val="24"/>
        </w:rPr>
        <w:t>учеб.пособие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для нач. проф. образования - М.: Издательский центр "Академия", 2006.-144 с.</w:t>
      </w:r>
    </w:p>
    <w:p w14:paraId="511529FA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- Суворова О.В. Материаловедение швейного производства. Учебное пособие для учащихся профессиональных лицеев и училищ - </w:t>
      </w:r>
      <w:proofErr w:type="spellStart"/>
      <w:r w:rsidRPr="000E3000">
        <w:rPr>
          <w:rFonts w:ascii="Times New Roman" w:hAnsi="Times New Roman"/>
          <w:sz w:val="28"/>
          <w:szCs w:val="24"/>
        </w:rPr>
        <w:t>Ростов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н/Д: "Феникс", 2001. - 416 с.</w:t>
      </w:r>
    </w:p>
    <w:p w14:paraId="33F838CF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>- Труханова А.Т. Технология женской и детской легкой одежды: Учеб. для проф. учеб. заведений- М.: Издательский центр "Академия", 2000.-416 с.</w:t>
      </w:r>
    </w:p>
    <w:p w14:paraId="54A820A2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>- Устинова С.А. Общие сведения о швейных материалах: теоретические основы профессиональной деятельности: Учеб. Пособие.- М.: Академкнига/Учебник, 2005. – 176 с.</w:t>
      </w:r>
    </w:p>
    <w:p w14:paraId="50F8D2F9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>- Учебные элементы профессии Портной легкого платья- М.: Международный центр развития модульной системы обучения (Проект Международной организации труда), 2005.</w:t>
      </w:r>
    </w:p>
    <w:p w14:paraId="74C2786A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392722B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  <w:r w:rsidRPr="000E3000">
        <w:rPr>
          <w:rFonts w:ascii="Times New Roman" w:hAnsi="Times New Roman"/>
          <w:b/>
          <w:sz w:val="28"/>
          <w:szCs w:val="24"/>
        </w:rPr>
        <w:t>Электронные версии журналов:</w:t>
      </w:r>
    </w:p>
    <w:p w14:paraId="0432B89C" w14:textId="77777777" w:rsidR="000E3000" w:rsidRPr="000E3000" w:rsidRDefault="0003713E" w:rsidP="000E300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4"/>
        </w:rPr>
      </w:pPr>
      <w:r>
        <w:rPr>
          <w:noProof/>
          <w:sz w:val="28"/>
          <w:szCs w:val="24"/>
        </w:rPr>
        <w:pict w14:anchorId="0AD481CB">
          <v:line id="Line 156" o:spid="_x0000_s1027" style="position:absolute;z-index:-251658752;visibility:visible;mso-wrap-distance-top:-3e-5mm;mso-wrap-distance-bottom:-3e-5mm" from="35.5pt,-.85pt" to="198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EaFAIAACs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" o:allowincell="f" strokeweight=".21164mm"/>
        </w:pict>
      </w:r>
    </w:p>
    <w:p w14:paraId="28E0FC1C" w14:textId="77777777" w:rsidR="000E3000" w:rsidRPr="000E3000" w:rsidRDefault="000E3000" w:rsidP="000E3000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23" w:lineRule="auto"/>
        <w:ind w:left="1080" w:hanging="370"/>
        <w:jc w:val="both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Журнал «Осинка» </w:t>
      </w:r>
      <w:r w:rsidRPr="000E3000">
        <w:rPr>
          <w:rFonts w:ascii="Times New Roman" w:hAnsi="Times New Roman"/>
          <w:color w:val="0000FF"/>
          <w:sz w:val="28"/>
          <w:szCs w:val="24"/>
          <w:u w:val="single"/>
        </w:rPr>
        <w:t>http://www.Osinka.ru/</w:t>
      </w:r>
      <w:r w:rsidRPr="000E3000">
        <w:rPr>
          <w:rFonts w:ascii="Times New Roman" w:hAnsi="Times New Roman"/>
          <w:sz w:val="28"/>
          <w:szCs w:val="24"/>
        </w:rPr>
        <w:t xml:space="preserve"> просмотр журнала в режиме реального времени, систематическое обновление информации о новинках в области легкой промышленности. </w:t>
      </w:r>
    </w:p>
    <w:p w14:paraId="5A3483EE" w14:textId="77777777" w:rsidR="000E3000" w:rsidRPr="000E3000" w:rsidRDefault="000E3000" w:rsidP="000E3000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1060" w:hanging="350"/>
        <w:jc w:val="both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Журнал «Швейная промышленность» </w:t>
      </w:r>
      <w:r w:rsidRPr="000E3000">
        <w:rPr>
          <w:rFonts w:ascii="Times New Roman" w:hAnsi="Times New Roman"/>
          <w:color w:val="0000FF"/>
          <w:sz w:val="28"/>
          <w:szCs w:val="24"/>
          <w:u w:val="single"/>
        </w:rPr>
        <w:t>http://www.legprominfo.ru/</w:t>
      </w:r>
    </w:p>
    <w:p w14:paraId="2BB61F6C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4"/>
        </w:rPr>
      </w:pPr>
    </w:p>
    <w:p w14:paraId="04E04389" w14:textId="77777777" w:rsidR="000E3000" w:rsidRPr="000E3000" w:rsidRDefault="000E3000" w:rsidP="000E3000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1060" w:hanging="350"/>
        <w:jc w:val="both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 xml:space="preserve">Журнал «Ателье» http://www.modanews.ru/ возможность просмотра новых выпусков в режиме он-лайн. </w:t>
      </w:r>
    </w:p>
    <w:p w14:paraId="2A8B9552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4"/>
        </w:rPr>
      </w:pPr>
    </w:p>
    <w:p w14:paraId="47EC2742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  <w:r w:rsidRPr="000E3000">
        <w:rPr>
          <w:rFonts w:ascii="Times New Roman" w:hAnsi="Times New Roman"/>
          <w:b/>
          <w:sz w:val="28"/>
          <w:szCs w:val="24"/>
          <w:u w:val="single"/>
        </w:rPr>
        <w:t>Интернет- ресурсы:</w:t>
      </w:r>
    </w:p>
    <w:p w14:paraId="49AAD8DB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4"/>
        </w:rPr>
      </w:pPr>
    </w:p>
    <w:p w14:paraId="3A4E2725" w14:textId="77777777" w:rsidR="000E3000" w:rsidRPr="000E3000" w:rsidRDefault="000E3000" w:rsidP="000E30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380"/>
        <w:rPr>
          <w:rFonts w:ascii="Times New Roman" w:hAnsi="Times New Roman"/>
          <w:sz w:val="28"/>
          <w:szCs w:val="24"/>
        </w:rPr>
      </w:pPr>
      <w:proofErr w:type="spellStart"/>
      <w:r w:rsidRPr="000E3000">
        <w:rPr>
          <w:rFonts w:ascii="Times New Roman" w:hAnsi="Times New Roman"/>
          <w:sz w:val="28"/>
          <w:szCs w:val="24"/>
        </w:rPr>
        <w:t>http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://procapitalist.ru- портал для профессионалов швейной отрасли; http: //www.moda.ru/- портал о моде;</w:t>
      </w:r>
    </w:p>
    <w:p w14:paraId="63408B42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4"/>
        </w:rPr>
      </w:pPr>
    </w:p>
    <w:p w14:paraId="3E2B547E" w14:textId="77777777" w:rsidR="000E3000" w:rsidRPr="000E3000" w:rsidRDefault="000E3000" w:rsidP="000E30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80"/>
        <w:rPr>
          <w:rFonts w:ascii="Times New Roman" w:hAnsi="Times New Roman"/>
          <w:sz w:val="28"/>
          <w:szCs w:val="24"/>
        </w:rPr>
      </w:pPr>
      <w:r w:rsidRPr="000E3000">
        <w:rPr>
          <w:rFonts w:ascii="Times New Roman" w:hAnsi="Times New Roman"/>
          <w:sz w:val="28"/>
          <w:szCs w:val="24"/>
        </w:rPr>
        <w:t>http://www.season.ru/- клуб любителей  шитья http://allvgkrojki.ru/- все выкройки;</w:t>
      </w:r>
    </w:p>
    <w:p w14:paraId="1F5546BC" w14:textId="77777777" w:rsidR="000E3000" w:rsidRPr="000E3000" w:rsidRDefault="000E3000" w:rsidP="000E300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4"/>
        </w:rPr>
      </w:pPr>
    </w:p>
    <w:p w14:paraId="25874F6C" w14:textId="77777777" w:rsidR="000E3000" w:rsidRPr="000E3000" w:rsidRDefault="000E3000" w:rsidP="000E300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40"/>
        <w:rPr>
          <w:rFonts w:ascii="Times New Roman" w:hAnsi="Times New Roman"/>
          <w:sz w:val="28"/>
          <w:szCs w:val="24"/>
        </w:rPr>
      </w:pPr>
      <w:proofErr w:type="spellStart"/>
      <w:r w:rsidRPr="000E3000">
        <w:rPr>
          <w:rFonts w:ascii="Times New Roman" w:hAnsi="Times New Roman"/>
          <w:sz w:val="28"/>
          <w:szCs w:val="24"/>
        </w:rPr>
        <w:t>http</w:t>
      </w:r>
      <w:proofErr w:type="spellEnd"/>
      <w:r w:rsidRPr="000E3000">
        <w:rPr>
          <w:rFonts w:ascii="Times New Roman" w:hAnsi="Times New Roman"/>
          <w:sz w:val="28"/>
          <w:szCs w:val="24"/>
        </w:rPr>
        <w:t xml:space="preserve"> ://odensa-sama.ru- Оденься сама: кройка и шитье для начинающих.</w:t>
      </w:r>
    </w:p>
    <w:p w14:paraId="52FEB3C1" w14:textId="77777777" w:rsidR="003941C0" w:rsidRDefault="003941C0"/>
    <w:p w14:paraId="1042E4EF" w14:textId="77777777" w:rsidR="00FB41D8" w:rsidRPr="00902C16" w:rsidRDefault="00FB41D8" w:rsidP="00FB41D8">
      <w:pPr>
        <w:widowControl w:val="0"/>
        <w:numPr>
          <w:ilvl w:val="0"/>
          <w:numId w:val="5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18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C16">
        <w:rPr>
          <w:rFonts w:ascii="Times New Roman" w:hAnsi="Times New Roman"/>
          <w:b/>
          <w:bCs/>
          <w:sz w:val="28"/>
          <w:szCs w:val="28"/>
        </w:rPr>
        <w:t>Общие требования к организации образовательного процесса</w:t>
      </w:r>
    </w:p>
    <w:p w14:paraId="715554ED" w14:textId="77777777" w:rsidR="00FB41D8" w:rsidRPr="00902C16" w:rsidRDefault="00FB41D8" w:rsidP="00FB41D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14:paraId="71A7F976" w14:textId="77777777" w:rsidR="00FB41D8" w:rsidRPr="00902C1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0" w:right="60" w:firstLine="708"/>
        <w:rPr>
          <w:rFonts w:ascii="Times New Roman" w:hAnsi="Times New Roman"/>
          <w:sz w:val="28"/>
          <w:szCs w:val="28"/>
        </w:rPr>
      </w:pPr>
      <w:r w:rsidRPr="00902C16">
        <w:rPr>
          <w:rFonts w:ascii="Times New Roman" w:hAnsi="Times New Roman"/>
          <w:sz w:val="28"/>
          <w:szCs w:val="28"/>
        </w:rPr>
        <w:t>Дисциплины и модули, которые должны предшествовать освоению данного модуля:</w:t>
      </w:r>
    </w:p>
    <w:p w14:paraId="541A1D53" w14:textId="77777777" w:rsidR="00FB41D8" w:rsidRPr="00902C16" w:rsidRDefault="00FB41D8" w:rsidP="00FB41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14:paraId="08E3E3EE" w14:textId="77777777" w:rsidR="00FB41D8" w:rsidRPr="00902C16" w:rsidRDefault="00FB41D8" w:rsidP="00FB41D8">
      <w:pPr>
        <w:widowControl w:val="0"/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80" w:hanging="138"/>
        <w:jc w:val="both"/>
        <w:rPr>
          <w:rFonts w:ascii="Times New Roman" w:hAnsi="Times New Roman"/>
          <w:sz w:val="28"/>
          <w:szCs w:val="28"/>
        </w:rPr>
      </w:pPr>
      <w:r w:rsidRPr="00902C16">
        <w:rPr>
          <w:rFonts w:ascii="Times New Roman" w:hAnsi="Times New Roman"/>
          <w:sz w:val="28"/>
          <w:szCs w:val="28"/>
        </w:rPr>
        <w:t xml:space="preserve">материаловедение швейного производства, </w:t>
      </w:r>
    </w:p>
    <w:p w14:paraId="29ABCEB8" w14:textId="77777777" w:rsidR="00FB41D8" w:rsidRPr="00902C16" w:rsidRDefault="00FB41D8" w:rsidP="00FB41D8">
      <w:pPr>
        <w:widowControl w:val="0"/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80" w:hanging="138"/>
        <w:jc w:val="both"/>
        <w:rPr>
          <w:rFonts w:ascii="Times New Roman" w:hAnsi="Times New Roman"/>
          <w:sz w:val="28"/>
          <w:szCs w:val="28"/>
        </w:rPr>
      </w:pPr>
      <w:r w:rsidRPr="00902C16">
        <w:rPr>
          <w:rFonts w:ascii="Times New Roman" w:hAnsi="Times New Roman"/>
          <w:sz w:val="28"/>
          <w:szCs w:val="28"/>
        </w:rPr>
        <w:t xml:space="preserve">специальный рисунок, </w:t>
      </w:r>
    </w:p>
    <w:p w14:paraId="3F263798" w14:textId="77777777" w:rsidR="00FB41D8" w:rsidRPr="00902C16" w:rsidRDefault="00FB41D8" w:rsidP="00FB41D8">
      <w:pPr>
        <w:widowControl w:val="0"/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80" w:hanging="138"/>
        <w:jc w:val="both"/>
        <w:rPr>
          <w:rFonts w:ascii="Times New Roman" w:hAnsi="Times New Roman"/>
          <w:sz w:val="28"/>
          <w:szCs w:val="28"/>
        </w:rPr>
      </w:pPr>
      <w:r w:rsidRPr="00902C16">
        <w:rPr>
          <w:rFonts w:ascii="Times New Roman" w:hAnsi="Times New Roman"/>
          <w:sz w:val="28"/>
          <w:szCs w:val="28"/>
        </w:rPr>
        <w:t xml:space="preserve">основы оборудования с элементами охраны труда, </w:t>
      </w:r>
    </w:p>
    <w:p w14:paraId="382F9863" w14:textId="77777777" w:rsidR="00FB41D8" w:rsidRPr="00902C16" w:rsidRDefault="00FB41D8" w:rsidP="00FB41D8">
      <w:pPr>
        <w:widowControl w:val="0"/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80" w:hanging="138"/>
        <w:jc w:val="both"/>
        <w:rPr>
          <w:rFonts w:ascii="Times New Roman" w:hAnsi="Times New Roman"/>
          <w:sz w:val="28"/>
          <w:szCs w:val="28"/>
        </w:rPr>
      </w:pPr>
      <w:r w:rsidRPr="00902C16">
        <w:rPr>
          <w:rFonts w:ascii="Times New Roman" w:hAnsi="Times New Roman"/>
          <w:sz w:val="28"/>
          <w:szCs w:val="28"/>
        </w:rPr>
        <w:t xml:space="preserve">технология обработки текстильных изделий; </w:t>
      </w:r>
    </w:p>
    <w:p w14:paraId="14F5E376" w14:textId="77777777" w:rsidR="00FB41D8" w:rsidRDefault="00FB41D8" w:rsidP="00FB41D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902C16">
        <w:rPr>
          <w:rFonts w:ascii="Times New Roman" w:hAnsi="Times New Roman"/>
          <w:sz w:val="28"/>
          <w:szCs w:val="28"/>
        </w:rPr>
        <w:lastRenderedPageBreak/>
        <w:t>-ПМ.01. Выполнение работ по обработке текстильных изделий из различных материалов.</w:t>
      </w:r>
    </w:p>
    <w:p w14:paraId="3823E302" w14:textId="77777777" w:rsidR="00C156A6" w:rsidRDefault="00C156A6" w:rsidP="00FB41D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</w:p>
    <w:p w14:paraId="53C8A5F5" w14:textId="77777777" w:rsidR="00C156A6" w:rsidRPr="00902C16" w:rsidRDefault="00C156A6" w:rsidP="00FB41D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</w:p>
    <w:p w14:paraId="539386DD" w14:textId="77777777" w:rsidR="00FB41D8" w:rsidRPr="00704467" w:rsidRDefault="00FB41D8" w:rsidP="00FB4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b/>
          <w:bCs/>
          <w:sz w:val="24"/>
          <w:szCs w:val="24"/>
        </w:rPr>
        <w:t>4.4. Кадровое обеспечение образовательного процесса</w:t>
      </w:r>
    </w:p>
    <w:p w14:paraId="5DA9A479" w14:textId="77777777" w:rsidR="00FB41D8" w:rsidRPr="00704467" w:rsidRDefault="00FB41D8" w:rsidP="00FB41D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017AE24" w14:textId="77777777" w:rsidR="00FB41D8" w:rsidRPr="00C156A6" w:rsidRDefault="00FB41D8" w:rsidP="00FB41D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156A6">
        <w:rPr>
          <w:rFonts w:ascii="Times New Roman" w:hAnsi="Times New Roman"/>
          <w:sz w:val="28"/>
          <w:szCs w:val="24"/>
        </w:rPr>
        <w:t>Мастера производственного обучения, осуществляющие руководство учебной практикой обучающихся, должны иметь квалификационный разряд по профессии на 1 – 2 разряда выше, чем предусмотрено образовательным стандартом для выпускников (2 разряд),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14:paraId="37808268" w14:textId="77777777" w:rsidR="00C156A6" w:rsidRDefault="00C156A6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581795C3" w14:textId="77777777" w:rsidR="00C156A6" w:rsidRDefault="00C156A6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1BD94CB5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7A6080AF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6335BDF8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1FC5D1CD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030E5EDF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595A49BB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77CB7807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53C8A75E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53C9A0AE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792623C0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47367635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0F61BA08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332A722A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7E6A8401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575716E5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431624D6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438FF0D2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04168248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6E90BD66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41BEE991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54132EB9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7EF4613F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00439943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3C5B5E0E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18341A34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21DDF9F6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5BCB0744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16E29EB0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0EEE7765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6D670CAB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255DF80E" w14:textId="77777777" w:rsidR="00530B22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2101F559" w14:textId="77777777" w:rsidR="00530B22" w:rsidRPr="00E507A8" w:rsidRDefault="00530B22" w:rsidP="00FB41D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14:paraId="632E1D03" w14:textId="77777777" w:rsidR="00C97D0C" w:rsidRPr="00FD194E" w:rsidRDefault="00C97D0C" w:rsidP="00C97D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94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КОНТРОЛЬ И ОЦЕНКА РЕЗУЛЬТАТОВ ОСВОЕНИЯ </w:t>
      </w:r>
      <w:r w:rsidRPr="00FD19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ПРОФЕССИОНАЛЬНОГО МОДУЛЯ (ВИДА ПРОФЕССИОНАЛЬНОЙ ДЕЯТЕЛЬНОСТИ</w:t>
      </w:r>
      <w:r w:rsidRPr="00FD194E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7B1BF971" w14:textId="77777777" w:rsidR="00C97D0C" w:rsidRPr="00D76137" w:rsidRDefault="00C97D0C" w:rsidP="00C97D0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7B3D5FD4" w14:textId="77777777" w:rsidR="00C97D0C" w:rsidRDefault="00C97D0C" w:rsidP="00C97D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40" w:right="1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демонстрируемых обучающимися знаний, умений и навыков. </w:t>
      </w:r>
    </w:p>
    <w:p w14:paraId="7C924AE9" w14:textId="77777777" w:rsidR="00C97D0C" w:rsidRPr="00D76137" w:rsidRDefault="00C97D0C" w:rsidP="00C97D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40" w:right="120"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t>Текущий контроль проводится преподавателем в процессе обучения. Итоговый контроль проводится экзаменационной комиссией после обучения по междисциплинарному курсу.</w:t>
      </w:r>
    </w:p>
    <w:p w14:paraId="1350D970" w14:textId="77777777" w:rsidR="00C97D0C" w:rsidRPr="00D76137" w:rsidRDefault="00C97D0C" w:rsidP="00C97D0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1FB25CDB" w14:textId="77777777" w:rsidR="00C97D0C" w:rsidRPr="00D76137" w:rsidRDefault="00C97D0C" w:rsidP="00C97D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0" w:right="140"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t>Формы и методы текущего и итогового контроля по профессиональному модулю разрабатываются образовательным учреждением и доводятся до сведения обучающихся в начале обучения.</w:t>
      </w:r>
    </w:p>
    <w:p w14:paraId="18A0F5C2" w14:textId="77777777" w:rsidR="00C97D0C" w:rsidRPr="00D76137" w:rsidRDefault="00C97D0C" w:rsidP="00C97D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7200CFCB" w14:textId="77777777" w:rsidR="00C97D0C" w:rsidRPr="00D76137" w:rsidRDefault="00C97D0C" w:rsidP="00C97D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0" w:right="140" w:firstLine="71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t>Комплект контрольно-оценочных средств по профессиональному модулю включают в себя:</w:t>
      </w:r>
    </w:p>
    <w:p w14:paraId="2430810E" w14:textId="77777777" w:rsidR="00C97D0C" w:rsidRPr="00C156A6" w:rsidRDefault="00C97D0C" w:rsidP="00C97D0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7" w:lineRule="auto"/>
        <w:ind w:left="280" w:hanging="14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C156A6">
        <w:rPr>
          <w:rFonts w:ascii="Times New Roman" w:hAnsi="Times New Roman"/>
          <w:iCs/>
          <w:color w:val="000000"/>
          <w:sz w:val="28"/>
          <w:szCs w:val="24"/>
        </w:rPr>
        <w:t xml:space="preserve">оценка практических работ при изучении МДК.01.01; </w:t>
      </w:r>
    </w:p>
    <w:p w14:paraId="73D3B58C" w14:textId="77777777" w:rsidR="00C97D0C" w:rsidRPr="00C156A6" w:rsidRDefault="00C97D0C" w:rsidP="00C97D0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0" w:right="1080" w:hanging="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C156A6">
        <w:rPr>
          <w:rFonts w:ascii="Times New Roman" w:hAnsi="Times New Roman"/>
          <w:iCs/>
          <w:color w:val="000000"/>
          <w:sz w:val="28"/>
          <w:szCs w:val="24"/>
        </w:rPr>
        <w:t xml:space="preserve">оценка проверочных работ при освоении учебной и производственной практики; </w:t>
      </w:r>
    </w:p>
    <w:p w14:paraId="1BE8B64B" w14:textId="77777777" w:rsidR="00C97D0C" w:rsidRPr="00C156A6" w:rsidRDefault="00C97D0C" w:rsidP="00C97D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9" w:right="1080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C156A6">
        <w:rPr>
          <w:rFonts w:ascii="Times New Roman" w:hAnsi="Times New Roman"/>
          <w:iCs/>
          <w:color w:val="000000"/>
          <w:sz w:val="28"/>
          <w:szCs w:val="24"/>
        </w:rPr>
        <w:t xml:space="preserve">-дифференцированный зачет по итогам изучения МДК.01.01; </w:t>
      </w:r>
    </w:p>
    <w:p w14:paraId="49A62D98" w14:textId="77777777" w:rsidR="00C97D0C" w:rsidRPr="00C156A6" w:rsidRDefault="00C97D0C" w:rsidP="00C97D0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0" w:right="140" w:hanging="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C156A6">
        <w:rPr>
          <w:rFonts w:ascii="Times New Roman" w:hAnsi="Times New Roman"/>
          <w:iCs/>
          <w:color w:val="000000"/>
          <w:sz w:val="28"/>
          <w:szCs w:val="24"/>
        </w:rPr>
        <w:t xml:space="preserve">зачет по учебной практике выставляется согласно оценки выполнения учебно-производственных работ; </w:t>
      </w:r>
    </w:p>
    <w:p w14:paraId="072FEB9A" w14:textId="77777777" w:rsidR="00C97D0C" w:rsidRPr="00C156A6" w:rsidRDefault="00C97D0C" w:rsidP="00C97D0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0" w:right="120" w:hanging="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C156A6">
        <w:rPr>
          <w:rFonts w:ascii="Times New Roman" w:hAnsi="Times New Roman"/>
          <w:iCs/>
          <w:color w:val="000000"/>
          <w:sz w:val="28"/>
          <w:szCs w:val="24"/>
        </w:rPr>
        <w:t>зачет по производственной практике выставляется согласно оценки выполнения учебно-производственных работ</w:t>
      </w:r>
    </w:p>
    <w:p w14:paraId="546E1C14" w14:textId="77777777" w:rsidR="00C97D0C" w:rsidRDefault="00C97D0C" w:rsidP="00C97D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F3820C1" w14:textId="77777777" w:rsidR="00C97D0C" w:rsidRPr="00C156A6" w:rsidRDefault="00C97D0C" w:rsidP="00C97D0C">
      <w:pPr>
        <w:rPr>
          <w:rFonts w:ascii="Times New Roman" w:hAnsi="Times New Roman" w:cs="Times New Roman"/>
          <w:sz w:val="28"/>
          <w:szCs w:val="24"/>
        </w:rPr>
      </w:pPr>
      <w:r w:rsidRPr="00C156A6">
        <w:rPr>
          <w:rFonts w:ascii="Times New Roman" w:hAnsi="Times New Roman" w:cs="Times New Roman"/>
          <w:sz w:val="28"/>
          <w:szCs w:val="24"/>
        </w:rPr>
        <w:t>ПМ 01 Выполнение работ по обработке текстильных изделий из различных материалов.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4040"/>
        <w:gridCol w:w="3287"/>
      </w:tblGrid>
      <w:tr w:rsidR="00C97D0C" w14:paraId="16BBD36D" w14:textId="77777777" w:rsidTr="00C97D0C">
        <w:trPr>
          <w:trHeight w:val="678"/>
        </w:trPr>
        <w:tc>
          <w:tcPr>
            <w:tcW w:w="2937" w:type="dxa"/>
          </w:tcPr>
          <w:p w14:paraId="474D5EC2" w14:textId="77777777" w:rsidR="00C97D0C" w:rsidRPr="00E91B49" w:rsidRDefault="00C97D0C" w:rsidP="00C97D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1B49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14:paraId="7E391FB9" w14:textId="77777777" w:rsidR="00C97D0C" w:rsidRDefault="00C97D0C" w:rsidP="00C97D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(освоенные умения в рамках ВПД</w:t>
            </w:r>
            <w:r w:rsidRPr="00E91B4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217" w:type="dxa"/>
          </w:tcPr>
          <w:p w14:paraId="708307F2" w14:textId="77777777" w:rsidR="00C97D0C" w:rsidRDefault="00C97D0C" w:rsidP="00C97D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49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4433" w:type="dxa"/>
          </w:tcPr>
          <w:p w14:paraId="6DD4C5F9" w14:textId="77777777" w:rsidR="00C97D0C" w:rsidRDefault="00C97D0C" w:rsidP="00C97D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B49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C97D0C" w14:paraId="4CE4822F" w14:textId="77777777" w:rsidTr="00C97D0C">
        <w:trPr>
          <w:trHeight w:val="1507"/>
        </w:trPr>
        <w:tc>
          <w:tcPr>
            <w:tcW w:w="2937" w:type="dxa"/>
          </w:tcPr>
          <w:p w14:paraId="3EAABAB7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5217" w:type="dxa"/>
          </w:tcPr>
          <w:p w14:paraId="36C9C836" w14:textId="77777777" w:rsidR="00C97D0C" w:rsidRPr="00161DCA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Выполнять операции вручную или на машинах автоматическом или полуавтоматическом оборудовании по пошиву деталей узлов изделий из текстильных материалов</w:t>
            </w:r>
          </w:p>
          <w:p w14:paraId="76128F43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410F00C4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 w:rsidRPr="001031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9D29C1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14:paraId="6357C70C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  <w:p w14:paraId="397C13F7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наблюдение.</w:t>
            </w:r>
          </w:p>
          <w:p w14:paraId="6816C731" w14:textId="77777777" w:rsidR="00C97D0C" w:rsidRPr="00103113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оценка.</w:t>
            </w:r>
          </w:p>
        </w:tc>
      </w:tr>
      <w:tr w:rsidR="00C97D0C" w14:paraId="1DCD0EE2" w14:textId="77777777" w:rsidTr="00C97D0C">
        <w:trPr>
          <w:trHeight w:val="1093"/>
        </w:trPr>
        <w:tc>
          <w:tcPr>
            <w:tcW w:w="2937" w:type="dxa"/>
          </w:tcPr>
          <w:p w14:paraId="756327AD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5217" w:type="dxa"/>
          </w:tcPr>
          <w:p w14:paraId="77F6198C" w14:textId="77777777" w:rsidR="00C97D0C" w:rsidRPr="00161DCA" w:rsidRDefault="00C97D0C" w:rsidP="00C97D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Контролировать соответствие цвета деталей, изделий, ниток, прикладных материалов</w:t>
            </w:r>
          </w:p>
          <w:p w14:paraId="373EF9E2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06052DD8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14:paraId="0FBC69AD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  <w:p w14:paraId="4A2EB9C9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наблюдение.</w:t>
            </w:r>
          </w:p>
          <w:p w14:paraId="7D9A26BD" w14:textId="77777777" w:rsidR="00C97D0C" w:rsidRDefault="00C97D0C" w:rsidP="00C97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оценка.</w:t>
            </w:r>
          </w:p>
        </w:tc>
      </w:tr>
      <w:tr w:rsidR="00C97D0C" w14:paraId="4556CC49" w14:textId="77777777" w:rsidTr="00C97D0C">
        <w:trPr>
          <w:trHeight w:val="283"/>
        </w:trPr>
        <w:tc>
          <w:tcPr>
            <w:tcW w:w="2937" w:type="dxa"/>
          </w:tcPr>
          <w:p w14:paraId="5EC0AF12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5217" w:type="dxa"/>
          </w:tcPr>
          <w:p w14:paraId="21091D82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Контролировать качество кроя и качество выполненных операций</w:t>
            </w:r>
          </w:p>
          <w:p w14:paraId="75BDC124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0BA775C5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 w:rsidRPr="001031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5DCB6D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14:paraId="5351EBAA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  <w:p w14:paraId="08CAB526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наблюдение.</w:t>
            </w:r>
          </w:p>
          <w:p w14:paraId="639424DB" w14:textId="77777777" w:rsidR="00C97D0C" w:rsidRDefault="00C97D0C" w:rsidP="00C97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оценка.</w:t>
            </w:r>
          </w:p>
        </w:tc>
      </w:tr>
      <w:tr w:rsidR="00C97D0C" w14:paraId="7DF798CC" w14:textId="77777777" w:rsidTr="00C97D0C">
        <w:trPr>
          <w:trHeight w:val="145"/>
        </w:trPr>
        <w:tc>
          <w:tcPr>
            <w:tcW w:w="2937" w:type="dxa"/>
          </w:tcPr>
          <w:p w14:paraId="2DE7E77C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5217" w:type="dxa"/>
          </w:tcPr>
          <w:p w14:paraId="34A84728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Устранять мелкие неполадки в работе оборудования</w:t>
            </w:r>
          </w:p>
          <w:p w14:paraId="36BE8B78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46F94E70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 w:rsidRPr="00103113">
              <w:rPr>
                <w:rFonts w:ascii="Times New Roman" w:hAnsi="Times New Roman"/>
                <w:sz w:val="24"/>
                <w:szCs w:val="24"/>
              </w:rPr>
              <w:t>Выполнение комплексной практической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430257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 в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занятий.</w:t>
            </w:r>
          </w:p>
          <w:p w14:paraId="56BDB3C6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наблюдение.</w:t>
            </w:r>
          </w:p>
          <w:p w14:paraId="46A6898C" w14:textId="77777777" w:rsidR="00C97D0C" w:rsidRPr="00103113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оценка.</w:t>
            </w:r>
          </w:p>
        </w:tc>
      </w:tr>
      <w:tr w:rsidR="00C97D0C" w14:paraId="570F2CF6" w14:textId="77777777" w:rsidTr="00C97D0C">
        <w:trPr>
          <w:trHeight w:val="145"/>
        </w:trPr>
        <w:tc>
          <w:tcPr>
            <w:tcW w:w="2937" w:type="dxa"/>
          </w:tcPr>
          <w:p w14:paraId="1EADBB41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1.5</w:t>
            </w:r>
          </w:p>
        </w:tc>
        <w:tc>
          <w:tcPr>
            <w:tcW w:w="5217" w:type="dxa"/>
          </w:tcPr>
          <w:p w14:paraId="09F56AE2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Соблюдать правила безопасного труда</w:t>
            </w:r>
          </w:p>
          <w:p w14:paraId="27121168" w14:textId="77777777" w:rsidR="00C97D0C" w:rsidRDefault="00C97D0C" w:rsidP="00C97D0C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7B328A2F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 w:rsidRPr="001031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EC313F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14:paraId="6C2A279C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  <w:p w14:paraId="283E70D4" w14:textId="77777777" w:rsidR="00C97D0C" w:rsidRDefault="00C97D0C" w:rsidP="00C97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наблюдение.</w:t>
            </w:r>
          </w:p>
          <w:p w14:paraId="7E7B30E1" w14:textId="77777777" w:rsidR="00C97D0C" w:rsidRDefault="00C97D0C" w:rsidP="00C97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C3CB1B4" w14:textId="77777777" w:rsidR="009436EE" w:rsidRDefault="009436EE"/>
    <w:p w14:paraId="3F7A4C83" w14:textId="77777777" w:rsidR="003941C0" w:rsidRPr="00C97D0C" w:rsidRDefault="00C97D0C" w:rsidP="009436EE">
      <w:pPr>
        <w:ind w:firstLine="708"/>
        <w:jc w:val="both"/>
        <w:rPr>
          <w:rFonts w:ascii="Times New Roman" w:hAnsi="Times New Roman" w:cs="Times New Roman"/>
        </w:rPr>
      </w:pPr>
      <w:r w:rsidRPr="00C97D0C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76"/>
        <w:gridCol w:w="4395"/>
      </w:tblGrid>
      <w:tr w:rsidR="00C97D0C" w:rsidRPr="00C156A6" w14:paraId="65874411" w14:textId="77777777" w:rsidTr="009436EE">
        <w:trPr>
          <w:trHeight w:val="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D61CD3" w14:textId="77777777" w:rsidR="00C97D0C" w:rsidRPr="00C156A6" w:rsidRDefault="00C97D0C" w:rsidP="00C9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56A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</w:t>
            </w:r>
          </w:p>
          <w:p w14:paraId="1E1C9F53" w14:textId="77777777" w:rsidR="00C97D0C" w:rsidRPr="00C156A6" w:rsidRDefault="00C97D0C" w:rsidP="00C9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56A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общие компетенции)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18F05E" w14:textId="77777777" w:rsidR="00C97D0C" w:rsidRPr="00C156A6" w:rsidRDefault="00C97D0C" w:rsidP="00C9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56A6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CA2F5A" w14:textId="77777777" w:rsidR="00C97D0C" w:rsidRPr="00C156A6" w:rsidRDefault="00C97D0C" w:rsidP="00C97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56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 и методы контроля и оценки </w:t>
            </w:r>
          </w:p>
        </w:tc>
      </w:tr>
      <w:tr w:rsidR="009436EE" w:rsidRPr="00C156A6" w14:paraId="5AD2F20C" w14:textId="77777777" w:rsidTr="009436EE">
        <w:trPr>
          <w:trHeight w:val="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4B3F1C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C0BD1D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 проявлять к ней устойчивый интерес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23ADE5" w14:textId="77777777" w:rsidR="009436EE" w:rsidRPr="00103113" w:rsidRDefault="009436EE" w:rsidP="0070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9436EE" w:rsidRPr="00C156A6" w14:paraId="3B6FE8AC" w14:textId="77777777" w:rsidTr="009436EE">
        <w:trPr>
          <w:trHeight w:val="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9C979D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715966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 исходя из цели и способов ее достижения, определенных руководителем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7F5F18" w14:textId="77777777" w:rsidR="009436EE" w:rsidRPr="00103113" w:rsidRDefault="009436EE" w:rsidP="0070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 в процессе освоения образовательной программы.</w:t>
            </w:r>
          </w:p>
        </w:tc>
      </w:tr>
      <w:tr w:rsidR="009436EE" w:rsidRPr="00C156A6" w14:paraId="1FD79DFB" w14:textId="77777777" w:rsidTr="009436EE">
        <w:trPr>
          <w:trHeight w:val="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3DD6DD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68C7F6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CBDC84" w14:textId="77777777" w:rsidR="009436EE" w:rsidRPr="00103113" w:rsidRDefault="009436EE" w:rsidP="0070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9436EE" w:rsidRPr="00C156A6" w14:paraId="17F17622" w14:textId="77777777" w:rsidTr="009436EE">
        <w:trPr>
          <w:trHeight w:val="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D45A7C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A018A5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Осуществлять поиск информации необходимой для эффективного выполнения профессиональных задач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DE445E" w14:textId="77777777" w:rsidR="009436EE" w:rsidRPr="00103113" w:rsidRDefault="009436EE" w:rsidP="0070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9436EE" w:rsidRPr="00C156A6" w14:paraId="1AFC9F7D" w14:textId="77777777" w:rsidTr="009436EE">
        <w:trPr>
          <w:trHeight w:val="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4DC1BB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0DF26F" w14:textId="77777777" w:rsidR="009436EE" w:rsidRPr="00161DCA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61DCA">
              <w:rPr>
                <w:rFonts w:ascii="Times New Roman" w:hAnsi="Times New Roman"/>
                <w:sz w:val="24"/>
                <w:szCs w:val="24"/>
              </w:rPr>
              <w:t>еятельности.</w:t>
            </w:r>
          </w:p>
          <w:p w14:paraId="391A5B73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331D6C" w14:textId="77777777" w:rsidR="009436EE" w:rsidRPr="00103113" w:rsidRDefault="009436EE" w:rsidP="0070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9436EE" w:rsidRPr="00C156A6" w14:paraId="7DA3CC55" w14:textId="77777777" w:rsidTr="009436EE">
        <w:trPr>
          <w:trHeight w:val="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7F3D6C" w14:textId="77777777" w:rsidR="009436EE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644F38" w14:textId="77777777" w:rsidR="009436EE" w:rsidRPr="00161DCA" w:rsidRDefault="009436EE" w:rsidP="0070454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400244" w14:textId="77777777" w:rsidR="009436EE" w:rsidRPr="00103113" w:rsidRDefault="009436EE" w:rsidP="0070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</w:tbl>
    <w:p w14:paraId="0FE2CCB9" w14:textId="77777777" w:rsidR="003941C0" w:rsidRDefault="003941C0"/>
    <w:sectPr w:rsidR="003941C0" w:rsidSect="00B27A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0F7A0" w14:textId="77777777" w:rsidR="007C0A0F" w:rsidRDefault="007C0A0F" w:rsidP="00851AC2">
      <w:pPr>
        <w:spacing w:after="0" w:line="240" w:lineRule="auto"/>
      </w:pPr>
      <w:r>
        <w:separator/>
      </w:r>
    </w:p>
  </w:endnote>
  <w:endnote w:type="continuationSeparator" w:id="0">
    <w:p w14:paraId="3870FF94" w14:textId="77777777" w:rsidR="007C0A0F" w:rsidRDefault="007C0A0F" w:rsidP="0085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4721645"/>
      <w:docPartObj>
        <w:docPartGallery w:val="Page Numbers (Bottom of Page)"/>
        <w:docPartUnique/>
      </w:docPartObj>
    </w:sdtPr>
    <w:sdtEndPr/>
    <w:sdtContent>
      <w:p w14:paraId="266D1ECB" w14:textId="77777777" w:rsidR="007C0A0F" w:rsidRDefault="007C0A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34329C9" w14:textId="77777777" w:rsidR="007C0A0F" w:rsidRDefault="007C0A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FF26" w14:textId="77777777" w:rsidR="007C0A0F" w:rsidRDefault="007C0A0F" w:rsidP="00851AC2">
      <w:pPr>
        <w:spacing w:after="0" w:line="240" w:lineRule="auto"/>
      </w:pPr>
      <w:r>
        <w:separator/>
      </w:r>
    </w:p>
  </w:footnote>
  <w:footnote w:type="continuationSeparator" w:id="0">
    <w:p w14:paraId="43ECCC5D" w14:textId="77777777" w:rsidR="007C0A0F" w:rsidRDefault="007C0A0F" w:rsidP="0085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63D"/>
    <w:multiLevelType w:val="hybridMultilevel"/>
    <w:tmpl w:val="00003B97"/>
    <w:lvl w:ilvl="0" w:tplc="0000402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3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0A5"/>
    <w:multiLevelType w:val="hybridMultilevel"/>
    <w:tmpl w:val="00001D11"/>
    <w:lvl w:ilvl="0" w:tplc="00002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8F5"/>
    <w:multiLevelType w:val="hybridMultilevel"/>
    <w:tmpl w:val="000045C5"/>
    <w:lvl w:ilvl="0" w:tplc="000039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45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014"/>
    <w:multiLevelType w:val="hybridMultilevel"/>
    <w:tmpl w:val="000053B1"/>
    <w:lvl w:ilvl="0" w:tplc="0000293B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D6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A54"/>
    <w:multiLevelType w:val="hybridMultilevel"/>
    <w:tmpl w:val="000050BF"/>
    <w:lvl w:ilvl="0" w:tplc="000016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A6223A"/>
    <w:multiLevelType w:val="hybridMultilevel"/>
    <w:tmpl w:val="0726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1D19"/>
    <w:multiLevelType w:val="hybridMultilevel"/>
    <w:tmpl w:val="18DE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1C0"/>
    <w:rsid w:val="000022C9"/>
    <w:rsid w:val="0003713E"/>
    <w:rsid w:val="00071FAC"/>
    <w:rsid w:val="000A01F8"/>
    <w:rsid w:val="000A5694"/>
    <w:rsid w:val="000B3384"/>
    <w:rsid w:val="000D5782"/>
    <w:rsid w:val="000E3000"/>
    <w:rsid w:val="00160E61"/>
    <w:rsid w:val="00186A51"/>
    <w:rsid w:val="001C25C4"/>
    <w:rsid w:val="001D6F42"/>
    <w:rsid w:val="00202D44"/>
    <w:rsid w:val="0024186E"/>
    <w:rsid w:val="002657AF"/>
    <w:rsid w:val="00273FED"/>
    <w:rsid w:val="00297F15"/>
    <w:rsid w:val="002A1919"/>
    <w:rsid w:val="002A5AFE"/>
    <w:rsid w:val="002C00B8"/>
    <w:rsid w:val="0032614F"/>
    <w:rsid w:val="00357729"/>
    <w:rsid w:val="003941C0"/>
    <w:rsid w:val="00414A2E"/>
    <w:rsid w:val="00446AEF"/>
    <w:rsid w:val="004579F3"/>
    <w:rsid w:val="004A6822"/>
    <w:rsid w:val="004F1F9B"/>
    <w:rsid w:val="0052255F"/>
    <w:rsid w:val="00530459"/>
    <w:rsid w:val="00530B22"/>
    <w:rsid w:val="00536161"/>
    <w:rsid w:val="005632A0"/>
    <w:rsid w:val="005900D8"/>
    <w:rsid w:val="00592480"/>
    <w:rsid w:val="005A44A4"/>
    <w:rsid w:val="005F7BC6"/>
    <w:rsid w:val="00637627"/>
    <w:rsid w:val="00653085"/>
    <w:rsid w:val="00683BD5"/>
    <w:rsid w:val="006C03C6"/>
    <w:rsid w:val="006C3F4B"/>
    <w:rsid w:val="00704542"/>
    <w:rsid w:val="00763241"/>
    <w:rsid w:val="00786A54"/>
    <w:rsid w:val="007C0A0F"/>
    <w:rsid w:val="007E0F39"/>
    <w:rsid w:val="008073BE"/>
    <w:rsid w:val="00851AC2"/>
    <w:rsid w:val="008C27A6"/>
    <w:rsid w:val="008D5627"/>
    <w:rsid w:val="008D67A2"/>
    <w:rsid w:val="008E112C"/>
    <w:rsid w:val="008F7B05"/>
    <w:rsid w:val="00913006"/>
    <w:rsid w:val="0091781E"/>
    <w:rsid w:val="009436EE"/>
    <w:rsid w:val="00960C82"/>
    <w:rsid w:val="00972018"/>
    <w:rsid w:val="009735F0"/>
    <w:rsid w:val="00976146"/>
    <w:rsid w:val="009B582D"/>
    <w:rsid w:val="009B6795"/>
    <w:rsid w:val="009C42D3"/>
    <w:rsid w:val="009D5834"/>
    <w:rsid w:val="009E4553"/>
    <w:rsid w:val="009F2926"/>
    <w:rsid w:val="00A66C42"/>
    <w:rsid w:val="00A8356C"/>
    <w:rsid w:val="00A91CE4"/>
    <w:rsid w:val="00AA6E53"/>
    <w:rsid w:val="00B16893"/>
    <w:rsid w:val="00B22C82"/>
    <w:rsid w:val="00B27A51"/>
    <w:rsid w:val="00B820EA"/>
    <w:rsid w:val="00BB23C0"/>
    <w:rsid w:val="00BD6DA7"/>
    <w:rsid w:val="00C10F7B"/>
    <w:rsid w:val="00C156A6"/>
    <w:rsid w:val="00C97D0C"/>
    <w:rsid w:val="00CF358B"/>
    <w:rsid w:val="00CF366D"/>
    <w:rsid w:val="00CF4424"/>
    <w:rsid w:val="00D507CE"/>
    <w:rsid w:val="00D86C04"/>
    <w:rsid w:val="00D96A5C"/>
    <w:rsid w:val="00DA4E53"/>
    <w:rsid w:val="00DE2245"/>
    <w:rsid w:val="00E01523"/>
    <w:rsid w:val="00E216BE"/>
    <w:rsid w:val="00E8272F"/>
    <w:rsid w:val="00E97587"/>
    <w:rsid w:val="00EA51A8"/>
    <w:rsid w:val="00EA7B3C"/>
    <w:rsid w:val="00EB4497"/>
    <w:rsid w:val="00EC20BF"/>
    <w:rsid w:val="00EF3281"/>
    <w:rsid w:val="00F001A1"/>
    <w:rsid w:val="00F3423C"/>
    <w:rsid w:val="00F36820"/>
    <w:rsid w:val="00FB41D8"/>
    <w:rsid w:val="00FC0927"/>
    <w:rsid w:val="00FD3066"/>
    <w:rsid w:val="00FE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F60244E"/>
  <w15:docId w15:val="{6E7F659D-CA5D-4BB8-AFD2-631789F1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ED"/>
  </w:style>
  <w:style w:type="paragraph" w:styleId="1">
    <w:name w:val="heading 1"/>
    <w:basedOn w:val="a"/>
    <w:next w:val="a"/>
    <w:link w:val="10"/>
    <w:qFormat/>
    <w:rsid w:val="00FB41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link w:val="a5"/>
    <w:rsid w:val="00394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писок Знак"/>
    <w:link w:val="a4"/>
    <w:rsid w:val="003941C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3941C0"/>
    <w:pPr>
      <w:ind w:left="566" w:hanging="283"/>
      <w:contextualSpacing/>
    </w:pPr>
  </w:style>
  <w:style w:type="paragraph" w:styleId="a6">
    <w:name w:val="Normal (Web)"/>
    <w:basedOn w:val="a"/>
    <w:rsid w:val="0039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B41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56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1AC2"/>
  </w:style>
  <w:style w:type="paragraph" w:styleId="aa">
    <w:name w:val="footer"/>
    <w:basedOn w:val="a"/>
    <w:link w:val="ab"/>
    <w:uiPriority w:val="99"/>
    <w:unhideWhenUsed/>
    <w:rsid w:val="0085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1AC2"/>
  </w:style>
  <w:style w:type="character" w:customStyle="1" w:styleId="fontstyle01">
    <w:name w:val="fontstyle01"/>
    <w:basedOn w:val="a0"/>
    <w:rsid w:val="0003713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27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6-2</dc:creator>
  <cp:lastModifiedBy>БТОТиС ГАПОУ</cp:lastModifiedBy>
  <cp:revision>42</cp:revision>
  <cp:lastPrinted>2020-01-22T00:57:00Z</cp:lastPrinted>
  <dcterms:created xsi:type="dcterms:W3CDTF">2017-11-16T02:49:00Z</dcterms:created>
  <dcterms:modified xsi:type="dcterms:W3CDTF">2021-02-17T02:20:00Z</dcterms:modified>
</cp:coreProperties>
</file>