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3E14" w:rsidRPr="005318E1" w:rsidRDefault="00843E14" w:rsidP="00843E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18E1">
        <w:rPr>
          <w:rFonts w:ascii="Times New Roman" w:hAnsi="Times New Roman" w:cs="Times New Roman"/>
          <w:b/>
          <w:sz w:val="28"/>
          <w:szCs w:val="28"/>
        </w:rPr>
        <w:t>Практическое занятие №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5318E1">
        <w:rPr>
          <w:rFonts w:ascii="Times New Roman" w:hAnsi="Times New Roman" w:cs="Times New Roman"/>
          <w:b/>
          <w:sz w:val="28"/>
          <w:szCs w:val="28"/>
        </w:rPr>
        <w:t>.</w:t>
      </w:r>
    </w:p>
    <w:p w:rsidR="00843E14" w:rsidRPr="005318E1" w:rsidRDefault="00843E14" w:rsidP="00843E14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18E1">
        <w:rPr>
          <w:rFonts w:ascii="Times New Roman" w:hAnsi="Times New Roman" w:cs="Times New Roman"/>
          <w:b/>
          <w:sz w:val="28"/>
          <w:szCs w:val="28"/>
        </w:rPr>
        <w:t>Предмет:</w:t>
      </w:r>
      <w:r w:rsidRPr="005318E1">
        <w:rPr>
          <w:rFonts w:ascii="Times New Roman" w:hAnsi="Times New Roman" w:cs="Times New Roman"/>
          <w:sz w:val="28"/>
          <w:szCs w:val="28"/>
        </w:rPr>
        <w:t xml:space="preserve"> Санитария и гигиена</w:t>
      </w:r>
    </w:p>
    <w:p w:rsidR="00843E14" w:rsidRPr="005318E1" w:rsidRDefault="00843E14" w:rsidP="00843E14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18E1">
        <w:rPr>
          <w:rFonts w:ascii="Times New Roman" w:hAnsi="Times New Roman" w:cs="Times New Roman"/>
          <w:b/>
          <w:sz w:val="28"/>
          <w:szCs w:val="28"/>
        </w:rPr>
        <w:t>Тема:</w:t>
      </w:r>
      <w:r w:rsidRPr="005318E1">
        <w:rPr>
          <w:rFonts w:ascii="Times New Roman" w:hAnsi="Times New Roman" w:cs="Times New Roman"/>
          <w:sz w:val="28"/>
          <w:szCs w:val="28"/>
        </w:rPr>
        <w:t xml:space="preserve"> «Применение и соста</w:t>
      </w:r>
      <w:r>
        <w:rPr>
          <w:rFonts w:ascii="Times New Roman" w:hAnsi="Times New Roman" w:cs="Times New Roman"/>
          <w:sz w:val="28"/>
          <w:szCs w:val="28"/>
        </w:rPr>
        <w:t>в средств по уходу за волосами»</w:t>
      </w:r>
      <w:r w:rsidRPr="005318E1">
        <w:rPr>
          <w:rFonts w:ascii="Times New Roman" w:hAnsi="Times New Roman" w:cs="Times New Roman"/>
          <w:sz w:val="28"/>
          <w:szCs w:val="28"/>
        </w:rPr>
        <w:tab/>
      </w:r>
    </w:p>
    <w:p w:rsidR="00843E14" w:rsidRPr="005318E1" w:rsidRDefault="00843E14" w:rsidP="00843E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318E1">
        <w:rPr>
          <w:rFonts w:ascii="Times New Roman" w:hAnsi="Times New Roman" w:cs="Times New Roman"/>
          <w:b/>
          <w:sz w:val="28"/>
          <w:szCs w:val="28"/>
        </w:rPr>
        <w:t xml:space="preserve">Цель: </w:t>
      </w:r>
    </w:p>
    <w:p w:rsidR="00843E14" w:rsidRPr="005318E1" w:rsidRDefault="00843E14" w:rsidP="00843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18E1">
        <w:rPr>
          <w:rFonts w:ascii="Times New Roman" w:hAnsi="Times New Roman" w:cs="Times New Roman"/>
          <w:b/>
          <w:sz w:val="28"/>
          <w:szCs w:val="28"/>
        </w:rPr>
        <w:t xml:space="preserve">Обучающая: </w:t>
      </w:r>
      <w:r w:rsidRPr="005318E1">
        <w:rPr>
          <w:rFonts w:ascii="Times New Roman" w:hAnsi="Times New Roman" w:cs="Times New Roman"/>
          <w:sz w:val="28"/>
          <w:szCs w:val="28"/>
        </w:rPr>
        <w:t>формировать умения применять средства для волос.</w:t>
      </w:r>
    </w:p>
    <w:p w:rsidR="00843E14" w:rsidRPr="005318E1" w:rsidRDefault="00843E14" w:rsidP="00843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18E1">
        <w:rPr>
          <w:rFonts w:ascii="Times New Roman" w:hAnsi="Times New Roman" w:cs="Times New Roman"/>
          <w:b/>
          <w:sz w:val="28"/>
          <w:szCs w:val="28"/>
        </w:rPr>
        <w:t xml:space="preserve">Развивающая: </w:t>
      </w:r>
      <w:r w:rsidRPr="005318E1">
        <w:rPr>
          <w:rFonts w:ascii="Times New Roman" w:hAnsi="Times New Roman" w:cs="Times New Roman"/>
          <w:sz w:val="28"/>
          <w:szCs w:val="28"/>
        </w:rPr>
        <w:t>развивать умения самостоятельной работы.</w:t>
      </w:r>
    </w:p>
    <w:p w:rsidR="00843E14" w:rsidRPr="005318E1" w:rsidRDefault="00843E14" w:rsidP="00843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18E1">
        <w:rPr>
          <w:rFonts w:ascii="Times New Roman" w:hAnsi="Times New Roman" w:cs="Times New Roman"/>
          <w:b/>
          <w:sz w:val="28"/>
          <w:szCs w:val="28"/>
        </w:rPr>
        <w:t>Воспитывающая:</w:t>
      </w:r>
      <w:r w:rsidRPr="005318E1">
        <w:rPr>
          <w:rFonts w:ascii="Times New Roman" w:hAnsi="Times New Roman" w:cs="Times New Roman"/>
          <w:sz w:val="28"/>
          <w:szCs w:val="28"/>
        </w:rPr>
        <w:t xml:space="preserve"> воспитывать у учащихся чувство ответственности за выполняемую работу, рационального использования рабочего времени, аккуратности.</w:t>
      </w:r>
    </w:p>
    <w:p w:rsidR="00843E14" w:rsidRPr="005318E1" w:rsidRDefault="00843E14" w:rsidP="00843E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318E1">
        <w:rPr>
          <w:rFonts w:ascii="Times New Roman" w:hAnsi="Times New Roman" w:cs="Times New Roman"/>
          <w:b/>
          <w:sz w:val="28"/>
          <w:szCs w:val="28"/>
        </w:rPr>
        <w:t>Ход работы:</w:t>
      </w:r>
    </w:p>
    <w:p w:rsidR="00843E14" w:rsidRPr="005318E1" w:rsidRDefault="00843E14" w:rsidP="00843E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318E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Введение:</w:t>
      </w:r>
    </w:p>
    <w:p w:rsidR="00843E14" w:rsidRPr="005318E1" w:rsidRDefault="00843E14" w:rsidP="00843E14">
      <w:pPr>
        <w:tabs>
          <w:tab w:val="left" w:pos="303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18E1">
        <w:rPr>
          <w:rFonts w:ascii="Times New Roman" w:hAnsi="Times New Roman" w:cs="Times New Roman"/>
          <w:b/>
          <w:sz w:val="28"/>
          <w:szCs w:val="28"/>
        </w:rPr>
        <w:t>Технологическая часть:</w:t>
      </w:r>
    </w:p>
    <w:p w:rsidR="00843E14" w:rsidRPr="005318E1" w:rsidRDefault="00843E14" w:rsidP="00843E14">
      <w:pPr>
        <w:tabs>
          <w:tab w:val="left" w:pos="30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18E1">
        <w:rPr>
          <w:rFonts w:ascii="Times New Roman" w:hAnsi="Times New Roman" w:cs="Times New Roman"/>
          <w:sz w:val="28"/>
          <w:szCs w:val="28"/>
        </w:rPr>
        <w:t>1.Запишите в тетради типы волос, дайте краткую характеристику.</w:t>
      </w:r>
    </w:p>
    <w:p w:rsidR="00843E14" w:rsidRPr="005318E1" w:rsidRDefault="00843E14" w:rsidP="00843E14">
      <w:pPr>
        <w:tabs>
          <w:tab w:val="left" w:pos="30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18E1">
        <w:rPr>
          <w:rFonts w:ascii="Times New Roman" w:hAnsi="Times New Roman" w:cs="Times New Roman"/>
          <w:sz w:val="28"/>
          <w:szCs w:val="28"/>
        </w:rPr>
        <w:t>2.Перечислите средства, применяемые по уходу за волосами.</w:t>
      </w:r>
    </w:p>
    <w:p w:rsidR="00843E14" w:rsidRPr="005318E1" w:rsidRDefault="00843E14" w:rsidP="00843E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18E1">
        <w:rPr>
          <w:rFonts w:ascii="Times New Roman" w:hAnsi="Times New Roman" w:cs="Times New Roman"/>
          <w:b/>
          <w:sz w:val="28"/>
          <w:szCs w:val="28"/>
        </w:rPr>
        <w:t>Заполните таблицу</w:t>
      </w:r>
    </w:p>
    <w:p w:rsidR="00843E14" w:rsidRPr="005318E1" w:rsidRDefault="00843E14" w:rsidP="00843E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18E1">
        <w:rPr>
          <w:rFonts w:ascii="Times New Roman" w:hAnsi="Times New Roman" w:cs="Times New Roman"/>
          <w:b/>
          <w:sz w:val="28"/>
          <w:szCs w:val="28"/>
        </w:rPr>
        <w:t>Определение типа волос и основной уход за ними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30"/>
        <w:gridCol w:w="1967"/>
        <w:gridCol w:w="1758"/>
        <w:gridCol w:w="1633"/>
        <w:gridCol w:w="1957"/>
      </w:tblGrid>
      <w:tr w:rsidR="00843E14" w:rsidRPr="005318E1" w:rsidTr="00657A16">
        <w:tc>
          <w:tcPr>
            <w:tcW w:w="2027" w:type="dxa"/>
          </w:tcPr>
          <w:p w:rsidR="00843E14" w:rsidRPr="005318E1" w:rsidRDefault="00843E14" w:rsidP="00657A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18E1">
              <w:rPr>
                <w:rFonts w:ascii="Times New Roman" w:hAnsi="Times New Roman" w:cs="Times New Roman"/>
                <w:b/>
                <w:sz w:val="28"/>
                <w:szCs w:val="28"/>
              </w:rPr>
              <w:t>Тип волос</w:t>
            </w:r>
          </w:p>
        </w:tc>
        <w:tc>
          <w:tcPr>
            <w:tcW w:w="2027" w:type="dxa"/>
          </w:tcPr>
          <w:p w:rsidR="00843E14" w:rsidRPr="005318E1" w:rsidRDefault="00843E14" w:rsidP="00657A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18E1">
              <w:rPr>
                <w:rFonts w:ascii="Times New Roman" w:hAnsi="Times New Roman" w:cs="Times New Roman"/>
                <w:b/>
                <w:sz w:val="28"/>
                <w:szCs w:val="28"/>
              </w:rPr>
              <w:t>Нормальные</w:t>
            </w:r>
          </w:p>
        </w:tc>
        <w:tc>
          <w:tcPr>
            <w:tcW w:w="2027" w:type="dxa"/>
          </w:tcPr>
          <w:p w:rsidR="00843E14" w:rsidRPr="005318E1" w:rsidRDefault="00843E14" w:rsidP="00657A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18E1">
              <w:rPr>
                <w:rFonts w:ascii="Times New Roman" w:hAnsi="Times New Roman" w:cs="Times New Roman"/>
                <w:b/>
                <w:sz w:val="28"/>
                <w:szCs w:val="28"/>
              </w:rPr>
              <w:t>Жирные</w:t>
            </w:r>
          </w:p>
        </w:tc>
        <w:tc>
          <w:tcPr>
            <w:tcW w:w="2028" w:type="dxa"/>
          </w:tcPr>
          <w:p w:rsidR="00843E14" w:rsidRPr="005318E1" w:rsidRDefault="00843E14" w:rsidP="00657A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18E1">
              <w:rPr>
                <w:rFonts w:ascii="Times New Roman" w:hAnsi="Times New Roman" w:cs="Times New Roman"/>
                <w:b/>
                <w:sz w:val="28"/>
                <w:szCs w:val="28"/>
              </w:rPr>
              <w:t>Сухие</w:t>
            </w:r>
          </w:p>
        </w:tc>
        <w:tc>
          <w:tcPr>
            <w:tcW w:w="2028" w:type="dxa"/>
          </w:tcPr>
          <w:p w:rsidR="00843E14" w:rsidRPr="005318E1" w:rsidRDefault="00843E14" w:rsidP="00657A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18E1">
              <w:rPr>
                <w:rFonts w:ascii="Times New Roman" w:hAnsi="Times New Roman" w:cs="Times New Roman"/>
                <w:b/>
                <w:sz w:val="28"/>
                <w:szCs w:val="28"/>
              </w:rPr>
              <w:t>Смешанного типа</w:t>
            </w:r>
          </w:p>
        </w:tc>
      </w:tr>
      <w:tr w:rsidR="00843E14" w:rsidRPr="005318E1" w:rsidTr="00657A16">
        <w:tc>
          <w:tcPr>
            <w:tcW w:w="2027" w:type="dxa"/>
          </w:tcPr>
          <w:p w:rsidR="00843E14" w:rsidRPr="005318E1" w:rsidRDefault="00843E14" w:rsidP="00657A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18E1">
              <w:rPr>
                <w:rFonts w:ascii="Times New Roman" w:hAnsi="Times New Roman" w:cs="Times New Roman"/>
                <w:b/>
                <w:sz w:val="28"/>
                <w:szCs w:val="28"/>
              </w:rPr>
              <w:t>Регулярность мытья</w:t>
            </w:r>
          </w:p>
        </w:tc>
        <w:tc>
          <w:tcPr>
            <w:tcW w:w="2027" w:type="dxa"/>
          </w:tcPr>
          <w:p w:rsidR="00843E14" w:rsidRPr="005318E1" w:rsidRDefault="00843E14" w:rsidP="00657A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7" w:type="dxa"/>
          </w:tcPr>
          <w:p w:rsidR="00843E14" w:rsidRPr="005318E1" w:rsidRDefault="00843E14" w:rsidP="00657A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8" w:type="dxa"/>
          </w:tcPr>
          <w:p w:rsidR="00843E14" w:rsidRPr="005318E1" w:rsidRDefault="00843E14" w:rsidP="00657A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8" w:type="dxa"/>
          </w:tcPr>
          <w:p w:rsidR="00843E14" w:rsidRPr="005318E1" w:rsidRDefault="00843E14" w:rsidP="00657A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43E14" w:rsidRPr="005318E1" w:rsidTr="00657A16">
        <w:tc>
          <w:tcPr>
            <w:tcW w:w="2027" w:type="dxa"/>
          </w:tcPr>
          <w:p w:rsidR="00843E14" w:rsidRPr="005318E1" w:rsidRDefault="00843E14" w:rsidP="00657A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18E1">
              <w:rPr>
                <w:rFonts w:ascii="Times New Roman" w:hAnsi="Times New Roman" w:cs="Times New Roman"/>
                <w:b/>
                <w:sz w:val="28"/>
                <w:szCs w:val="28"/>
              </w:rPr>
              <w:t>Кожа головы и корни</w:t>
            </w:r>
          </w:p>
        </w:tc>
        <w:tc>
          <w:tcPr>
            <w:tcW w:w="2027" w:type="dxa"/>
          </w:tcPr>
          <w:p w:rsidR="00843E14" w:rsidRPr="005318E1" w:rsidRDefault="00843E14" w:rsidP="00657A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7" w:type="dxa"/>
          </w:tcPr>
          <w:p w:rsidR="00843E14" w:rsidRPr="005318E1" w:rsidRDefault="00843E14" w:rsidP="00657A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8" w:type="dxa"/>
          </w:tcPr>
          <w:p w:rsidR="00843E14" w:rsidRPr="005318E1" w:rsidRDefault="00843E14" w:rsidP="00657A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8" w:type="dxa"/>
          </w:tcPr>
          <w:p w:rsidR="00843E14" w:rsidRPr="005318E1" w:rsidRDefault="00843E14" w:rsidP="00657A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43E14" w:rsidRPr="005318E1" w:rsidTr="00657A16">
        <w:tc>
          <w:tcPr>
            <w:tcW w:w="2027" w:type="dxa"/>
          </w:tcPr>
          <w:p w:rsidR="00843E14" w:rsidRPr="005318E1" w:rsidRDefault="00843E14" w:rsidP="00657A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18E1">
              <w:rPr>
                <w:rFonts w:ascii="Times New Roman" w:hAnsi="Times New Roman" w:cs="Times New Roman"/>
                <w:b/>
                <w:sz w:val="28"/>
                <w:szCs w:val="28"/>
              </w:rPr>
              <w:t>Кончики волос</w:t>
            </w:r>
          </w:p>
        </w:tc>
        <w:tc>
          <w:tcPr>
            <w:tcW w:w="2027" w:type="dxa"/>
          </w:tcPr>
          <w:p w:rsidR="00843E14" w:rsidRPr="005318E1" w:rsidRDefault="00843E14" w:rsidP="00657A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7" w:type="dxa"/>
          </w:tcPr>
          <w:p w:rsidR="00843E14" w:rsidRPr="005318E1" w:rsidRDefault="00843E14" w:rsidP="00657A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8" w:type="dxa"/>
          </w:tcPr>
          <w:p w:rsidR="00843E14" w:rsidRPr="005318E1" w:rsidRDefault="00843E14" w:rsidP="00657A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8" w:type="dxa"/>
          </w:tcPr>
          <w:p w:rsidR="00843E14" w:rsidRPr="005318E1" w:rsidRDefault="00843E14" w:rsidP="00657A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43E14" w:rsidRPr="005318E1" w:rsidTr="00657A16">
        <w:tc>
          <w:tcPr>
            <w:tcW w:w="2027" w:type="dxa"/>
          </w:tcPr>
          <w:p w:rsidR="00843E14" w:rsidRPr="005318E1" w:rsidRDefault="00843E14" w:rsidP="00657A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18E1">
              <w:rPr>
                <w:rFonts w:ascii="Times New Roman" w:hAnsi="Times New Roman" w:cs="Times New Roman"/>
                <w:b/>
                <w:sz w:val="28"/>
                <w:szCs w:val="28"/>
              </w:rPr>
              <w:t>Блеск</w:t>
            </w:r>
          </w:p>
        </w:tc>
        <w:tc>
          <w:tcPr>
            <w:tcW w:w="2027" w:type="dxa"/>
          </w:tcPr>
          <w:p w:rsidR="00843E14" w:rsidRPr="005318E1" w:rsidRDefault="00843E14" w:rsidP="00657A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7" w:type="dxa"/>
          </w:tcPr>
          <w:p w:rsidR="00843E14" w:rsidRPr="005318E1" w:rsidRDefault="00843E14" w:rsidP="00657A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8" w:type="dxa"/>
          </w:tcPr>
          <w:p w:rsidR="00843E14" w:rsidRPr="005318E1" w:rsidRDefault="00843E14" w:rsidP="00657A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8" w:type="dxa"/>
          </w:tcPr>
          <w:p w:rsidR="00843E14" w:rsidRPr="005318E1" w:rsidRDefault="00843E14" w:rsidP="00657A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43E14" w:rsidRPr="005318E1" w:rsidTr="00657A16">
        <w:tc>
          <w:tcPr>
            <w:tcW w:w="2027" w:type="dxa"/>
          </w:tcPr>
          <w:p w:rsidR="00843E14" w:rsidRPr="005318E1" w:rsidRDefault="00843E14" w:rsidP="00657A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18E1">
              <w:rPr>
                <w:rFonts w:ascii="Times New Roman" w:hAnsi="Times New Roman" w:cs="Times New Roman"/>
                <w:b/>
                <w:sz w:val="28"/>
                <w:szCs w:val="28"/>
              </w:rPr>
              <w:t>Пышность</w:t>
            </w:r>
          </w:p>
        </w:tc>
        <w:tc>
          <w:tcPr>
            <w:tcW w:w="2027" w:type="dxa"/>
          </w:tcPr>
          <w:p w:rsidR="00843E14" w:rsidRPr="005318E1" w:rsidRDefault="00843E14" w:rsidP="00657A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7" w:type="dxa"/>
          </w:tcPr>
          <w:p w:rsidR="00843E14" w:rsidRPr="005318E1" w:rsidRDefault="00843E14" w:rsidP="00657A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8" w:type="dxa"/>
          </w:tcPr>
          <w:p w:rsidR="00843E14" w:rsidRPr="005318E1" w:rsidRDefault="00843E14" w:rsidP="00657A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8" w:type="dxa"/>
          </w:tcPr>
          <w:p w:rsidR="00843E14" w:rsidRPr="005318E1" w:rsidRDefault="00843E14" w:rsidP="00657A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43E14" w:rsidRPr="005318E1" w:rsidTr="00657A16">
        <w:tc>
          <w:tcPr>
            <w:tcW w:w="2027" w:type="dxa"/>
          </w:tcPr>
          <w:p w:rsidR="00843E14" w:rsidRPr="005318E1" w:rsidRDefault="00843E14" w:rsidP="00657A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18E1">
              <w:rPr>
                <w:rFonts w:ascii="Times New Roman" w:hAnsi="Times New Roman" w:cs="Times New Roman"/>
                <w:b/>
                <w:sz w:val="28"/>
                <w:szCs w:val="28"/>
              </w:rPr>
              <w:t>Электризация</w:t>
            </w:r>
          </w:p>
        </w:tc>
        <w:tc>
          <w:tcPr>
            <w:tcW w:w="2027" w:type="dxa"/>
          </w:tcPr>
          <w:p w:rsidR="00843E14" w:rsidRPr="005318E1" w:rsidRDefault="00843E14" w:rsidP="00657A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7" w:type="dxa"/>
          </w:tcPr>
          <w:p w:rsidR="00843E14" w:rsidRPr="005318E1" w:rsidRDefault="00843E14" w:rsidP="00657A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8" w:type="dxa"/>
          </w:tcPr>
          <w:p w:rsidR="00843E14" w:rsidRPr="005318E1" w:rsidRDefault="00843E14" w:rsidP="00657A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8" w:type="dxa"/>
          </w:tcPr>
          <w:p w:rsidR="00843E14" w:rsidRPr="005318E1" w:rsidRDefault="00843E14" w:rsidP="00657A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43E14" w:rsidRPr="005318E1" w:rsidTr="00657A16">
        <w:tc>
          <w:tcPr>
            <w:tcW w:w="2027" w:type="dxa"/>
          </w:tcPr>
          <w:p w:rsidR="00843E14" w:rsidRPr="005318E1" w:rsidRDefault="00843E14" w:rsidP="00657A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18E1">
              <w:rPr>
                <w:rFonts w:ascii="Times New Roman" w:hAnsi="Times New Roman" w:cs="Times New Roman"/>
                <w:b/>
                <w:sz w:val="28"/>
                <w:szCs w:val="28"/>
              </w:rPr>
              <w:t>Основной уход</w:t>
            </w:r>
          </w:p>
        </w:tc>
        <w:tc>
          <w:tcPr>
            <w:tcW w:w="2027" w:type="dxa"/>
          </w:tcPr>
          <w:p w:rsidR="00843E14" w:rsidRPr="005318E1" w:rsidRDefault="00843E14" w:rsidP="00657A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7" w:type="dxa"/>
          </w:tcPr>
          <w:p w:rsidR="00843E14" w:rsidRPr="005318E1" w:rsidRDefault="00843E14" w:rsidP="00657A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8" w:type="dxa"/>
          </w:tcPr>
          <w:p w:rsidR="00843E14" w:rsidRPr="005318E1" w:rsidRDefault="00843E14" w:rsidP="00657A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8" w:type="dxa"/>
          </w:tcPr>
          <w:p w:rsidR="00843E14" w:rsidRPr="005318E1" w:rsidRDefault="00843E14" w:rsidP="00657A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43E14" w:rsidRPr="005318E1" w:rsidRDefault="00843E14" w:rsidP="00843E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3E14" w:rsidRPr="00C02E88" w:rsidRDefault="00843E14" w:rsidP="00843E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30009D" w:rsidRDefault="0030009D" w:rsidP="003000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Практическое занятие №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30009D" w:rsidRDefault="0030009D" w:rsidP="0030009D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Предмет:</w:t>
      </w:r>
      <w:r>
        <w:rPr>
          <w:rFonts w:ascii="Times New Roman" w:hAnsi="Times New Roman" w:cs="Times New Roman"/>
          <w:sz w:val="28"/>
          <w:szCs w:val="28"/>
        </w:rPr>
        <w:t xml:space="preserve"> Санитария и гигиена</w:t>
      </w:r>
    </w:p>
    <w:p w:rsidR="0030009D" w:rsidRDefault="0030009D" w:rsidP="0030009D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«Соблюдение личной гигиены»</w:t>
      </w:r>
    </w:p>
    <w:p w:rsidR="0030009D" w:rsidRDefault="0030009D" w:rsidP="003000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</w:p>
    <w:p w:rsidR="0030009D" w:rsidRDefault="0030009D" w:rsidP="003000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Обучающая: </w:t>
      </w:r>
      <w:r>
        <w:rPr>
          <w:rFonts w:ascii="Times New Roman" w:hAnsi="Times New Roman" w:cs="Times New Roman"/>
          <w:sz w:val="28"/>
          <w:szCs w:val="28"/>
        </w:rPr>
        <w:t>формировать умения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соблюдать гигиенические правила поведения на производстве и в быту, строго выполнять правила личной гигиены.</w:t>
      </w:r>
    </w:p>
    <w:p w:rsidR="0030009D" w:rsidRDefault="0030009D" w:rsidP="003000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Развивающая: </w:t>
      </w:r>
      <w:r>
        <w:rPr>
          <w:rFonts w:ascii="Times New Roman" w:hAnsi="Times New Roman" w:cs="Times New Roman"/>
          <w:sz w:val="28"/>
          <w:szCs w:val="28"/>
        </w:rPr>
        <w:t>развивать умения самостоятельной работы.</w:t>
      </w:r>
    </w:p>
    <w:p w:rsidR="0030009D" w:rsidRDefault="0030009D" w:rsidP="003000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Воспитывающая:</w:t>
      </w:r>
      <w:r>
        <w:rPr>
          <w:rFonts w:ascii="Times New Roman" w:hAnsi="Times New Roman" w:cs="Times New Roman"/>
          <w:sz w:val="28"/>
          <w:szCs w:val="28"/>
        </w:rPr>
        <w:t xml:space="preserve"> воспитывать у учащихся чувство ответственности за выполняемую работу, рационального использования рабочего времени, аккуратности.</w:t>
      </w:r>
    </w:p>
    <w:p w:rsidR="0030009D" w:rsidRDefault="0030009D" w:rsidP="003000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Затраты времени: аудиторные - 2ч.; домашняя подготовка – 1ч.</w:t>
      </w:r>
    </w:p>
    <w:p w:rsidR="0030009D" w:rsidRDefault="0030009D" w:rsidP="003000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Подготовка к практической работе:</w:t>
      </w:r>
    </w:p>
    <w:p w:rsidR="0030009D" w:rsidRDefault="0030009D" w:rsidP="003000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Используемая литература: О.Н. Кулешова «Технология и оборудование парикмахерских работ», Л.Д.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Уколова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«Санитария и гигиена парикмахерских услуг».</w:t>
      </w:r>
    </w:p>
    <w:p w:rsidR="0030009D" w:rsidRDefault="0030009D" w:rsidP="003000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Оборудование, материалы, инструменты:</w:t>
      </w:r>
      <w:r>
        <w:rPr>
          <w:rFonts w:ascii="Times New Roman" w:hAnsi="Times New Roman" w:cs="Times New Roman"/>
          <w:sz w:val="28"/>
          <w:szCs w:val="28"/>
        </w:rPr>
        <w:t xml:space="preserve"> туалетное мыло, кожный антисептик, крем для рук.</w:t>
      </w:r>
    </w:p>
    <w:p w:rsidR="0030009D" w:rsidRDefault="0030009D" w:rsidP="003000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работы:</w:t>
      </w:r>
    </w:p>
    <w:p w:rsidR="0030009D" w:rsidRDefault="0030009D" w:rsidP="003000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Технологическая часть:</w:t>
      </w:r>
    </w:p>
    <w:p w:rsidR="0030009D" w:rsidRDefault="0030009D" w:rsidP="0030009D">
      <w:pPr>
        <w:tabs>
          <w:tab w:val="left" w:pos="27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1.В тетради запишите кожные заболевания, которые могут возникнуть в результате загрязнения кожи. </w:t>
      </w:r>
    </w:p>
    <w:p w:rsidR="0030009D" w:rsidRDefault="0030009D" w:rsidP="0030009D">
      <w:pPr>
        <w:tabs>
          <w:tab w:val="left" w:pos="27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Опишите правила соблюдения личной гигиены на рабочем месте.</w:t>
      </w:r>
    </w:p>
    <w:p w:rsidR="0030009D" w:rsidRDefault="0030009D" w:rsidP="0030009D">
      <w:pPr>
        <w:tabs>
          <w:tab w:val="left" w:pos="273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0009D" w:rsidRDefault="0030009D" w:rsidP="003000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Письменно ответьте на вопросы:</w:t>
      </w:r>
    </w:p>
    <w:p w:rsidR="0030009D" w:rsidRDefault="0030009D" w:rsidP="0030009D">
      <w:pPr>
        <w:tabs>
          <w:tab w:val="left" w:pos="27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Назовите одно из важных требований личной гигиены.</w:t>
      </w:r>
    </w:p>
    <w:p w:rsidR="0030009D" w:rsidRDefault="0030009D" w:rsidP="0030009D">
      <w:pPr>
        <w:tabs>
          <w:tab w:val="left" w:pos="27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Какие цели преследуют правила соблюдения личной гигиены?</w:t>
      </w:r>
    </w:p>
    <w:p w:rsidR="0030009D" w:rsidRDefault="0030009D" w:rsidP="0030009D">
      <w:pPr>
        <w:tabs>
          <w:tab w:val="left" w:pos="273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br w:type="page"/>
      </w:r>
    </w:p>
    <w:p w:rsidR="00BC1410" w:rsidRDefault="00BC1410"/>
    <w:sectPr w:rsidR="00BC14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4E8"/>
    <w:rsid w:val="001D24E8"/>
    <w:rsid w:val="0030009D"/>
    <w:rsid w:val="00843E14"/>
    <w:rsid w:val="00BC1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D9558A-4643-42C0-9A11-B89B6E106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E1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3E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4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294</Words>
  <Characters>1676</Characters>
  <Application>Microsoft Office Word</Application>
  <DocSecurity>0</DocSecurity>
  <Lines>13</Lines>
  <Paragraphs>3</Paragraphs>
  <ScaleCrop>false</ScaleCrop>
  <Company/>
  <LinksUpToDate>false</LinksUpToDate>
  <CharactersWithSpaces>1967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Общая</dc:creator>
  <cp:keywords/>
  <dc:description/>
  <cp:lastModifiedBy>Общая</cp:lastModifiedBy>
  <cp:revision>4</cp:revision>
  <dcterms:created xsi:type="dcterms:W3CDTF">2023-03-17T02:16:00Z</dcterms:created>
  <dcterms:modified xsi:type="dcterms:W3CDTF">2023-03-19T01:43:00Z</dcterms:modified>
</cp:coreProperties>
</file>